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23642" w14:textId="77777777" w:rsidR="00903270" w:rsidRDefault="00713887" w:rsidP="00440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FAF06B5" wp14:editId="08A12ABE">
            <wp:simplePos x="0" y="0"/>
            <wp:positionH relativeFrom="column">
              <wp:posOffset>3869055</wp:posOffset>
            </wp:positionH>
            <wp:positionV relativeFrom="paragraph">
              <wp:posOffset>291465</wp:posOffset>
            </wp:positionV>
            <wp:extent cx="1572895" cy="1621790"/>
            <wp:effectExtent l="0" t="0" r="8255" b="0"/>
            <wp:wrapNone/>
            <wp:docPr id="2" name="Рисунок 2" descr="\\Admin-pc\обмен\ПРОГРАММЫ\ПЕЧАТЬ\печать юно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min-pc\обмен\ПРОГРАММЫ\ПЕЧАТЬ\печать юность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270" w:rsidRPr="005C7DEC">
        <w:rPr>
          <w:rFonts w:ascii="Times New Roman" w:hAnsi="Times New Roman" w:cs="Times New Roman"/>
          <w:sz w:val="24"/>
          <w:szCs w:val="24"/>
        </w:rPr>
        <w:t>МУНИЦИПАЛЬНОЕ ОБРАЗОВАТЕЛЬНОЕ УЧРЕЖДЕНИЕ</w:t>
      </w:r>
      <w:r w:rsidR="00903270">
        <w:rPr>
          <w:rFonts w:ascii="Times New Roman" w:hAnsi="Times New Roman" w:cs="Times New Roman"/>
          <w:sz w:val="24"/>
          <w:szCs w:val="24"/>
        </w:rPr>
        <w:t xml:space="preserve"> </w:t>
      </w:r>
      <w:r w:rsidR="00903270" w:rsidRPr="005C7DEC">
        <w:rPr>
          <w:rFonts w:ascii="Times New Roman" w:hAnsi="Times New Roman" w:cs="Times New Roman"/>
          <w:sz w:val="24"/>
          <w:szCs w:val="24"/>
        </w:rPr>
        <w:t>ДОПОЛНИТЕЛЬНОГО</w:t>
      </w:r>
      <w:r w:rsidR="00903270">
        <w:rPr>
          <w:rFonts w:ascii="Times New Roman" w:hAnsi="Times New Roman" w:cs="Times New Roman"/>
          <w:sz w:val="24"/>
          <w:szCs w:val="24"/>
        </w:rPr>
        <w:t xml:space="preserve"> </w:t>
      </w:r>
      <w:r w:rsidR="00903270" w:rsidRPr="005C7DEC">
        <w:rPr>
          <w:rFonts w:ascii="Times New Roman" w:hAnsi="Times New Roman" w:cs="Times New Roman"/>
          <w:sz w:val="24"/>
          <w:szCs w:val="24"/>
        </w:rPr>
        <w:t xml:space="preserve"> </w:t>
      </w:r>
      <w:r w:rsidR="00903270">
        <w:rPr>
          <w:rFonts w:ascii="Times New Roman" w:hAnsi="Times New Roman" w:cs="Times New Roman"/>
          <w:sz w:val="24"/>
          <w:szCs w:val="24"/>
        </w:rPr>
        <w:t xml:space="preserve">   </w:t>
      </w:r>
      <w:r w:rsidR="00903270" w:rsidRPr="005C7DEC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903270">
        <w:rPr>
          <w:rFonts w:ascii="Times New Roman" w:hAnsi="Times New Roman" w:cs="Times New Roman"/>
          <w:sz w:val="24"/>
          <w:szCs w:val="24"/>
        </w:rPr>
        <w:t xml:space="preserve"> </w:t>
      </w:r>
      <w:r w:rsidR="00903270" w:rsidRPr="005C7DEC">
        <w:rPr>
          <w:rFonts w:ascii="Times New Roman" w:hAnsi="Times New Roman" w:cs="Times New Roman"/>
          <w:sz w:val="24"/>
          <w:szCs w:val="24"/>
        </w:rPr>
        <w:t xml:space="preserve">«ЦЕНТР ВНЕШКОЛЬНОЙ РАБОТЫ </w:t>
      </w:r>
      <w:r w:rsidR="00903270">
        <w:rPr>
          <w:rFonts w:ascii="Times New Roman" w:hAnsi="Times New Roman" w:cs="Times New Roman"/>
          <w:sz w:val="24"/>
          <w:szCs w:val="24"/>
        </w:rPr>
        <w:t xml:space="preserve"> </w:t>
      </w:r>
      <w:r w:rsidR="00903270" w:rsidRPr="005C7DEC">
        <w:rPr>
          <w:rFonts w:ascii="Times New Roman" w:hAnsi="Times New Roman" w:cs="Times New Roman"/>
          <w:sz w:val="24"/>
          <w:szCs w:val="24"/>
        </w:rPr>
        <w:t>«ЮНОСТЬ»</w:t>
      </w:r>
    </w:p>
    <w:p w14:paraId="6BCE6E51" w14:textId="77777777" w:rsidR="00C42246" w:rsidRDefault="00C42246" w:rsidP="00440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B0878" w14:textId="77777777" w:rsidR="00C42246" w:rsidRDefault="00C42246" w:rsidP="00440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03270" w14:paraId="21D31FA4" w14:textId="77777777" w:rsidTr="0071496B">
        <w:tc>
          <w:tcPr>
            <w:tcW w:w="3190" w:type="dxa"/>
          </w:tcPr>
          <w:p w14:paraId="1378719F" w14:textId="77777777" w:rsidR="00903270" w:rsidRPr="005C7DEC" w:rsidRDefault="00903270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EC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0EABACF8" w14:textId="77777777" w:rsidR="00903270" w:rsidRPr="005C7DEC" w:rsidRDefault="00903270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7DEC">
              <w:rPr>
                <w:rFonts w:ascii="Times New Roman" w:hAnsi="Times New Roman" w:cs="Times New Roman"/>
                <w:sz w:val="24"/>
                <w:szCs w:val="24"/>
              </w:rPr>
              <w:t>а заседании</w:t>
            </w:r>
          </w:p>
          <w:p w14:paraId="6B174F27" w14:textId="77777777" w:rsidR="00903270" w:rsidRPr="005C7DEC" w:rsidRDefault="00903270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7DEC">
              <w:rPr>
                <w:rFonts w:ascii="Times New Roman" w:hAnsi="Times New Roman" w:cs="Times New Roman"/>
                <w:sz w:val="24"/>
                <w:szCs w:val="24"/>
              </w:rPr>
              <w:t>етодического объединения</w:t>
            </w:r>
          </w:p>
          <w:p w14:paraId="784479AF" w14:textId="2C2202DA" w:rsidR="00903270" w:rsidRPr="005C7DEC" w:rsidRDefault="00903270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7DEC">
              <w:rPr>
                <w:rFonts w:ascii="Times New Roman" w:hAnsi="Times New Roman" w:cs="Times New Roman"/>
                <w:sz w:val="24"/>
                <w:szCs w:val="24"/>
              </w:rPr>
              <w:t>ротокол№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C42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75FD2BC7" w14:textId="0FFCFB7D" w:rsidR="00903270" w:rsidRDefault="00903270" w:rsidP="00440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7DE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5635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FB1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42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</w:t>
            </w:r>
            <w:r w:rsidR="00FB1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93008" w:rsidRPr="009155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C42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05.2025г                       </w:t>
            </w:r>
          </w:p>
        </w:tc>
        <w:tc>
          <w:tcPr>
            <w:tcW w:w="3190" w:type="dxa"/>
          </w:tcPr>
          <w:p w14:paraId="0C855F37" w14:textId="77777777" w:rsidR="00903270" w:rsidRPr="00BC58C0" w:rsidRDefault="00903270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C0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14:paraId="73A28670" w14:textId="77777777" w:rsidR="00903270" w:rsidRPr="00BC58C0" w:rsidRDefault="00713887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9F17E76" wp14:editId="308D3AA0">
                  <wp:simplePos x="0" y="0"/>
                  <wp:positionH relativeFrom="column">
                    <wp:posOffset>1941195</wp:posOffset>
                  </wp:positionH>
                  <wp:positionV relativeFrom="paragraph">
                    <wp:posOffset>61595</wp:posOffset>
                  </wp:positionV>
                  <wp:extent cx="1012190" cy="938530"/>
                  <wp:effectExtent l="0" t="0" r="0" b="0"/>
                  <wp:wrapNone/>
                  <wp:docPr id="1" name="Рисунок 1" descr="\\Admin-pc\обмен\ПРОГРАММЫ\ПЕЧАТЬ\Русак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Admin-pc\обмен\ПРОГРАММЫ\ПЕЧАТЬ\Русак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9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32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3270" w:rsidRPr="00BC58C0">
              <w:rPr>
                <w:rFonts w:ascii="Times New Roman" w:hAnsi="Times New Roman" w:cs="Times New Roman"/>
                <w:sz w:val="24"/>
                <w:szCs w:val="24"/>
              </w:rPr>
              <w:t>едагогическим советом</w:t>
            </w:r>
          </w:p>
          <w:p w14:paraId="3D0C5F23" w14:textId="77777777" w:rsidR="00903270" w:rsidRPr="00BC58C0" w:rsidRDefault="00903270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C0">
              <w:rPr>
                <w:rFonts w:ascii="Times New Roman" w:hAnsi="Times New Roman" w:cs="Times New Roman"/>
                <w:sz w:val="24"/>
                <w:szCs w:val="24"/>
              </w:rPr>
              <w:t>МОУ ДО «ЦВР «Юность»</w:t>
            </w:r>
          </w:p>
          <w:p w14:paraId="1EAAA3A6" w14:textId="04D2F588" w:rsidR="00903270" w:rsidRPr="00BC58C0" w:rsidRDefault="00903270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58C0">
              <w:rPr>
                <w:rFonts w:ascii="Times New Roman" w:hAnsi="Times New Roman" w:cs="Times New Roman"/>
                <w:sz w:val="24"/>
                <w:szCs w:val="24"/>
              </w:rPr>
              <w:t>ротокол №_</w:t>
            </w:r>
            <w:r w:rsidR="00C42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BC58C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1354DA4B" w14:textId="65261C83" w:rsidR="00903270" w:rsidRPr="00BC58C0" w:rsidRDefault="00903270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3008">
              <w:rPr>
                <w:rFonts w:ascii="Times New Roman" w:hAnsi="Times New Roman" w:cs="Times New Roman"/>
                <w:sz w:val="24"/>
                <w:szCs w:val="24"/>
              </w:rPr>
              <w:t>т «</w:t>
            </w:r>
            <w:r w:rsidR="00FB1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</w:t>
            </w:r>
            <w:r w:rsidR="00C42246">
              <w:rPr>
                <w:rFonts w:ascii="Times New Roman" w:hAnsi="Times New Roman" w:cs="Times New Roman"/>
                <w:sz w:val="24"/>
                <w:szCs w:val="24"/>
              </w:rPr>
              <w:t xml:space="preserve">  » </w:t>
            </w:r>
            <w:r w:rsidR="00C42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05.2025г</w:t>
            </w:r>
            <w:r w:rsidR="00C4224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FB133C" w:rsidRPr="00FB133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3191" w:type="dxa"/>
          </w:tcPr>
          <w:p w14:paraId="3947318F" w14:textId="77777777" w:rsidR="00903270" w:rsidRPr="00BC58C0" w:rsidRDefault="00903270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C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7B450B45" w14:textId="77777777" w:rsidR="00903270" w:rsidRPr="00BC58C0" w:rsidRDefault="00903270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C0">
              <w:rPr>
                <w:rFonts w:ascii="Times New Roman" w:hAnsi="Times New Roman" w:cs="Times New Roman"/>
                <w:sz w:val="24"/>
                <w:szCs w:val="24"/>
              </w:rPr>
              <w:t>Директор МОУ ДО «ЦВР «Юность»</w:t>
            </w:r>
          </w:p>
          <w:p w14:paraId="22CE4B7B" w14:textId="77777777" w:rsidR="00903270" w:rsidRPr="00BC58C0" w:rsidRDefault="00903270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C0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="00D93008" w:rsidRPr="00D93008">
              <w:rPr>
                <w:rFonts w:ascii="Times New Roman" w:hAnsi="Times New Roman" w:cs="Times New Roman"/>
                <w:sz w:val="24"/>
                <w:szCs w:val="24"/>
              </w:rPr>
              <w:t>А.Л.Русакова</w:t>
            </w:r>
            <w:proofErr w:type="spellEnd"/>
          </w:p>
          <w:p w14:paraId="5F32796F" w14:textId="2FD431A0" w:rsidR="00903270" w:rsidRPr="00BC58C0" w:rsidRDefault="00903270" w:rsidP="0044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C0">
              <w:rPr>
                <w:rFonts w:ascii="Times New Roman" w:hAnsi="Times New Roman" w:cs="Times New Roman"/>
                <w:sz w:val="24"/>
                <w:szCs w:val="24"/>
              </w:rPr>
              <w:t>Приказ №_</w:t>
            </w:r>
            <w:r w:rsidR="00C4224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BC58C0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</w:p>
          <w:p w14:paraId="2E6989AB" w14:textId="4BE358B1" w:rsidR="00903270" w:rsidRDefault="00903270" w:rsidP="00440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5596">
              <w:rPr>
                <w:rFonts w:ascii="Times New Roman" w:hAnsi="Times New Roman" w:cs="Times New Roman"/>
                <w:sz w:val="24"/>
                <w:szCs w:val="24"/>
              </w:rPr>
              <w:t>т «</w:t>
            </w:r>
            <w:r w:rsidR="00FB1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35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FB13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C42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26.05.2025_____</w:t>
            </w:r>
          </w:p>
        </w:tc>
      </w:tr>
    </w:tbl>
    <w:p w14:paraId="3B71AB19" w14:textId="77777777" w:rsidR="00903270" w:rsidRDefault="00903270" w:rsidP="00440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BDB3BA" w14:textId="77777777" w:rsidR="00903270" w:rsidRDefault="00903270" w:rsidP="00440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A4B1A7" w14:textId="77777777" w:rsidR="00903270" w:rsidRDefault="00903270" w:rsidP="00440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69DECC" w14:textId="77777777" w:rsidR="00440943" w:rsidRDefault="00440943" w:rsidP="00440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A20BAA" w14:textId="77777777" w:rsidR="00440943" w:rsidRDefault="00440943" w:rsidP="00440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22D917" w14:textId="77777777" w:rsidR="00440943" w:rsidRDefault="00440943" w:rsidP="00440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5289EF" w14:textId="77777777" w:rsidR="00440943" w:rsidRDefault="00440943" w:rsidP="00440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EB73F5" w14:textId="77777777" w:rsidR="00440943" w:rsidRDefault="00440943" w:rsidP="00440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399A59" w14:textId="77777777" w:rsidR="00440943" w:rsidRDefault="00440943" w:rsidP="00440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0558CF" w14:textId="77777777" w:rsidR="00440943" w:rsidRDefault="00440943" w:rsidP="00440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1162FF" w14:textId="77777777" w:rsidR="00440943" w:rsidRDefault="00440943" w:rsidP="00440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C78D23" w14:textId="77777777" w:rsidR="00440943" w:rsidRDefault="00440943" w:rsidP="00440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64A7DA" w14:textId="0035E216" w:rsidR="00915596" w:rsidRPr="00915596" w:rsidRDefault="00915596" w:rsidP="00440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596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ОБЩЕРАЗВИВАЮЩАЯ ПРОГРАММА</w:t>
      </w:r>
      <w:r w:rsidR="004409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5596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кружка</w:t>
      </w:r>
      <w:r w:rsidRPr="00915596">
        <w:rPr>
          <w:rFonts w:ascii="Times New Roman" w:eastAsia="Calibri" w:hAnsi="Times New Roman" w:cs="Times New Roman"/>
          <w:caps/>
          <w:color w:val="000000"/>
          <w:sz w:val="28"/>
          <w:szCs w:val="28"/>
        </w:rPr>
        <w:t xml:space="preserve"> </w:t>
      </w:r>
      <w:r w:rsidR="00440943">
        <w:rPr>
          <w:rFonts w:ascii="Times New Roman" w:eastAsia="Calibri" w:hAnsi="Times New Roman" w:cs="Times New Roman"/>
          <w:caps/>
          <w:color w:val="000000"/>
          <w:sz w:val="28"/>
          <w:szCs w:val="28"/>
        </w:rPr>
        <w:br/>
      </w:r>
      <w:r w:rsidRPr="00915596">
        <w:rPr>
          <w:rFonts w:ascii="Times New Roman" w:hAnsi="Times New Roman" w:cs="Times New Roman"/>
          <w:b/>
          <w:sz w:val="28"/>
          <w:szCs w:val="28"/>
        </w:rPr>
        <w:t>«</w:t>
      </w:r>
      <w:r w:rsidR="00FB133C">
        <w:rPr>
          <w:rFonts w:ascii="Times New Roman" w:hAnsi="Times New Roman" w:cs="Times New Roman"/>
          <w:b/>
          <w:sz w:val="28"/>
          <w:szCs w:val="28"/>
        </w:rPr>
        <w:t>Импровизация</w:t>
      </w:r>
      <w:r w:rsidRPr="0091559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0509501F" w14:textId="72E5AC12" w:rsidR="00FB133C" w:rsidRDefault="003012E9" w:rsidP="00440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Летне</w:t>
      </w:r>
      <w:r w:rsidR="00F86D24">
        <w:rPr>
          <w:rFonts w:ascii="Times New Roman" w:hAnsi="Times New Roman" w:cs="Times New Roman"/>
          <w:b/>
          <w:sz w:val="28"/>
          <w:szCs w:val="28"/>
        </w:rPr>
        <w:t>го</w:t>
      </w:r>
      <w:r w:rsidR="00FB133C">
        <w:rPr>
          <w:rFonts w:ascii="Times New Roman" w:hAnsi="Times New Roman" w:cs="Times New Roman"/>
          <w:b/>
          <w:sz w:val="28"/>
          <w:szCs w:val="28"/>
        </w:rPr>
        <w:t xml:space="preserve"> лагеря</w:t>
      </w:r>
    </w:p>
    <w:p w14:paraId="2219E7BB" w14:textId="5AECABDC" w:rsidR="00915596" w:rsidRPr="00915596" w:rsidRDefault="0056352F" w:rsidP="00440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926A5">
        <w:rPr>
          <w:rFonts w:ascii="Times New Roman" w:hAnsi="Times New Roman" w:cs="Times New Roman"/>
          <w:b/>
          <w:sz w:val="28"/>
          <w:szCs w:val="28"/>
        </w:rPr>
        <w:t>Смена летних историй</w:t>
      </w:r>
      <w:r w:rsidR="00915596" w:rsidRPr="00915596">
        <w:rPr>
          <w:rFonts w:ascii="Times New Roman" w:hAnsi="Times New Roman" w:cs="Times New Roman"/>
          <w:b/>
          <w:sz w:val="28"/>
          <w:szCs w:val="28"/>
        </w:rPr>
        <w:t>»</w:t>
      </w:r>
    </w:p>
    <w:p w14:paraId="56DBB5A4" w14:textId="77777777" w:rsidR="00915596" w:rsidRPr="00915596" w:rsidRDefault="00915596" w:rsidP="00440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5596">
        <w:rPr>
          <w:rFonts w:ascii="Times New Roman" w:hAnsi="Times New Roman" w:cs="Times New Roman"/>
          <w:sz w:val="28"/>
          <w:szCs w:val="28"/>
        </w:rPr>
        <w:t>художественной направленности</w:t>
      </w:r>
    </w:p>
    <w:p w14:paraId="45D44412" w14:textId="77777777" w:rsidR="00915596" w:rsidRPr="00915596" w:rsidRDefault="00915596" w:rsidP="00440943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5596">
        <w:rPr>
          <w:rFonts w:ascii="Times New Roman" w:eastAsia="Calibri" w:hAnsi="Times New Roman" w:cs="Times New Roman"/>
          <w:sz w:val="28"/>
          <w:szCs w:val="28"/>
        </w:rPr>
        <w:t xml:space="preserve">                           (краткосрочная каникулярная)</w:t>
      </w:r>
    </w:p>
    <w:p w14:paraId="7B444B2A" w14:textId="77777777" w:rsidR="00915596" w:rsidRPr="00915596" w:rsidRDefault="00915596" w:rsidP="00440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596">
        <w:rPr>
          <w:rFonts w:ascii="Times New Roman" w:hAnsi="Times New Roman" w:cs="Times New Roman"/>
          <w:sz w:val="24"/>
          <w:szCs w:val="24"/>
        </w:rPr>
        <w:t>Возраст учащихся: 7-14 лет</w:t>
      </w:r>
    </w:p>
    <w:p w14:paraId="0604884B" w14:textId="5F11B192" w:rsidR="00915596" w:rsidRDefault="0056352F" w:rsidP="00440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реализации: </w:t>
      </w:r>
      <w:r w:rsidR="003012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 дней</w:t>
      </w:r>
    </w:p>
    <w:p w14:paraId="3DE4CD7B" w14:textId="77777777" w:rsidR="00903270" w:rsidRDefault="00903270" w:rsidP="00C42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20B346" w14:textId="77777777" w:rsidR="00C42246" w:rsidRDefault="00C42246" w:rsidP="00C42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ABBA7C" w14:textId="77777777" w:rsidR="00903270" w:rsidRDefault="00903270" w:rsidP="00440943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</w:p>
    <w:p w14:paraId="101DCF83" w14:textId="77777777" w:rsidR="00915596" w:rsidRPr="0056352F" w:rsidRDefault="0056352F" w:rsidP="0044094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56352F">
        <w:rPr>
          <w:rFonts w:ascii="Times New Roman" w:hAnsi="Times New Roman" w:cs="Times New Roman"/>
          <w:sz w:val="24"/>
          <w:szCs w:val="24"/>
        </w:rPr>
        <w:t>Составитель:</w:t>
      </w:r>
    </w:p>
    <w:p w14:paraId="62AE8B5C" w14:textId="3715E628" w:rsidR="0056352F" w:rsidRPr="0056352F" w:rsidRDefault="003926A5" w:rsidP="0044094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Байкова</w:t>
      </w:r>
      <w:r w:rsidR="0056352F" w:rsidRPr="0056352F">
        <w:rPr>
          <w:rFonts w:ascii="Times New Roman" w:hAnsi="Times New Roman" w:cs="Times New Roman"/>
          <w:sz w:val="24"/>
          <w:szCs w:val="24"/>
        </w:rPr>
        <w:t xml:space="preserve"> С.А.</w:t>
      </w:r>
    </w:p>
    <w:p w14:paraId="5D254028" w14:textId="77777777" w:rsidR="0056352F" w:rsidRPr="0056352F" w:rsidRDefault="0056352F" w:rsidP="0044094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56352F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14:paraId="791B2268" w14:textId="77777777" w:rsidR="00915596" w:rsidRDefault="00915596" w:rsidP="0044094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14:paraId="15FC948E" w14:textId="77777777" w:rsidR="00440943" w:rsidRDefault="00440943" w:rsidP="0044094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14:paraId="2AE732DB" w14:textId="77777777" w:rsidR="00440943" w:rsidRDefault="00440943" w:rsidP="0044094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14:paraId="6D82F2E0" w14:textId="77777777" w:rsidR="00440943" w:rsidRDefault="00440943" w:rsidP="0044094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14:paraId="168D1961" w14:textId="77777777" w:rsidR="00440943" w:rsidRDefault="00440943" w:rsidP="0044094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14:paraId="2103F4DB" w14:textId="77777777" w:rsidR="00915596" w:rsidRDefault="00915596" w:rsidP="0044094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14:paraId="2FD53FD0" w14:textId="77777777" w:rsidR="00915596" w:rsidRDefault="00915596" w:rsidP="0044094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14:paraId="158AFF13" w14:textId="77777777" w:rsidR="00FB133C" w:rsidRDefault="00FB133C" w:rsidP="0044094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8"/>
          <w:szCs w:val="28"/>
        </w:rPr>
      </w:pPr>
    </w:p>
    <w:p w14:paraId="22FDE8A1" w14:textId="77777777" w:rsidR="0056352F" w:rsidRDefault="0056352F" w:rsidP="00440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Комсомольск-на-Амуре</w:t>
      </w:r>
    </w:p>
    <w:p w14:paraId="01D228B5" w14:textId="7CA6A655" w:rsidR="00903270" w:rsidRDefault="00000E6F" w:rsidP="00440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5058">
        <w:rPr>
          <w:rFonts w:ascii="Times New Roman" w:hAnsi="Times New Roman" w:cs="Times New Roman"/>
          <w:sz w:val="28"/>
          <w:szCs w:val="28"/>
        </w:rPr>
        <w:t xml:space="preserve"> 202</w:t>
      </w:r>
      <w:r w:rsidR="003926A5">
        <w:rPr>
          <w:rFonts w:ascii="Times New Roman" w:hAnsi="Times New Roman" w:cs="Times New Roman"/>
          <w:sz w:val="28"/>
          <w:szCs w:val="28"/>
        </w:rPr>
        <w:t>5</w:t>
      </w:r>
      <w:r w:rsidR="00903270" w:rsidRPr="003939B1">
        <w:rPr>
          <w:rFonts w:ascii="Times New Roman" w:hAnsi="Times New Roman" w:cs="Times New Roman"/>
          <w:sz w:val="28"/>
          <w:szCs w:val="28"/>
        </w:rPr>
        <w:tab/>
      </w:r>
    </w:p>
    <w:p w14:paraId="4D7D2E39" w14:textId="77777777" w:rsidR="0082622F" w:rsidRPr="007C006F" w:rsidRDefault="0082622F" w:rsidP="004409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006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14:paraId="566318E6" w14:textId="77777777" w:rsidR="0082622F" w:rsidRPr="00E10B29" w:rsidRDefault="0082622F" w:rsidP="0044094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0B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№1 Комплекс основных характеристик дополнительной общеобразовательной общеразвивающей программы                                                                                   </w:t>
      </w:r>
    </w:p>
    <w:p w14:paraId="32BF0161" w14:textId="63B68714" w:rsidR="0082622F" w:rsidRPr="00E10B29" w:rsidRDefault="0082622F" w:rsidP="00440943">
      <w:pPr>
        <w:shd w:val="clear" w:color="auto" w:fill="FFFFFF"/>
        <w:tabs>
          <w:tab w:val="left" w:pos="846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0B29">
        <w:rPr>
          <w:rFonts w:ascii="Times New Roman" w:hAnsi="Times New Roman" w:cs="Times New Roman"/>
          <w:color w:val="000000"/>
          <w:sz w:val="24"/>
          <w:szCs w:val="24"/>
        </w:rPr>
        <w:t xml:space="preserve">1.1. Пояснительная записка                                                                              </w:t>
      </w:r>
      <w:r w:rsidR="00DA02E0">
        <w:rPr>
          <w:rFonts w:ascii="Times New Roman" w:hAnsi="Times New Roman" w:cs="Times New Roman"/>
          <w:color w:val="000000"/>
          <w:sz w:val="24"/>
          <w:szCs w:val="24"/>
        </w:rPr>
        <w:t xml:space="preserve">             стр.3</w:t>
      </w:r>
    </w:p>
    <w:p w14:paraId="64A4A733" w14:textId="20DB1569" w:rsidR="0082622F" w:rsidRPr="00E10B29" w:rsidRDefault="0082622F" w:rsidP="00440943">
      <w:pPr>
        <w:shd w:val="clear" w:color="auto" w:fill="FFFFFF"/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B29">
        <w:rPr>
          <w:rFonts w:ascii="Times New Roman" w:eastAsia="Calibri" w:hAnsi="Times New Roman" w:cs="Times New Roman"/>
          <w:sz w:val="24"/>
          <w:szCs w:val="24"/>
        </w:rPr>
        <w:t xml:space="preserve">1.2. Цель и задачи программы                                                                                 </w:t>
      </w:r>
      <w:r w:rsidR="0044094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стр.4</w:t>
      </w:r>
    </w:p>
    <w:p w14:paraId="1BAF3BE0" w14:textId="52D03B8A" w:rsidR="0082622F" w:rsidRPr="00E10B29" w:rsidRDefault="0082622F" w:rsidP="00440943">
      <w:pPr>
        <w:shd w:val="clear" w:color="auto" w:fill="FFFFFF"/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B29">
        <w:rPr>
          <w:rFonts w:ascii="Times New Roman" w:eastAsia="Calibri" w:hAnsi="Times New Roman" w:cs="Times New Roman"/>
          <w:sz w:val="24"/>
          <w:szCs w:val="24"/>
        </w:rPr>
        <w:t xml:space="preserve">1.3. Учебный </w:t>
      </w:r>
      <w:r w:rsidR="00440943" w:rsidRPr="00E10B29">
        <w:rPr>
          <w:rFonts w:ascii="Times New Roman" w:eastAsia="Calibri" w:hAnsi="Times New Roman" w:cs="Times New Roman"/>
          <w:sz w:val="24"/>
          <w:szCs w:val="24"/>
        </w:rPr>
        <w:t>план обучения</w:t>
      </w:r>
      <w:r w:rsidRPr="00E10B2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</w:t>
      </w:r>
      <w:r w:rsidR="0044094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E10B29">
        <w:rPr>
          <w:rFonts w:ascii="Times New Roman" w:eastAsia="Calibri" w:hAnsi="Times New Roman" w:cs="Times New Roman"/>
          <w:sz w:val="24"/>
          <w:szCs w:val="24"/>
        </w:rPr>
        <w:t>стр.5</w:t>
      </w:r>
      <w:r w:rsidRPr="00E10B2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     </w:t>
      </w:r>
    </w:p>
    <w:p w14:paraId="2C98CCE1" w14:textId="4C4210A0" w:rsidR="0082622F" w:rsidRPr="00E10B29" w:rsidRDefault="0082622F" w:rsidP="00440943">
      <w:pPr>
        <w:shd w:val="clear" w:color="auto" w:fill="FFFFFF"/>
        <w:tabs>
          <w:tab w:val="left" w:pos="82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B29">
        <w:rPr>
          <w:rFonts w:ascii="Times New Roman" w:eastAsia="Calibri" w:hAnsi="Times New Roman" w:cs="Times New Roman"/>
          <w:sz w:val="24"/>
          <w:szCs w:val="24"/>
        </w:rPr>
        <w:t>1.4. Содержание программы                                                                                          стр</w:t>
      </w:r>
      <w:r w:rsidR="00DA02E0">
        <w:rPr>
          <w:rFonts w:ascii="Times New Roman" w:eastAsia="Calibri" w:hAnsi="Times New Roman" w:cs="Times New Roman"/>
          <w:sz w:val="24"/>
          <w:szCs w:val="24"/>
        </w:rPr>
        <w:t>.</w:t>
      </w:r>
      <w:r w:rsidR="00F86D24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7CF898AB" w14:textId="047EED50" w:rsidR="0082622F" w:rsidRPr="00E10B29" w:rsidRDefault="0082622F" w:rsidP="00440943">
      <w:pPr>
        <w:shd w:val="clear" w:color="auto" w:fill="FFFFFF"/>
        <w:tabs>
          <w:tab w:val="left" w:pos="82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0B29">
        <w:rPr>
          <w:rFonts w:ascii="Times New Roman" w:eastAsia="Calibri" w:hAnsi="Times New Roman" w:cs="Times New Roman"/>
          <w:sz w:val="24"/>
          <w:szCs w:val="24"/>
        </w:rPr>
        <w:t>1.5. Планируемые результаты</w:t>
      </w:r>
      <w:r w:rsidRPr="00E10B29">
        <w:rPr>
          <w:rFonts w:ascii="Times New Roman" w:eastAsia="Calibri" w:hAnsi="Times New Roman" w:cs="Times New Roman"/>
          <w:sz w:val="24"/>
          <w:szCs w:val="24"/>
        </w:rPr>
        <w:tab/>
        <w:t>стр.</w:t>
      </w:r>
      <w:r w:rsidR="00F86D24">
        <w:rPr>
          <w:rFonts w:ascii="Times New Roman" w:eastAsia="Calibri" w:hAnsi="Times New Roman" w:cs="Times New Roman"/>
          <w:sz w:val="24"/>
          <w:szCs w:val="24"/>
        </w:rPr>
        <w:t>8</w:t>
      </w:r>
    </w:p>
    <w:p w14:paraId="6805DC84" w14:textId="4CB6687F" w:rsidR="0082622F" w:rsidRPr="00E10B29" w:rsidRDefault="0082622F" w:rsidP="0044094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10B29">
        <w:rPr>
          <w:rFonts w:ascii="Times New Roman" w:eastAsia="Calibri" w:hAnsi="Times New Roman" w:cs="Times New Roman"/>
          <w:b/>
          <w:sz w:val="24"/>
          <w:szCs w:val="24"/>
        </w:rPr>
        <w:t>Раздел №</w:t>
      </w:r>
      <w:r w:rsidR="00440943" w:rsidRPr="00E10B29">
        <w:rPr>
          <w:rFonts w:ascii="Times New Roman" w:eastAsia="Calibri" w:hAnsi="Times New Roman" w:cs="Times New Roman"/>
          <w:b/>
          <w:sz w:val="24"/>
          <w:szCs w:val="24"/>
        </w:rPr>
        <w:t>2 «</w:t>
      </w:r>
      <w:r w:rsidRPr="00E10B29">
        <w:rPr>
          <w:rFonts w:ascii="Times New Roman" w:eastAsia="Calibri" w:hAnsi="Times New Roman" w:cs="Times New Roman"/>
          <w:b/>
          <w:sz w:val="24"/>
          <w:szCs w:val="24"/>
        </w:rPr>
        <w:t xml:space="preserve">Комплекс организационно – педагогических условий»:                                 </w:t>
      </w:r>
    </w:p>
    <w:p w14:paraId="43E9B2A8" w14:textId="621A54D3" w:rsidR="0082622F" w:rsidRPr="00E10B29" w:rsidRDefault="0082622F" w:rsidP="00440943">
      <w:pPr>
        <w:shd w:val="clear" w:color="auto" w:fill="FFFFFF"/>
        <w:tabs>
          <w:tab w:val="left" w:pos="8339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10B29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440943" w:rsidRPr="00E10B29">
        <w:rPr>
          <w:rFonts w:ascii="Times New Roman" w:hAnsi="Times New Roman" w:cs="Times New Roman"/>
          <w:color w:val="000000"/>
          <w:sz w:val="24"/>
          <w:szCs w:val="24"/>
        </w:rPr>
        <w:t>1. Условия</w:t>
      </w:r>
      <w:r w:rsidRPr="00E10B29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реализации программы   обучения                                             </w:t>
      </w:r>
      <w:r w:rsidR="00DA02E0">
        <w:rPr>
          <w:rFonts w:ascii="Times New Roman" w:hAnsi="Times New Roman" w:cs="Times New Roman"/>
          <w:color w:val="000000"/>
          <w:sz w:val="24"/>
          <w:szCs w:val="24"/>
        </w:rPr>
        <w:t xml:space="preserve">            стр.</w:t>
      </w:r>
      <w:r w:rsidR="00F86D2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E10B2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</w:p>
    <w:p w14:paraId="7777B6C9" w14:textId="368DC208" w:rsidR="0082622F" w:rsidRDefault="0082622F" w:rsidP="00440943">
      <w:pPr>
        <w:shd w:val="clear" w:color="auto" w:fill="FFFFFF"/>
        <w:tabs>
          <w:tab w:val="left" w:pos="839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10B29">
        <w:rPr>
          <w:rFonts w:ascii="Times New Roman" w:hAnsi="Times New Roman" w:cs="Times New Roman"/>
          <w:color w:val="000000"/>
          <w:sz w:val="24"/>
          <w:szCs w:val="24"/>
        </w:rPr>
        <w:t xml:space="preserve">2.2.  Методическое обеспечение                                                            </w:t>
      </w:r>
      <w:r w:rsidR="00DA02E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4409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02E0">
        <w:rPr>
          <w:rFonts w:ascii="Times New Roman" w:hAnsi="Times New Roman" w:cs="Times New Roman"/>
          <w:color w:val="000000"/>
          <w:sz w:val="24"/>
          <w:szCs w:val="24"/>
        </w:rPr>
        <w:t>стр.</w:t>
      </w:r>
      <w:r w:rsidR="00F86D24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14:paraId="46AC4277" w14:textId="317D1F35" w:rsidR="0082622F" w:rsidRPr="00E10B29" w:rsidRDefault="0082622F" w:rsidP="00440943">
      <w:pPr>
        <w:shd w:val="clear" w:color="auto" w:fill="FFFFFF"/>
        <w:tabs>
          <w:tab w:val="left" w:pos="839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10B29">
        <w:rPr>
          <w:rFonts w:ascii="Times New Roman" w:hAnsi="Times New Roman" w:cs="Times New Roman"/>
          <w:color w:val="000000"/>
          <w:sz w:val="24"/>
          <w:szCs w:val="24"/>
        </w:rPr>
        <w:t xml:space="preserve">2.3. Календарный учебный </w:t>
      </w:r>
      <w:r w:rsidR="00440943" w:rsidRPr="00E10B29">
        <w:rPr>
          <w:rFonts w:ascii="Times New Roman" w:hAnsi="Times New Roman" w:cs="Times New Roman"/>
          <w:color w:val="000000"/>
          <w:sz w:val="24"/>
          <w:szCs w:val="24"/>
        </w:rPr>
        <w:t>график обучения</w:t>
      </w:r>
      <w:r w:rsidRPr="00E10B2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 w:rsidR="00DA02E0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44094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A02E0">
        <w:rPr>
          <w:rFonts w:ascii="Times New Roman" w:hAnsi="Times New Roman" w:cs="Times New Roman"/>
          <w:color w:val="000000"/>
          <w:sz w:val="24"/>
          <w:szCs w:val="24"/>
        </w:rPr>
        <w:t xml:space="preserve"> стр.</w:t>
      </w:r>
      <w:r w:rsidR="00F86D2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E10B2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</w:p>
    <w:p w14:paraId="597EBC66" w14:textId="77777777" w:rsidR="0082622F" w:rsidRPr="00E10B29" w:rsidRDefault="0082622F" w:rsidP="0044094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E0E87D8" w14:textId="77777777" w:rsidR="0082622F" w:rsidRPr="00E10B29" w:rsidRDefault="0082622F" w:rsidP="0044094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E7E4DCC" w14:textId="0E5C5030" w:rsidR="0082622F" w:rsidRPr="00F131FA" w:rsidRDefault="0082622F" w:rsidP="00440943">
      <w:pPr>
        <w:shd w:val="clear" w:color="auto" w:fill="FFFFFF"/>
        <w:tabs>
          <w:tab w:val="left" w:pos="8172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 воспитательной работы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</w:t>
      </w:r>
      <w:r w:rsidR="004409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A02E0">
        <w:rPr>
          <w:rFonts w:ascii="Times New Roman" w:hAnsi="Times New Roman" w:cs="Times New Roman"/>
          <w:color w:val="000000"/>
          <w:sz w:val="24"/>
          <w:szCs w:val="24"/>
        </w:rPr>
        <w:t>стр.</w:t>
      </w:r>
      <w:r w:rsidR="00F86D24">
        <w:rPr>
          <w:rFonts w:ascii="Times New Roman" w:hAnsi="Times New Roman" w:cs="Times New Roman"/>
          <w:color w:val="000000"/>
          <w:sz w:val="24"/>
          <w:szCs w:val="24"/>
        </w:rPr>
        <w:t>10</w:t>
      </w:r>
    </w:p>
    <w:p w14:paraId="0E7B6D58" w14:textId="04FD0D77" w:rsidR="0082622F" w:rsidRPr="00E10B29" w:rsidRDefault="0082622F" w:rsidP="00440943">
      <w:pPr>
        <w:shd w:val="clear" w:color="auto" w:fill="FFFFFF"/>
        <w:tabs>
          <w:tab w:val="left" w:pos="82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0B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Список источников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E10B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4409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10B29">
        <w:rPr>
          <w:rFonts w:ascii="Times New Roman" w:hAnsi="Times New Roman" w:cs="Times New Roman"/>
          <w:color w:val="000000"/>
          <w:sz w:val="24"/>
          <w:szCs w:val="24"/>
        </w:rPr>
        <w:t>стр.</w:t>
      </w:r>
      <w:r w:rsidR="004409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378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86D24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301E8177" w14:textId="77777777" w:rsidR="0082622F" w:rsidRPr="00E10B29" w:rsidRDefault="0082622F" w:rsidP="004409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598A6C" w14:textId="77777777" w:rsidR="0082622F" w:rsidRDefault="0082622F" w:rsidP="0044094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0F20230F" w14:textId="77777777" w:rsidR="0082622F" w:rsidRDefault="0082622F" w:rsidP="0044094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5EEDB769" w14:textId="77777777" w:rsidR="00915596" w:rsidRDefault="00915596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A2237D" w14:textId="77777777" w:rsidR="00915596" w:rsidRDefault="00915596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386546" w14:textId="77777777" w:rsidR="00915596" w:rsidRDefault="00915596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9219BA" w14:textId="77777777" w:rsidR="0082622F" w:rsidRDefault="0082622F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F1D29B" w14:textId="77777777" w:rsidR="0082622F" w:rsidRDefault="0082622F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295C93" w14:textId="77777777" w:rsidR="0082622F" w:rsidRDefault="0082622F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D14C31" w14:textId="77777777" w:rsidR="0082622F" w:rsidRDefault="0082622F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64D702" w14:textId="77777777" w:rsidR="0082622F" w:rsidRDefault="0082622F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83EC89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4F1AD3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B70CC8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737627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353A80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5BA65E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FBEFF6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1987B2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2C2475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04E4ED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FD8760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6FCBFF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B6B5CA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7A675F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0A837B" w14:textId="77777777" w:rsidR="00440943" w:rsidRDefault="00440943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992E16" w14:textId="77777777" w:rsidR="0082622F" w:rsidRDefault="0082622F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89CAF9" w14:textId="77777777" w:rsidR="0082622F" w:rsidRDefault="0082622F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3C8926" w14:textId="77777777" w:rsidR="0082622F" w:rsidRDefault="0082622F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6656B6" w14:textId="77777777" w:rsidR="0082622F" w:rsidRDefault="0082622F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197124" w14:textId="77777777" w:rsidR="0082622F" w:rsidRDefault="0082622F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52173F" w14:textId="51289375" w:rsidR="003F4E15" w:rsidRPr="00440943" w:rsidRDefault="003F4E15" w:rsidP="00440943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943">
        <w:rPr>
          <w:rFonts w:ascii="Times New Roman" w:hAnsi="Times New Roman" w:cs="Times New Roman"/>
          <w:b/>
          <w:sz w:val="28"/>
          <w:szCs w:val="28"/>
        </w:rPr>
        <w:lastRenderedPageBreak/>
        <w:t>КОМПЛЕКС ОСНОВНЫХ ХАРАКТЕРИСТИК ПРОГРАММЫ</w:t>
      </w:r>
    </w:p>
    <w:p w14:paraId="7107BE9D" w14:textId="77777777" w:rsidR="00440943" w:rsidRPr="00440943" w:rsidRDefault="00440943" w:rsidP="00440943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52AD4B" w14:textId="77777777" w:rsidR="009D3B7C" w:rsidRPr="002B2186" w:rsidRDefault="003F4E15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Пояснительная записка </w:t>
      </w:r>
    </w:p>
    <w:p w14:paraId="49CEF52E" w14:textId="77777777" w:rsidR="00A04F27" w:rsidRPr="00A04F27" w:rsidRDefault="00A04F2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F27">
        <w:rPr>
          <w:rFonts w:ascii="Times New Roman" w:hAnsi="Times New Roman" w:cs="Times New Roman"/>
          <w:sz w:val="28"/>
          <w:szCs w:val="28"/>
        </w:rPr>
        <w:t>Программа разработана с учётом нормативных документов и локальных актов:</w:t>
      </w:r>
    </w:p>
    <w:p w14:paraId="23A0C4DF" w14:textId="77777777" w:rsidR="00A04F27" w:rsidRPr="00A04F27" w:rsidRDefault="00A04F2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F27">
        <w:rPr>
          <w:rFonts w:ascii="Times New Roman" w:hAnsi="Times New Roman" w:cs="Times New Roman"/>
          <w:sz w:val="28"/>
          <w:szCs w:val="28"/>
        </w:rPr>
        <w:t xml:space="preserve">- Федеральный Закон Российской Федерации от 29.12.2012 г. №273 «Об образовании в Российской Федерации»; </w:t>
      </w:r>
    </w:p>
    <w:p w14:paraId="69AD6CB6" w14:textId="77777777" w:rsidR="00A04F27" w:rsidRPr="00A04F27" w:rsidRDefault="00A04F2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F27">
        <w:rPr>
          <w:rFonts w:ascii="Times New Roman" w:hAnsi="Times New Roman" w:cs="Times New Roman"/>
          <w:sz w:val="28"/>
          <w:szCs w:val="28"/>
        </w:rPr>
        <w:t xml:space="preserve">- Приказ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3D3069D2" w14:textId="77777777" w:rsidR="00A04F27" w:rsidRPr="00A04F27" w:rsidRDefault="00A04F2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F27">
        <w:rPr>
          <w:rFonts w:ascii="Times New Roman" w:hAnsi="Times New Roman" w:cs="Times New Roman"/>
          <w:sz w:val="28"/>
          <w:szCs w:val="28"/>
        </w:rPr>
        <w:t>- Распоряжения Правительства Российской Федерации от 04.09.2014г. №1726-р «Конвенция развития дополнительного образования»</w:t>
      </w:r>
    </w:p>
    <w:p w14:paraId="05585FC1" w14:textId="77777777" w:rsidR="00A04F27" w:rsidRPr="00A04F27" w:rsidRDefault="00A04F2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F27">
        <w:rPr>
          <w:rFonts w:ascii="Times New Roman" w:hAnsi="Times New Roman" w:cs="Times New Roman"/>
          <w:sz w:val="28"/>
          <w:szCs w:val="28"/>
        </w:rPr>
        <w:t xml:space="preserve">- Распоряжения Правительства Российской Федерации от 29.05.2015г. №996 – </w:t>
      </w:r>
      <w:proofErr w:type="gramStart"/>
      <w:r w:rsidRPr="00A04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04F27">
        <w:rPr>
          <w:rFonts w:ascii="Times New Roman" w:hAnsi="Times New Roman" w:cs="Times New Roman"/>
          <w:sz w:val="28"/>
          <w:szCs w:val="28"/>
        </w:rPr>
        <w:t xml:space="preserve"> «Стратегия развития воспитания в Российской Федерации на период до2025 года» </w:t>
      </w:r>
    </w:p>
    <w:p w14:paraId="2A5E2703" w14:textId="77777777" w:rsidR="00A04F27" w:rsidRPr="00A04F27" w:rsidRDefault="00A04F2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F27">
        <w:rPr>
          <w:rFonts w:ascii="Times New Roman" w:hAnsi="Times New Roman" w:cs="Times New Roman"/>
          <w:sz w:val="28"/>
          <w:szCs w:val="28"/>
        </w:rPr>
        <w:t>- Письмо от 18 ноября 2015 года №09-3242 Министерства образования и науки Российской Федерации, письмом Минобрнауки России от 11.12.2006г № 06-1844 «О примерных требованиях к программам дополнительного образования детей»;</w:t>
      </w:r>
    </w:p>
    <w:p w14:paraId="790B64E5" w14:textId="77777777" w:rsidR="00A04F27" w:rsidRPr="00A04F27" w:rsidRDefault="00A04F2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F27">
        <w:rPr>
          <w:rFonts w:ascii="Times New Roman" w:hAnsi="Times New Roman" w:cs="Times New Roman"/>
          <w:sz w:val="28"/>
          <w:szCs w:val="28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52A97FB" w14:textId="77777777" w:rsidR="00A04F27" w:rsidRPr="00A04F27" w:rsidRDefault="00A04F2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F27">
        <w:rPr>
          <w:rFonts w:ascii="Times New Roman" w:hAnsi="Times New Roman" w:cs="Times New Roman"/>
          <w:sz w:val="28"/>
          <w:szCs w:val="28"/>
        </w:rPr>
        <w:t>-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(COVID-19)».</w:t>
      </w:r>
    </w:p>
    <w:p w14:paraId="0E155C84" w14:textId="77777777" w:rsidR="00A04F27" w:rsidRPr="00A04F27" w:rsidRDefault="00A04F2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F27">
        <w:rPr>
          <w:rFonts w:ascii="Times New Roman" w:hAnsi="Times New Roman" w:cs="Times New Roman"/>
          <w:sz w:val="28"/>
          <w:szCs w:val="28"/>
        </w:rPr>
        <w:t xml:space="preserve">-Распоряжение Министерства образования и науки Хабаровского края от 26.09.2019 г. № 1321 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Хабаровском крае. </w:t>
      </w:r>
    </w:p>
    <w:p w14:paraId="648AEFBE" w14:textId="77777777" w:rsidR="00A04F27" w:rsidRDefault="00A04F2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F27">
        <w:rPr>
          <w:rFonts w:ascii="Times New Roman" w:hAnsi="Times New Roman" w:cs="Times New Roman"/>
          <w:sz w:val="28"/>
          <w:szCs w:val="28"/>
        </w:rPr>
        <w:t>Программа художественной направленности, предназначена для учащихся 7-14 лет. Является краткосрочной каникулярной, имеет стартовый уровень усвоения. В кружок принимаются дети без специальной подготовки по данному направлению.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FB1A99" w14:textId="77777777" w:rsidR="00FB133C" w:rsidRDefault="00915596" w:rsidP="00440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11C4A47" w14:textId="5B46B0D7" w:rsidR="00915596" w:rsidRPr="00915596" w:rsidRDefault="00915596" w:rsidP="00440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5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Pr="00915596">
        <w:rPr>
          <w:rFonts w:ascii="Times New Roman" w:hAnsi="Times New Roman" w:cs="Times New Roman"/>
          <w:b/>
          <w:sz w:val="28"/>
          <w:szCs w:val="28"/>
        </w:rPr>
        <w:t>правление программы</w:t>
      </w:r>
    </w:p>
    <w:p w14:paraId="755A621A" w14:textId="68DE7652" w:rsidR="00915596" w:rsidRPr="00915596" w:rsidRDefault="00915596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596">
        <w:rPr>
          <w:rFonts w:ascii="Times New Roman" w:hAnsi="Times New Roman" w:cs="Times New Roman"/>
          <w:sz w:val="28"/>
          <w:szCs w:val="28"/>
        </w:rPr>
        <w:t xml:space="preserve">Программа художественной направленности, </w:t>
      </w:r>
      <w:r w:rsidR="00440943" w:rsidRPr="00915596">
        <w:rPr>
          <w:rFonts w:ascii="Times New Roman" w:hAnsi="Times New Roman" w:cs="Times New Roman"/>
          <w:sz w:val="28"/>
          <w:szCs w:val="28"/>
        </w:rPr>
        <w:t>направление –</w:t>
      </w:r>
      <w:r w:rsidR="00FB133C">
        <w:rPr>
          <w:rFonts w:ascii="Times New Roman" w:hAnsi="Times New Roman" w:cs="Times New Roman"/>
          <w:sz w:val="28"/>
          <w:szCs w:val="28"/>
        </w:rPr>
        <w:t xml:space="preserve"> импровизация</w:t>
      </w:r>
    </w:p>
    <w:p w14:paraId="27727742" w14:textId="77777777" w:rsidR="00A04F27" w:rsidRDefault="00A04F27" w:rsidP="00440943">
      <w:pPr>
        <w:tabs>
          <w:tab w:val="left" w:pos="366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55E389" w14:textId="77777777" w:rsidR="00A04F27" w:rsidRDefault="00A04F27" w:rsidP="00440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630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14:paraId="13F0275C" w14:textId="77777777" w:rsidR="00440943" w:rsidRDefault="00FB133C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33C">
        <w:rPr>
          <w:rFonts w:ascii="Times New Roman" w:hAnsi="Times New Roman" w:cs="Times New Roman"/>
          <w:sz w:val="28"/>
          <w:szCs w:val="28"/>
        </w:rPr>
        <w:t>Данная программа направлена на развитие художественно - творческого потенциала, артистизм</w:t>
      </w:r>
      <w:r>
        <w:rPr>
          <w:rFonts w:ascii="Times New Roman" w:hAnsi="Times New Roman" w:cs="Times New Roman"/>
          <w:sz w:val="28"/>
          <w:szCs w:val="28"/>
        </w:rPr>
        <w:t>а и</w:t>
      </w:r>
      <w:r w:rsidR="00A04F27">
        <w:rPr>
          <w:rFonts w:ascii="Times New Roman" w:hAnsi="Times New Roman" w:cs="Times New Roman"/>
          <w:sz w:val="28"/>
          <w:szCs w:val="28"/>
        </w:rPr>
        <w:t xml:space="preserve"> раскрытию врожденных способностей </w:t>
      </w:r>
      <w:r w:rsidR="00A04F27">
        <w:rPr>
          <w:rFonts w:ascii="Times New Roman" w:hAnsi="Times New Roman" w:cs="Times New Roman"/>
          <w:sz w:val="28"/>
          <w:szCs w:val="28"/>
        </w:rPr>
        <w:lastRenderedPageBreak/>
        <w:t>у детей. Программа обучения поможет раскрыть и развить воображение у детей, способность к импровизации.</w:t>
      </w:r>
    </w:p>
    <w:p w14:paraId="1306E054" w14:textId="25644D24" w:rsidR="00A04F27" w:rsidRPr="00A04F27" w:rsidRDefault="00A04F2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D8BD2D" w14:textId="275DAE61" w:rsidR="00A04F27" w:rsidRDefault="00A04F27" w:rsidP="0044094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Педагогическая ц</w:t>
      </w:r>
      <w:r w:rsidR="009D3B7C" w:rsidRPr="00442C98">
        <w:rPr>
          <w:rFonts w:ascii="Times New Roman" w:hAnsi="Times New Roman" w:cs="Times New Roman"/>
          <w:b/>
          <w:sz w:val="28"/>
          <w:szCs w:val="28"/>
        </w:rPr>
        <w:t>елесообразность</w:t>
      </w:r>
    </w:p>
    <w:p w14:paraId="5ADE25D6" w14:textId="050458CC" w:rsidR="009D3B7C" w:rsidRDefault="009D3B7C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33C">
        <w:rPr>
          <w:rFonts w:ascii="Times New Roman" w:hAnsi="Times New Roman" w:cs="Times New Roman"/>
          <w:sz w:val="28"/>
          <w:szCs w:val="28"/>
        </w:rPr>
        <w:t>Р</w:t>
      </w:r>
      <w:r w:rsidR="00FB133C" w:rsidRPr="00FB133C">
        <w:rPr>
          <w:rFonts w:ascii="Times New Roman" w:hAnsi="Times New Roman" w:cs="Times New Roman"/>
          <w:sz w:val="28"/>
          <w:szCs w:val="28"/>
        </w:rPr>
        <w:t xml:space="preserve">азвитие артистических способностей при занятии </w:t>
      </w:r>
      <w:r w:rsidR="00FB133C">
        <w:rPr>
          <w:rFonts w:ascii="Times New Roman" w:hAnsi="Times New Roman" w:cs="Times New Roman"/>
          <w:sz w:val="28"/>
          <w:szCs w:val="28"/>
        </w:rPr>
        <w:t>импровизацией</w:t>
      </w:r>
      <w:r w:rsidR="00FB133C" w:rsidRPr="00FB133C">
        <w:rPr>
          <w:rFonts w:ascii="Times New Roman" w:hAnsi="Times New Roman" w:cs="Times New Roman"/>
          <w:sz w:val="28"/>
          <w:szCs w:val="28"/>
        </w:rPr>
        <w:t xml:space="preserve"> развивают художественные способности, улучшают физическое развитие, эмоциональное состояние, улучшение воплощения художественного образа.</w:t>
      </w:r>
      <w:r w:rsidR="00FB1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это способствует воспитанию личности ребенка, гуманного отношения к людям, формированию в нем глубокого эстетического чувства.</w:t>
      </w:r>
    </w:p>
    <w:p w14:paraId="7344898C" w14:textId="77777777" w:rsidR="00440943" w:rsidRDefault="0044094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5E6F51" w14:textId="4FF79614" w:rsidR="00794889" w:rsidRDefault="00794889" w:rsidP="0044094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67B">
        <w:rPr>
          <w:rFonts w:ascii="Times New Roman" w:hAnsi="Times New Roman" w:cs="Times New Roman"/>
          <w:b/>
          <w:sz w:val="28"/>
          <w:szCs w:val="28"/>
        </w:rPr>
        <w:t>Формы организации</w:t>
      </w:r>
      <w:r w:rsidR="00000E6F">
        <w:rPr>
          <w:rFonts w:ascii="Times New Roman" w:hAnsi="Times New Roman" w:cs="Times New Roman"/>
          <w:b/>
          <w:sz w:val="28"/>
          <w:szCs w:val="28"/>
        </w:rPr>
        <w:t xml:space="preserve"> занятий</w:t>
      </w:r>
    </w:p>
    <w:p w14:paraId="1CE13179" w14:textId="1A1D6F55" w:rsidR="00794889" w:rsidRDefault="009E598A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98A">
        <w:rPr>
          <w:rFonts w:ascii="Times New Roman" w:hAnsi="Times New Roman" w:cs="Times New Roman"/>
          <w:sz w:val="28"/>
          <w:szCs w:val="28"/>
        </w:rPr>
        <w:t>Программа строиться на основе создания игровой мотивации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Pr="009E598A">
        <w:rPr>
          <w:rFonts w:ascii="Times New Roman" w:hAnsi="Times New Roman" w:cs="Times New Roman"/>
          <w:sz w:val="28"/>
          <w:szCs w:val="28"/>
        </w:rPr>
        <w:t xml:space="preserve"> увеличивает глубину усвояемости учебного материала, способствует выявлению и развитию творческого потенциала учащихся.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794889" w:rsidRPr="00FC1229">
        <w:rPr>
          <w:rFonts w:ascii="Times New Roman" w:hAnsi="Times New Roman" w:cs="Times New Roman"/>
          <w:sz w:val="28"/>
          <w:szCs w:val="28"/>
        </w:rPr>
        <w:t>ормы за</w:t>
      </w:r>
      <w:r w:rsidR="00794889">
        <w:rPr>
          <w:rFonts w:ascii="Times New Roman" w:hAnsi="Times New Roman" w:cs="Times New Roman"/>
          <w:sz w:val="28"/>
          <w:szCs w:val="28"/>
        </w:rPr>
        <w:t xml:space="preserve">нятий: групповые, </w:t>
      </w:r>
      <w:r>
        <w:rPr>
          <w:rFonts w:ascii="Times New Roman" w:hAnsi="Times New Roman" w:cs="Times New Roman"/>
          <w:sz w:val="28"/>
          <w:szCs w:val="28"/>
        </w:rPr>
        <w:t>индивидуальные коллективные</w:t>
      </w:r>
      <w:r w:rsidR="00794889">
        <w:rPr>
          <w:rFonts w:ascii="Times New Roman" w:hAnsi="Times New Roman" w:cs="Times New Roman"/>
          <w:sz w:val="28"/>
          <w:szCs w:val="28"/>
        </w:rPr>
        <w:t xml:space="preserve"> и т.п.</w:t>
      </w:r>
    </w:p>
    <w:p w14:paraId="4A2AF5F3" w14:textId="77777777" w:rsidR="00440943" w:rsidRPr="00000E6F" w:rsidRDefault="0044094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33A788" w14:textId="231DC24B" w:rsidR="00A072A6" w:rsidRPr="004A067B" w:rsidRDefault="00794889" w:rsidP="0044094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9E598A" w:rsidRPr="004A067B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9E598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задачи </w:t>
      </w:r>
      <w:r w:rsidR="00A072A6" w:rsidRPr="004A067B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14:paraId="06AEC535" w14:textId="77777777" w:rsidR="00794889" w:rsidRPr="00794889" w:rsidRDefault="00794889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889"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79D02997" w14:textId="4BA71B26" w:rsidR="00A072A6" w:rsidRDefault="009E598A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98A">
        <w:rPr>
          <w:rFonts w:ascii="Times New Roman" w:hAnsi="Times New Roman" w:cs="Times New Roman"/>
          <w:sz w:val="28"/>
          <w:szCs w:val="28"/>
        </w:rPr>
        <w:t>Работа над эмоциональным раскрепощением</w:t>
      </w:r>
      <w:r>
        <w:rPr>
          <w:rFonts w:ascii="Times New Roman" w:hAnsi="Times New Roman" w:cs="Times New Roman"/>
          <w:sz w:val="28"/>
          <w:szCs w:val="28"/>
        </w:rPr>
        <w:t xml:space="preserve"> и воображением, </w:t>
      </w:r>
      <w:r w:rsidR="00A072A6">
        <w:rPr>
          <w:rFonts w:ascii="Times New Roman" w:hAnsi="Times New Roman" w:cs="Times New Roman"/>
          <w:sz w:val="28"/>
          <w:szCs w:val="28"/>
        </w:rPr>
        <w:t xml:space="preserve">раскрытие творческих способностей и артистизма, достижение наивысшей степени выразительности.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D86D8E" w14:textId="77777777" w:rsidR="00A072A6" w:rsidRDefault="00A072A6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67B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6EFC96A" w14:textId="77777777" w:rsidR="00462B83" w:rsidRPr="00462B83" w:rsidRDefault="00462B8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14:paraId="5760C4DE" w14:textId="3E400379" w:rsidR="009E598A" w:rsidRDefault="009E598A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98A">
        <w:rPr>
          <w:rFonts w:ascii="Times New Roman" w:hAnsi="Times New Roman" w:cs="Times New Roman"/>
          <w:sz w:val="28"/>
          <w:szCs w:val="28"/>
        </w:rPr>
        <w:t>- развивать внимание, мышление посредством включения в активную творческую деятельность, координацию движений</w:t>
      </w:r>
      <w:r>
        <w:rPr>
          <w:rFonts w:ascii="Times New Roman" w:hAnsi="Times New Roman" w:cs="Times New Roman"/>
          <w:sz w:val="28"/>
          <w:szCs w:val="28"/>
        </w:rPr>
        <w:t>, умение быстро принимать решение</w:t>
      </w:r>
      <w:r w:rsidRPr="009E598A">
        <w:rPr>
          <w:rFonts w:ascii="Times New Roman" w:hAnsi="Times New Roman" w:cs="Times New Roman"/>
          <w:sz w:val="28"/>
          <w:szCs w:val="28"/>
        </w:rPr>
        <w:t>.</w:t>
      </w:r>
    </w:p>
    <w:p w14:paraId="39F6B048" w14:textId="2B68325C" w:rsidR="00462B83" w:rsidRPr="00462B83" w:rsidRDefault="00462B8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B83">
        <w:rPr>
          <w:rFonts w:ascii="Times New Roman" w:hAnsi="Times New Roman" w:cs="Times New Roman"/>
          <w:b/>
          <w:sz w:val="28"/>
          <w:szCs w:val="28"/>
        </w:rPr>
        <w:t>Предме</w:t>
      </w:r>
      <w:r>
        <w:rPr>
          <w:rFonts w:ascii="Times New Roman" w:hAnsi="Times New Roman" w:cs="Times New Roman"/>
          <w:b/>
          <w:sz w:val="28"/>
          <w:szCs w:val="28"/>
        </w:rPr>
        <w:t>тные:</w:t>
      </w:r>
    </w:p>
    <w:p w14:paraId="10589923" w14:textId="3E436D46" w:rsidR="009E598A" w:rsidRDefault="009E598A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98A">
        <w:rPr>
          <w:rFonts w:ascii="Times New Roman" w:hAnsi="Times New Roman" w:cs="Times New Roman"/>
          <w:sz w:val="28"/>
          <w:szCs w:val="28"/>
        </w:rPr>
        <w:t>- способствовать развитию артистических способностей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2DDD33" w14:textId="133C6BC5" w:rsidR="00F20DEC" w:rsidRDefault="009E598A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0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владение и понимание</w:t>
      </w:r>
      <w:r w:rsidR="00462B83" w:rsidRPr="00462B83">
        <w:rPr>
          <w:rFonts w:ascii="Times New Roman" w:hAnsi="Times New Roman" w:cs="Times New Roman"/>
          <w:sz w:val="28"/>
          <w:szCs w:val="28"/>
        </w:rPr>
        <w:t xml:space="preserve"> собственн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62B83" w:rsidRPr="00462B83">
        <w:rPr>
          <w:rFonts w:ascii="Times New Roman" w:hAnsi="Times New Roman" w:cs="Times New Roman"/>
          <w:sz w:val="28"/>
          <w:szCs w:val="28"/>
        </w:rPr>
        <w:t xml:space="preserve"> тел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62B83" w:rsidRPr="00462B83">
        <w:rPr>
          <w:rFonts w:ascii="Times New Roman" w:hAnsi="Times New Roman" w:cs="Times New Roman"/>
          <w:sz w:val="28"/>
          <w:szCs w:val="28"/>
        </w:rPr>
        <w:t>, использ</w:t>
      </w:r>
      <w:r w:rsidR="00F20DEC">
        <w:rPr>
          <w:rFonts w:ascii="Times New Roman" w:hAnsi="Times New Roman" w:cs="Times New Roman"/>
          <w:sz w:val="28"/>
          <w:szCs w:val="28"/>
        </w:rPr>
        <w:t>уя заложенные в нём способности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8BEBC9" w14:textId="58B08461" w:rsidR="00462B83" w:rsidRPr="00462B83" w:rsidRDefault="009E598A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F20DEC">
        <w:rPr>
          <w:rFonts w:ascii="Times New Roman" w:hAnsi="Times New Roman" w:cs="Times New Roman"/>
          <w:sz w:val="28"/>
          <w:szCs w:val="28"/>
        </w:rPr>
        <w:t>аучи</w:t>
      </w:r>
      <w:r w:rsidR="00462B83" w:rsidRPr="00462B83">
        <w:rPr>
          <w:rFonts w:ascii="Times New Roman" w:hAnsi="Times New Roman" w:cs="Times New Roman"/>
          <w:sz w:val="28"/>
          <w:szCs w:val="28"/>
        </w:rPr>
        <w:t>т</w:t>
      </w:r>
      <w:r w:rsidR="00F20DEC">
        <w:rPr>
          <w:rFonts w:ascii="Times New Roman" w:hAnsi="Times New Roman" w:cs="Times New Roman"/>
          <w:sz w:val="28"/>
          <w:szCs w:val="28"/>
        </w:rPr>
        <w:t>ь</w:t>
      </w:r>
      <w:r w:rsidR="00462B83" w:rsidRPr="00462B83">
        <w:rPr>
          <w:rFonts w:ascii="Times New Roman" w:hAnsi="Times New Roman" w:cs="Times New Roman"/>
          <w:sz w:val="28"/>
          <w:szCs w:val="28"/>
        </w:rPr>
        <w:t>ся основам импровизации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E133F8" w14:textId="77777777" w:rsidR="00462B83" w:rsidRPr="00FD3906" w:rsidRDefault="00462B8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B83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14:paraId="3C5573C0" w14:textId="77777777" w:rsidR="009E598A" w:rsidRPr="009E598A" w:rsidRDefault="009E598A" w:rsidP="00440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8A">
        <w:rPr>
          <w:rFonts w:ascii="Times New Roman" w:hAnsi="Times New Roman" w:cs="Times New Roman"/>
          <w:sz w:val="28"/>
          <w:szCs w:val="28"/>
        </w:rPr>
        <w:t>- развивать уверенность в себе;</w:t>
      </w:r>
    </w:p>
    <w:p w14:paraId="35465428" w14:textId="77777777" w:rsidR="009E598A" w:rsidRPr="009E598A" w:rsidRDefault="009E598A" w:rsidP="00440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8A">
        <w:rPr>
          <w:rFonts w:ascii="Times New Roman" w:hAnsi="Times New Roman" w:cs="Times New Roman"/>
          <w:sz w:val="28"/>
          <w:szCs w:val="28"/>
        </w:rPr>
        <w:t>- развивать познавательные интересы и творческие способности, внимание, память, логическое и творческое мышление;</w:t>
      </w:r>
    </w:p>
    <w:p w14:paraId="1EC1C1C6" w14:textId="2C078839" w:rsidR="00C80C4C" w:rsidRPr="00FD3906" w:rsidRDefault="009E598A" w:rsidP="00440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98A">
        <w:rPr>
          <w:rFonts w:ascii="Times New Roman" w:hAnsi="Times New Roman" w:cs="Times New Roman"/>
          <w:sz w:val="28"/>
          <w:szCs w:val="28"/>
        </w:rPr>
        <w:t>- развитие инициативы, активности и самостоятельности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1FAAD9" w14:textId="77777777" w:rsidR="00440943" w:rsidRDefault="00440943" w:rsidP="0044094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D162B0" w14:textId="77777777" w:rsidR="00440943" w:rsidRDefault="00440943" w:rsidP="0044094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339390" w14:textId="45EA2D1C" w:rsidR="00A072A6" w:rsidRDefault="00794889" w:rsidP="0044094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A072A6" w:rsidRPr="004A067B">
        <w:rPr>
          <w:rFonts w:ascii="Times New Roman" w:hAnsi="Times New Roman" w:cs="Times New Roman"/>
          <w:b/>
          <w:sz w:val="28"/>
          <w:szCs w:val="28"/>
        </w:rPr>
        <w:t>Учебны</w:t>
      </w:r>
      <w:r w:rsidR="00A072A6">
        <w:rPr>
          <w:rFonts w:ascii="Times New Roman" w:hAnsi="Times New Roman" w:cs="Times New Roman"/>
          <w:b/>
          <w:sz w:val="28"/>
          <w:szCs w:val="28"/>
        </w:rPr>
        <w:t xml:space="preserve">й план </w:t>
      </w:r>
    </w:p>
    <w:tbl>
      <w:tblPr>
        <w:tblStyle w:val="a3"/>
        <w:tblpPr w:leftFromText="180" w:rightFromText="180" w:vertAnchor="text" w:horzAnchor="page" w:tblpX="1149" w:tblpY="272"/>
        <w:tblW w:w="10294" w:type="dxa"/>
        <w:tblLook w:val="04A0" w:firstRow="1" w:lastRow="0" w:firstColumn="1" w:lastColumn="0" w:noHBand="0" w:noVBand="1"/>
      </w:tblPr>
      <w:tblGrid>
        <w:gridCol w:w="4361"/>
        <w:gridCol w:w="1276"/>
        <w:gridCol w:w="1467"/>
        <w:gridCol w:w="1352"/>
        <w:gridCol w:w="16"/>
        <w:gridCol w:w="1806"/>
        <w:gridCol w:w="16"/>
      </w:tblGrid>
      <w:tr w:rsidR="00794889" w:rsidRPr="00C66A43" w14:paraId="2C946C5E" w14:textId="77777777" w:rsidTr="00C17F17">
        <w:trPr>
          <w:trHeight w:val="620"/>
        </w:trPr>
        <w:tc>
          <w:tcPr>
            <w:tcW w:w="4361" w:type="dxa"/>
            <w:vMerge w:val="restart"/>
          </w:tcPr>
          <w:p w14:paraId="77B0AB7D" w14:textId="77777777" w:rsidR="00794889" w:rsidRPr="00C66A43" w:rsidRDefault="00794889" w:rsidP="0044094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Название занятий</w:t>
            </w:r>
          </w:p>
        </w:tc>
        <w:tc>
          <w:tcPr>
            <w:tcW w:w="4111" w:type="dxa"/>
            <w:gridSpan w:val="4"/>
          </w:tcPr>
          <w:p w14:paraId="4FAFD2BF" w14:textId="77777777" w:rsidR="00794889" w:rsidRPr="00C66A43" w:rsidRDefault="00794889" w:rsidP="0044094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822" w:type="dxa"/>
            <w:gridSpan w:val="2"/>
          </w:tcPr>
          <w:p w14:paraId="2734B870" w14:textId="77777777" w:rsidR="00794889" w:rsidRPr="00C66A43" w:rsidRDefault="00794889" w:rsidP="0044094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</w:tr>
      <w:tr w:rsidR="00794889" w:rsidRPr="00C66A43" w14:paraId="07B1D23E" w14:textId="77777777" w:rsidTr="00C17F17">
        <w:trPr>
          <w:gridAfter w:val="1"/>
          <w:wAfter w:w="16" w:type="dxa"/>
          <w:trHeight w:val="619"/>
        </w:trPr>
        <w:tc>
          <w:tcPr>
            <w:tcW w:w="4361" w:type="dxa"/>
            <w:vMerge/>
          </w:tcPr>
          <w:p w14:paraId="550E1728" w14:textId="77777777" w:rsidR="00794889" w:rsidRPr="00C66A43" w:rsidRDefault="00794889" w:rsidP="0044094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9B3E8A" w14:textId="77777777" w:rsidR="00794889" w:rsidRPr="00C66A43" w:rsidRDefault="00794889" w:rsidP="0044094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467" w:type="dxa"/>
          </w:tcPr>
          <w:p w14:paraId="16BAE1EB" w14:textId="77777777" w:rsidR="00794889" w:rsidRPr="00C66A43" w:rsidRDefault="00794889" w:rsidP="0044094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352" w:type="dxa"/>
          </w:tcPr>
          <w:p w14:paraId="1A79A72D" w14:textId="77777777" w:rsidR="00794889" w:rsidRPr="00C66A43" w:rsidRDefault="00794889" w:rsidP="0044094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1822" w:type="dxa"/>
            <w:gridSpan w:val="2"/>
          </w:tcPr>
          <w:p w14:paraId="480F22AB" w14:textId="77777777" w:rsidR="00794889" w:rsidRPr="00C66A43" w:rsidRDefault="00794889" w:rsidP="0044094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889" w:rsidRPr="00C66A43" w14:paraId="005957B8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4BDB3903" w14:textId="3839335D" w:rsidR="00794889" w:rsidRPr="00C66A43" w:rsidRDefault="00794889" w:rsidP="00440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детьми, рассказ о </w:t>
            </w:r>
            <w:r w:rsidRPr="00C66A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работе кружка, инструктаж по технике безопасности. </w:t>
            </w:r>
            <w:r w:rsidR="00CC311F">
              <w:t xml:space="preserve"> </w:t>
            </w:r>
            <w:r w:rsidR="00CC311F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r w:rsidR="00CC311F" w:rsidRPr="00CC311F">
              <w:rPr>
                <w:rFonts w:ascii="Times New Roman" w:hAnsi="Times New Roman" w:cs="Times New Roman"/>
                <w:sz w:val="28"/>
                <w:szCs w:val="28"/>
              </w:rPr>
              <w:t>ражнения на раскрепощение</w:t>
            </w:r>
          </w:p>
        </w:tc>
        <w:tc>
          <w:tcPr>
            <w:tcW w:w="1276" w:type="dxa"/>
          </w:tcPr>
          <w:p w14:paraId="3427138A" w14:textId="77777777" w:rsidR="00794889" w:rsidRPr="00C66A43" w:rsidRDefault="00794889" w:rsidP="0044094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67" w:type="dxa"/>
          </w:tcPr>
          <w:p w14:paraId="5A255ABD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352" w:type="dxa"/>
          </w:tcPr>
          <w:p w14:paraId="6616FB0B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822" w:type="dxa"/>
            <w:gridSpan w:val="2"/>
          </w:tcPr>
          <w:p w14:paraId="1AA9D4E7" w14:textId="4C7F5046" w:rsidR="00794889" w:rsidRPr="00C66A43" w:rsidRDefault="00CC311F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94889" w:rsidRPr="00C66A43">
              <w:rPr>
                <w:rFonts w:ascii="Times New Roman" w:hAnsi="Times New Roman" w:cs="Times New Roman"/>
                <w:sz w:val="28"/>
                <w:szCs w:val="28"/>
              </w:rPr>
              <w:t>аблюдение</w:t>
            </w:r>
          </w:p>
        </w:tc>
      </w:tr>
      <w:tr w:rsidR="00CB1A14" w:rsidRPr="00C66A43" w14:paraId="77AF84E6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13B2F2F4" w14:textId="683C5B4D" w:rsidR="00CB1A14" w:rsidRPr="00C66A43" w:rsidRDefault="00CB1A14" w:rsidP="00C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предметом.  Развитие</w:t>
            </w:r>
            <w:r w:rsidRPr="00CC311F">
              <w:rPr>
                <w:rFonts w:ascii="Times New Roman" w:hAnsi="Times New Roman" w:cs="Times New Roman"/>
                <w:sz w:val="28"/>
                <w:szCs w:val="28"/>
              </w:rPr>
              <w:t xml:space="preserve"> воображени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276" w:type="dxa"/>
          </w:tcPr>
          <w:p w14:paraId="531F27BF" w14:textId="0B16432C" w:rsidR="00CB1A14" w:rsidRPr="00C66A43" w:rsidRDefault="00CB1A14" w:rsidP="00CB1A14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14:paraId="6D44B18F" w14:textId="701BB02B" w:rsidR="00CB1A14" w:rsidRPr="00C66A43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352" w:type="dxa"/>
          </w:tcPr>
          <w:p w14:paraId="7F5CBFB8" w14:textId="714262DF" w:rsidR="00CB1A14" w:rsidRPr="00C66A43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1822" w:type="dxa"/>
            <w:gridSpan w:val="2"/>
          </w:tcPr>
          <w:p w14:paraId="2433F0F4" w14:textId="50EA6811" w:rsidR="00CB1A14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794889" w:rsidRPr="00C66A43" w14:paraId="61A5DCB1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19E5FCCA" w14:textId="1FAB530D" w:rsidR="00C80C4C" w:rsidRPr="00C66A43" w:rsidRDefault="00CC311F" w:rsidP="00440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C311F">
              <w:rPr>
                <w:rFonts w:ascii="Times New Roman" w:hAnsi="Times New Roman" w:cs="Times New Roman"/>
                <w:sz w:val="28"/>
                <w:szCs w:val="28"/>
              </w:rPr>
              <w:t xml:space="preserve">абота с воображением и импровизацией </w:t>
            </w:r>
          </w:p>
        </w:tc>
        <w:tc>
          <w:tcPr>
            <w:tcW w:w="1276" w:type="dxa"/>
          </w:tcPr>
          <w:p w14:paraId="271F933F" w14:textId="77777777" w:rsidR="00794889" w:rsidRPr="00C66A43" w:rsidRDefault="00794889" w:rsidP="0044094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14:paraId="0160A4C4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352" w:type="dxa"/>
          </w:tcPr>
          <w:p w14:paraId="739DB49D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1822" w:type="dxa"/>
            <w:gridSpan w:val="2"/>
          </w:tcPr>
          <w:p w14:paraId="0426DAD5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B1A14" w:rsidRPr="00C66A43" w14:paraId="0CA9D109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70DFDF1F" w14:textId="3813A6D8" w:rsidR="00CB1A14" w:rsidRDefault="00CB1A14" w:rsidP="00C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 с</w:t>
            </w:r>
            <w:r w:rsidRPr="00CB1A14">
              <w:rPr>
                <w:rFonts w:ascii="Times New Roman" w:hAnsi="Times New Roman" w:cs="Times New Roman"/>
                <w:sz w:val="28"/>
                <w:szCs w:val="28"/>
              </w:rPr>
              <w:t>ловесн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CB1A14">
              <w:rPr>
                <w:rFonts w:ascii="Times New Roman" w:hAnsi="Times New Roman" w:cs="Times New Roman"/>
                <w:sz w:val="28"/>
                <w:szCs w:val="28"/>
              </w:rPr>
              <w:t>импровизаци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ей. Выступление перед публикой</w:t>
            </w:r>
          </w:p>
        </w:tc>
        <w:tc>
          <w:tcPr>
            <w:tcW w:w="1276" w:type="dxa"/>
          </w:tcPr>
          <w:p w14:paraId="577FA4A4" w14:textId="6E9466F8" w:rsidR="00CB1A14" w:rsidRPr="00C66A43" w:rsidRDefault="00CB1A14" w:rsidP="00CB1A14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14:paraId="56DC157F" w14:textId="4E3F209E" w:rsidR="00CB1A14" w:rsidRPr="00C66A43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352" w:type="dxa"/>
          </w:tcPr>
          <w:p w14:paraId="543194E2" w14:textId="66D33639" w:rsidR="00CB1A14" w:rsidRPr="00C66A43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1822" w:type="dxa"/>
            <w:gridSpan w:val="2"/>
          </w:tcPr>
          <w:p w14:paraId="0D298396" w14:textId="4FD406F7" w:rsidR="00CB1A14" w:rsidRPr="00C66A43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4889" w:rsidRPr="00C66A43" w14:paraId="6B4BF609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33105ECC" w14:textId="3AA76426" w:rsidR="00794889" w:rsidRPr="00C66A43" w:rsidRDefault="00C17F17" w:rsidP="00440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1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навыков сценической культуры. </w:t>
            </w:r>
          </w:p>
        </w:tc>
        <w:tc>
          <w:tcPr>
            <w:tcW w:w="1276" w:type="dxa"/>
          </w:tcPr>
          <w:p w14:paraId="1611928D" w14:textId="77777777" w:rsidR="00794889" w:rsidRPr="00C66A43" w:rsidRDefault="00794889" w:rsidP="0044094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14:paraId="3B2FE7EA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352" w:type="dxa"/>
          </w:tcPr>
          <w:p w14:paraId="37E0DACB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1822" w:type="dxa"/>
            <w:gridSpan w:val="2"/>
          </w:tcPr>
          <w:p w14:paraId="48366EF8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794889" w:rsidRPr="00C66A43" w14:paraId="3B86474B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5C2A9E38" w14:textId="00AD8C47" w:rsidR="00794889" w:rsidRPr="00C66A43" w:rsidRDefault="00C17F17" w:rsidP="00440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C311F">
              <w:rPr>
                <w:rFonts w:ascii="Times New Roman" w:hAnsi="Times New Roman" w:cs="Times New Roman"/>
                <w:sz w:val="28"/>
                <w:szCs w:val="28"/>
              </w:rPr>
              <w:t>абота с воображением и импровизацией</w:t>
            </w:r>
          </w:p>
        </w:tc>
        <w:tc>
          <w:tcPr>
            <w:tcW w:w="1276" w:type="dxa"/>
          </w:tcPr>
          <w:p w14:paraId="6A04BA5C" w14:textId="77777777" w:rsidR="00794889" w:rsidRPr="00C66A43" w:rsidRDefault="00794889" w:rsidP="0044094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14:paraId="526E4A77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352" w:type="dxa"/>
          </w:tcPr>
          <w:p w14:paraId="6C2B9869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1822" w:type="dxa"/>
            <w:gridSpan w:val="2"/>
          </w:tcPr>
          <w:p w14:paraId="5F82E489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B1A14" w:rsidRPr="00C66A43" w14:paraId="28AA2915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2969D4D3" w14:textId="05A2701E" w:rsidR="00CB1A14" w:rsidRPr="00C66A43" w:rsidRDefault="00CB1A14" w:rsidP="00C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17">
              <w:rPr>
                <w:rFonts w:ascii="Times New Roman" w:hAnsi="Times New Roman" w:cs="Times New Roman"/>
                <w:sz w:val="28"/>
                <w:szCs w:val="28"/>
              </w:rPr>
              <w:t>Развитие навыков сценической культуры. Работа над художественным образом в произведении.</w:t>
            </w:r>
          </w:p>
        </w:tc>
        <w:tc>
          <w:tcPr>
            <w:tcW w:w="1276" w:type="dxa"/>
          </w:tcPr>
          <w:p w14:paraId="5C166E8E" w14:textId="77777777" w:rsidR="00CB1A14" w:rsidRPr="00C66A43" w:rsidRDefault="00CB1A14" w:rsidP="00CB1A14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14:paraId="639C177F" w14:textId="77777777" w:rsidR="00CB1A14" w:rsidRPr="00C66A43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352" w:type="dxa"/>
          </w:tcPr>
          <w:p w14:paraId="763E6223" w14:textId="77777777" w:rsidR="00CB1A14" w:rsidRPr="00C66A43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1822" w:type="dxa"/>
            <w:gridSpan w:val="2"/>
          </w:tcPr>
          <w:p w14:paraId="5247D459" w14:textId="1492C058" w:rsidR="00CB1A14" w:rsidRPr="00C66A43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6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B1A14" w:rsidRPr="00C66A43" w14:paraId="584AF8AC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7A01D72C" w14:textId="5019A831" w:rsidR="00CB1A14" w:rsidRPr="00C17F17" w:rsidRDefault="00CB1A14" w:rsidP="00C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предметом</w:t>
            </w:r>
          </w:p>
        </w:tc>
        <w:tc>
          <w:tcPr>
            <w:tcW w:w="1276" w:type="dxa"/>
          </w:tcPr>
          <w:p w14:paraId="33A8A0FC" w14:textId="77F61E50" w:rsidR="00CB1A14" w:rsidRPr="00C66A43" w:rsidRDefault="00CB1A14" w:rsidP="00CB1A14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14:paraId="6734A09D" w14:textId="3ED16877" w:rsidR="00CB1A14" w:rsidRPr="00C66A43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52" w:type="dxa"/>
          </w:tcPr>
          <w:p w14:paraId="6902824C" w14:textId="3430F839" w:rsidR="00CB1A14" w:rsidRPr="00C66A43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22" w:type="dxa"/>
            <w:gridSpan w:val="2"/>
          </w:tcPr>
          <w:p w14:paraId="204D8098" w14:textId="5CE99D4D" w:rsidR="00CB1A14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6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B1A14" w:rsidRPr="00C66A43" w14:paraId="43C20C4B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7AF0A8A8" w14:textId="6F18AAEF" w:rsidR="00CB1A14" w:rsidRDefault="00CB1A14" w:rsidP="00C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 с</w:t>
            </w:r>
            <w:r w:rsidRPr="00CB1A14">
              <w:rPr>
                <w:rFonts w:ascii="Times New Roman" w:hAnsi="Times New Roman" w:cs="Times New Roman"/>
                <w:sz w:val="28"/>
                <w:szCs w:val="28"/>
              </w:rPr>
              <w:t>ловесн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CB1A14">
              <w:rPr>
                <w:rFonts w:ascii="Times New Roman" w:hAnsi="Times New Roman" w:cs="Times New Roman"/>
                <w:sz w:val="28"/>
                <w:szCs w:val="28"/>
              </w:rPr>
              <w:t>импровизаци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1276" w:type="dxa"/>
          </w:tcPr>
          <w:p w14:paraId="7D831E3A" w14:textId="20627954" w:rsidR="00CB1A14" w:rsidRDefault="00CB1A14" w:rsidP="00CB1A14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14:paraId="2A2B982C" w14:textId="127D1D57" w:rsidR="00CB1A14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52" w:type="dxa"/>
          </w:tcPr>
          <w:p w14:paraId="6579A89F" w14:textId="01573F5C" w:rsidR="00CB1A14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22" w:type="dxa"/>
            <w:gridSpan w:val="2"/>
          </w:tcPr>
          <w:p w14:paraId="0746D766" w14:textId="094468B2" w:rsidR="00CB1A14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A6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794889" w:rsidRPr="00C66A43" w14:paraId="71B2C9AE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22F6E0CC" w14:textId="03409098" w:rsidR="00794889" w:rsidRPr="00C66A43" w:rsidRDefault="00C17F17" w:rsidP="00440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C311F">
              <w:rPr>
                <w:rFonts w:ascii="Times New Roman" w:hAnsi="Times New Roman" w:cs="Times New Roman"/>
                <w:sz w:val="28"/>
                <w:szCs w:val="28"/>
              </w:rPr>
              <w:t>абота с воображением и импровизацией</w:t>
            </w:r>
          </w:p>
        </w:tc>
        <w:tc>
          <w:tcPr>
            <w:tcW w:w="1276" w:type="dxa"/>
          </w:tcPr>
          <w:p w14:paraId="741AC79A" w14:textId="77777777" w:rsidR="00794889" w:rsidRPr="00C66A43" w:rsidRDefault="00794889" w:rsidP="0044094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14:paraId="42684273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352" w:type="dxa"/>
          </w:tcPr>
          <w:p w14:paraId="34CA1802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1822" w:type="dxa"/>
            <w:gridSpan w:val="2"/>
          </w:tcPr>
          <w:p w14:paraId="4807E396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88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B1A14" w:rsidRPr="00C66A43" w14:paraId="552B7ECD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6C8CB52D" w14:textId="2D3A4A97" w:rsidR="00CB1A14" w:rsidRDefault="00CB1A14" w:rsidP="00C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Театральные этюды</w:t>
            </w:r>
          </w:p>
        </w:tc>
        <w:tc>
          <w:tcPr>
            <w:tcW w:w="1276" w:type="dxa"/>
          </w:tcPr>
          <w:p w14:paraId="6D0F7415" w14:textId="2B92A24A" w:rsidR="00CB1A14" w:rsidRPr="00C66A43" w:rsidRDefault="00CB1A14" w:rsidP="00CB1A14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14:paraId="04E549D6" w14:textId="3368C8B3" w:rsidR="00CB1A14" w:rsidRPr="00C66A43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352" w:type="dxa"/>
          </w:tcPr>
          <w:p w14:paraId="6B4E4220" w14:textId="55E8505F" w:rsidR="00CB1A14" w:rsidRPr="00C66A43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1822" w:type="dxa"/>
            <w:gridSpan w:val="2"/>
          </w:tcPr>
          <w:p w14:paraId="344BA5FC" w14:textId="20712059" w:rsidR="00CB1A14" w:rsidRPr="00794889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B1A14" w:rsidRPr="00C66A43" w14:paraId="48712A3E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72F01065" w14:textId="33CB36FE" w:rsidR="00CB1A14" w:rsidRPr="00C66A43" w:rsidRDefault="00CB1A14" w:rsidP="00C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F17">
              <w:rPr>
                <w:rFonts w:ascii="Times New Roman" w:hAnsi="Times New Roman" w:cs="Times New Roman"/>
                <w:sz w:val="28"/>
                <w:szCs w:val="28"/>
              </w:rPr>
              <w:t>Сценическая речь. Дикция</w:t>
            </w:r>
          </w:p>
        </w:tc>
        <w:tc>
          <w:tcPr>
            <w:tcW w:w="1276" w:type="dxa"/>
          </w:tcPr>
          <w:p w14:paraId="7EB1DA04" w14:textId="77777777" w:rsidR="00CB1A14" w:rsidRPr="00C66A43" w:rsidRDefault="00CB1A14" w:rsidP="00CB1A14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14:paraId="0805B7E1" w14:textId="77777777" w:rsidR="00CB1A14" w:rsidRPr="00C66A43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352" w:type="dxa"/>
          </w:tcPr>
          <w:p w14:paraId="5E6BDFEB" w14:textId="77777777" w:rsidR="00CB1A14" w:rsidRPr="00C66A43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1822" w:type="dxa"/>
            <w:gridSpan w:val="2"/>
          </w:tcPr>
          <w:p w14:paraId="6B7A2883" w14:textId="09B69849" w:rsidR="00CB1A14" w:rsidRPr="00C66A43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85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B1A14" w:rsidRPr="00C66A43" w14:paraId="44753ACB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386E61B8" w14:textId="60B3CC98" w:rsidR="00CB1A14" w:rsidRPr="00C66A43" w:rsidRDefault="00CB1A14" w:rsidP="00C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C311F">
              <w:rPr>
                <w:rFonts w:ascii="Times New Roman" w:hAnsi="Times New Roman" w:cs="Times New Roman"/>
                <w:sz w:val="28"/>
                <w:szCs w:val="28"/>
              </w:rPr>
              <w:t>абота с воображением и импровизацией</w:t>
            </w:r>
          </w:p>
        </w:tc>
        <w:tc>
          <w:tcPr>
            <w:tcW w:w="1276" w:type="dxa"/>
          </w:tcPr>
          <w:p w14:paraId="7DA79779" w14:textId="77777777" w:rsidR="00CB1A14" w:rsidRPr="00C66A43" w:rsidRDefault="00CB1A14" w:rsidP="00CB1A14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14:paraId="216AEFAD" w14:textId="77777777" w:rsidR="00CB1A14" w:rsidRPr="00C66A43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352" w:type="dxa"/>
          </w:tcPr>
          <w:p w14:paraId="1E7976EC" w14:textId="77777777" w:rsidR="00CB1A14" w:rsidRPr="00C66A43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1822" w:type="dxa"/>
            <w:gridSpan w:val="2"/>
          </w:tcPr>
          <w:p w14:paraId="34D4029E" w14:textId="4A10D893" w:rsidR="00CB1A14" w:rsidRPr="00C66A43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85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B6C85" w:rsidRPr="00C66A43" w14:paraId="15F19926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502B22DD" w14:textId="2405D4B4" w:rsidR="00EB6C85" w:rsidRDefault="00EB6C85" w:rsidP="00EB6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командах. Работа над эмоциональным раскрепощением.</w:t>
            </w:r>
          </w:p>
        </w:tc>
        <w:tc>
          <w:tcPr>
            <w:tcW w:w="1276" w:type="dxa"/>
          </w:tcPr>
          <w:p w14:paraId="21E559EB" w14:textId="254EC1A8" w:rsidR="00EB6C85" w:rsidRPr="00C66A43" w:rsidRDefault="00EB6C85" w:rsidP="00EB6C8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14:paraId="76B759D8" w14:textId="59680200" w:rsidR="00EB6C85" w:rsidRPr="00C66A43" w:rsidRDefault="00EB6C85" w:rsidP="00EB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352" w:type="dxa"/>
          </w:tcPr>
          <w:p w14:paraId="72FEACA0" w14:textId="0621AE25" w:rsidR="00EB6C85" w:rsidRPr="00C66A43" w:rsidRDefault="00EB6C85" w:rsidP="00EB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1822" w:type="dxa"/>
            <w:gridSpan w:val="2"/>
          </w:tcPr>
          <w:p w14:paraId="2F316B64" w14:textId="55226362" w:rsidR="00EB6C85" w:rsidRPr="00040285" w:rsidRDefault="00EB6C85" w:rsidP="00EB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85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CB1A14" w:rsidRPr="00C66A43" w14:paraId="248D3DDA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605D5DF4" w14:textId="2F8C97E2" w:rsidR="00CB1A14" w:rsidRPr="00C66A43" w:rsidRDefault="00CB1A14" w:rsidP="00CB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 творческих номеров</w:t>
            </w:r>
          </w:p>
        </w:tc>
        <w:tc>
          <w:tcPr>
            <w:tcW w:w="1276" w:type="dxa"/>
          </w:tcPr>
          <w:p w14:paraId="78EA3C2B" w14:textId="77777777" w:rsidR="00CB1A14" w:rsidRPr="00C66A43" w:rsidRDefault="00CB1A14" w:rsidP="00CB1A14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7" w:type="dxa"/>
          </w:tcPr>
          <w:p w14:paraId="4D13385A" w14:textId="77777777" w:rsidR="00CB1A14" w:rsidRPr="00C66A43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352" w:type="dxa"/>
          </w:tcPr>
          <w:p w14:paraId="7565C2E9" w14:textId="77777777" w:rsidR="00CB1A14" w:rsidRPr="00C66A43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1822" w:type="dxa"/>
            <w:gridSpan w:val="2"/>
          </w:tcPr>
          <w:p w14:paraId="5BF36C43" w14:textId="61DF5C72" w:rsidR="00CB1A14" w:rsidRPr="00C66A43" w:rsidRDefault="00CB1A14" w:rsidP="00CB1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285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794889" w:rsidRPr="00C66A43" w14:paraId="2BBFCA0E" w14:textId="77777777" w:rsidTr="00C17F17">
        <w:trPr>
          <w:gridAfter w:val="1"/>
          <w:wAfter w:w="16" w:type="dxa"/>
          <w:trHeight w:val="316"/>
        </w:trPr>
        <w:tc>
          <w:tcPr>
            <w:tcW w:w="4361" w:type="dxa"/>
          </w:tcPr>
          <w:p w14:paraId="598AA32B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A293B2" w14:textId="77FCDC96" w:rsidR="00794889" w:rsidRPr="001F44F2" w:rsidRDefault="00CB1A14" w:rsidP="00440943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67" w:type="dxa"/>
          </w:tcPr>
          <w:p w14:paraId="1608DCCC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14:paraId="6D0B3C5F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2"/>
          </w:tcPr>
          <w:p w14:paraId="6318068A" w14:textId="77777777" w:rsidR="00794889" w:rsidRPr="00C66A43" w:rsidRDefault="00794889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B74077" w14:textId="77777777" w:rsidR="00000E6F" w:rsidRDefault="00000E6F" w:rsidP="00440943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2C0DF9" w14:textId="77777777" w:rsidR="00EB6C85" w:rsidRDefault="00EB6C85" w:rsidP="00440943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B7336" w14:textId="77777777" w:rsidR="00EB6C85" w:rsidRDefault="00EB6C85" w:rsidP="00440943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4EBF0C" w14:textId="77777777" w:rsidR="00EB6C85" w:rsidRDefault="00EB6C85" w:rsidP="00440943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286778" w14:textId="77777777" w:rsidR="00EB6C85" w:rsidRDefault="00EB6C85" w:rsidP="00440943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E8EC1" w14:textId="77777777" w:rsidR="00EB6C85" w:rsidRDefault="00EB6C85" w:rsidP="00440943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11D13" w14:textId="3F69D660" w:rsidR="008B02DE" w:rsidRDefault="008B02DE" w:rsidP="00440943">
      <w:pPr>
        <w:pStyle w:val="a8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671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470"/>
        <w:gridCol w:w="2844"/>
        <w:gridCol w:w="2467"/>
        <w:gridCol w:w="2725"/>
        <w:gridCol w:w="1842"/>
      </w:tblGrid>
      <w:tr w:rsidR="00440943" w:rsidRPr="00E30DCD" w14:paraId="55A48CA3" w14:textId="77777777" w:rsidTr="00440943">
        <w:tc>
          <w:tcPr>
            <w:tcW w:w="470" w:type="dxa"/>
          </w:tcPr>
          <w:p w14:paraId="133547E2" w14:textId="77777777" w:rsidR="008B02DE" w:rsidRPr="00E30DCD" w:rsidRDefault="008B02DE" w:rsidP="00440943">
            <w:pPr>
              <w:pStyle w:val="a8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44" w:type="dxa"/>
          </w:tcPr>
          <w:p w14:paraId="7E1364BE" w14:textId="77777777" w:rsidR="008B02DE" w:rsidRPr="00E30DCD" w:rsidRDefault="008B02DE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 </w:t>
            </w:r>
          </w:p>
        </w:tc>
        <w:tc>
          <w:tcPr>
            <w:tcW w:w="2467" w:type="dxa"/>
          </w:tcPr>
          <w:p w14:paraId="490CBD57" w14:textId="77777777" w:rsidR="008B02DE" w:rsidRPr="00E30DCD" w:rsidRDefault="008B02DE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Теоретические сведения</w:t>
            </w:r>
          </w:p>
        </w:tc>
        <w:tc>
          <w:tcPr>
            <w:tcW w:w="2725" w:type="dxa"/>
          </w:tcPr>
          <w:p w14:paraId="08C8973D" w14:textId="77777777" w:rsidR="008B02DE" w:rsidRPr="00E30DCD" w:rsidRDefault="008B02DE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Практическая работа</w:t>
            </w:r>
          </w:p>
        </w:tc>
        <w:tc>
          <w:tcPr>
            <w:tcW w:w="1842" w:type="dxa"/>
          </w:tcPr>
          <w:p w14:paraId="125EB077" w14:textId="77777777" w:rsidR="008B02DE" w:rsidRPr="00E30DCD" w:rsidRDefault="008B02DE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Формы организации деятельности</w:t>
            </w:r>
          </w:p>
        </w:tc>
      </w:tr>
      <w:tr w:rsidR="00162944" w:rsidRPr="00E30DCD" w14:paraId="008E8B03" w14:textId="77777777" w:rsidTr="00440943">
        <w:tc>
          <w:tcPr>
            <w:tcW w:w="470" w:type="dxa"/>
          </w:tcPr>
          <w:p w14:paraId="24B42707" w14:textId="77777777" w:rsidR="00C17F17" w:rsidRPr="00E30DCD" w:rsidRDefault="00C17F17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44" w:type="dxa"/>
          </w:tcPr>
          <w:p w14:paraId="2E49FAE8" w14:textId="3EC8B30B" w:rsidR="00C17F17" w:rsidRPr="00E30DCD" w:rsidRDefault="00C17F17" w:rsidP="00440943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детьми, рассказ о работе кружка, инструктаж </w:t>
            </w:r>
            <w:r w:rsidRPr="00C66A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технике безопасности.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r w:rsidRPr="00CC311F">
              <w:rPr>
                <w:rFonts w:ascii="Times New Roman" w:hAnsi="Times New Roman" w:cs="Times New Roman"/>
                <w:sz w:val="28"/>
                <w:szCs w:val="28"/>
              </w:rPr>
              <w:t>ражнения на раскрепощение</w:t>
            </w:r>
          </w:p>
        </w:tc>
        <w:tc>
          <w:tcPr>
            <w:tcW w:w="2467" w:type="dxa"/>
          </w:tcPr>
          <w:p w14:paraId="672B5512" w14:textId="77777777" w:rsidR="00C17F17" w:rsidRPr="00E30DCD" w:rsidRDefault="00C17F17" w:rsidP="00440943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Инструктаж по ТБ, </w:t>
            </w:r>
            <w:r w:rsidRPr="008B02DE">
              <w:rPr>
                <w:rFonts w:ascii="Times New Roman" w:hAnsi="Times New Roman" w:cs="Times New Roman"/>
                <w:sz w:val="28"/>
                <w:szCs w:val="28"/>
              </w:rPr>
              <w:t>рассказ о работе кружка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725" w:type="dxa"/>
          </w:tcPr>
          <w:p w14:paraId="046B75A0" w14:textId="3F27DFCF" w:rsidR="00C17F17" w:rsidRPr="00E30DCD" w:rsidRDefault="00C17F17" w:rsidP="00440943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r w:rsidRPr="00CC311F">
              <w:rPr>
                <w:rFonts w:ascii="Times New Roman" w:hAnsi="Times New Roman" w:cs="Times New Roman"/>
                <w:sz w:val="28"/>
                <w:szCs w:val="28"/>
              </w:rPr>
              <w:t>ражнения на раскрепощение</w:t>
            </w:r>
          </w:p>
        </w:tc>
        <w:tc>
          <w:tcPr>
            <w:tcW w:w="1842" w:type="dxa"/>
          </w:tcPr>
          <w:p w14:paraId="298C25B0" w14:textId="77777777" w:rsidR="00C17F17" w:rsidRPr="00E30DCD" w:rsidRDefault="00C17F17" w:rsidP="00440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F86D24" w:rsidRPr="00E30DCD" w14:paraId="3E35D945" w14:textId="77777777" w:rsidTr="00440943">
        <w:tc>
          <w:tcPr>
            <w:tcW w:w="470" w:type="dxa"/>
          </w:tcPr>
          <w:p w14:paraId="7C4C6F9C" w14:textId="77777777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44" w:type="dxa"/>
          </w:tcPr>
          <w:p w14:paraId="1B62BE4B" w14:textId="630D7467" w:rsidR="00F86D24" w:rsidRPr="00C66A43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предметом.  Развитие</w:t>
            </w:r>
            <w:r w:rsidRPr="00CC311F">
              <w:rPr>
                <w:rFonts w:ascii="Times New Roman" w:hAnsi="Times New Roman" w:cs="Times New Roman"/>
                <w:sz w:val="28"/>
                <w:szCs w:val="28"/>
              </w:rPr>
              <w:t xml:space="preserve"> воображени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467" w:type="dxa"/>
          </w:tcPr>
          <w:p w14:paraId="362AF839" w14:textId="18665E8A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выполнения упражнений.</w:t>
            </w:r>
          </w:p>
        </w:tc>
        <w:tc>
          <w:tcPr>
            <w:tcW w:w="2725" w:type="dxa"/>
          </w:tcPr>
          <w:p w14:paraId="2981664B" w14:textId="35B6074E" w:rsidR="00F86D24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заданиям с теннисными мячами</w:t>
            </w:r>
          </w:p>
        </w:tc>
        <w:tc>
          <w:tcPr>
            <w:tcW w:w="1842" w:type="dxa"/>
          </w:tcPr>
          <w:p w14:paraId="643E1EF0" w14:textId="47F73BD3" w:rsidR="00F86D24" w:rsidRPr="00E30DCD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6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F86D24" w:rsidRPr="00E30DCD" w14:paraId="3CD06B4F" w14:textId="77777777" w:rsidTr="00440943">
        <w:tc>
          <w:tcPr>
            <w:tcW w:w="470" w:type="dxa"/>
          </w:tcPr>
          <w:p w14:paraId="77779CCC" w14:textId="77777777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44" w:type="dxa"/>
          </w:tcPr>
          <w:p w14:paraId="6E023F20" w14:textId="348974A1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C311F">
              <w:rPr>
                <w:rFonts w:ascii="Times New Roman" w:hAnsi="Times New Roman" w:cs="Times New Roman"/>
                <w:sz w:val="28"/>
                <w:szCs w:val="28"/>
              </w:rPr>
              <w:t xml:space="preserve">абота с воображением и импровизацией </w:t>
            </w:r>
          </w:p>
        </w:tc>
        <w:tc>
          <w:tcPr>
            <w:tcW w:w="2467" w:type="dxa"/>
          </w:tcPr>
          <w:p w14:paraId="673CA3A9" w14:textId="77777777" w:rsidR="00F86D24" w:rsidRPr="00DF1811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выполнения упражнений.</w:t>
            </w:r>
          </w:p>
        </w:tc>
        <w:tc>
          <w:tcPr>
            <w:tcW w:w="2725" w:type="dxa"/>
          </w:tcPr>
          <w:p w14:paraId="1C5F801C" w14:textId="6D3565F5" w:rsidR="00F86D24" w:rsidRPr="00DF1811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17F17">
              <w:rPr>
                <w:rFonts w:ascii="Times New Roman" w:hAnsi="Times New Roman" w:cs="Times New Roman"/>
                <w:sz w:val="28"/>
                <w:szCs w:val="28"/>
              </w:rPr>
              <w:t>пражнения на раскрепощение, телесные практики. Работа с мимикой - «Маска, я Вас знаю».</w:t>
            </w:r>
          </w:p>
        </w:tc>
        <w:tc>
          <w:tcPr>
            <w:tcW w:w="1842" w:type="dxa"/>
          </w:tcPr>
          <w:p w14:paraId="16C2735D" w14:textId="1EC3F578" w:rsidR="00F86D24" w:rsidRPr="00E30DCD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6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F86D24" w:rsidRPr="00E30DCD" w14:paraId="31B74369" w14:textId="77777777" w:rsidTr="00440943">
        <w:tc>
          <w:tcPr>
            <w:tcW w:w="470" w:type="dxa"/>
          </w:tcPr>
          <w:p w14:paraId="5886016F" w14:textId="77777777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44" w:type="dxa"/>
          </w:tcPr>
          <w:p w14:paraId="27F1E05C" w14:textId="37ABCC78" w:rsidR="00F86D24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 с</w:t>
            </w:r>
            <w:r w:rsidRPr="00CB1A14">
              <w:rPr>
                <w:rFonts w:ascii="Times New Roman" w:hAnsi="Times New Roman" w:cs="Times New Roman"/>
                <w:sz w:val="28"/>
                <w:szCs w:val="28"/>
              </w:rPr>
              <w:t>ловесн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CB1A14">
              <w:rPr>
                <w:rFonts w:ascii="Times New Roman" w:hAnsi="Times New Roman" w:cs="Times New Roman"/>
                <w:sz w:val="28"/>
                <w:szCs w:val="28"/>
              </w:rPr>
              <w:t>импровизаци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ей. Выступление перед публикой</w:t>
            </w:r>
          </w:p>
        </w:tc>
        <w:tc>
          <w:tcPr>
            <w:tcW w:w="2467" w:type="dxa"/>
          </w:tcPr>
          <w:p w14:paraId="0538E585" w14:textId="48B53A3D" w:rsidR="00F86D24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выполнения упражнений.</w:t>
            </w:r>
          </w:p>
        </w:tc>
        <w:tc>
          <w:tcPr>
            <w:tcW w:w="2725" w:type="dxa"/>
          </w:tcPr>
          <w:p w14:paraId="72C9C65A" w14:textId="73FBF590" w:rsidR="00F86D24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расширением словарного запаса, работа по заданиям с текстом</w:t>
            </w:r>
          </w:p>
        </w:tc>
        <w:tc>
          <w:tcPr>
            <w:tcW w:w="1842" w:type="dxa"/>
          </w:tcPr>
          <w:p w14:paraId="41CB5CE3" w14:textId="5EACB444" w:rsidR="00F86D24" w:rsidRPr="00E30DCD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6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F86D24" w:rsidRPr="00E30DCD" w14:paraId="46755AF3" w14:textId="77777777" w:rsidTr="00440943">
        <w:tc>
          <w:tcPr>
            <w:tcW w:w="470" w:type="dxa"/>
          </w:tcPr>
          <w:p w14:paraId="22B19C34" w14:textId="77777777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44" w:type="dxa"/>
          </w:tcPr>
          <w:p w14:paraId="12C23CF4" w14:textId="7A299BA6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7F17">
              <w:rPr>
                <w:rFonts w:ascii="Times New Roman" w:hAnsi="Times New Roman" w:cs="Times New Roman"/>
                <w:sz w:val="28"/>
                <w:szCs w:val="28"/>
              </w:rPr>
              <w:t>Развитие навыков сценической культуры</w:t>
            </w:r>
          </w:p>
        </w:tc>
        <w:tc>
          <w:tcPr>
            <w:tcW w:w="2467" w:type="dxa"/>
          </w:tcPr>
          <w:p w14:paraId="40A909BF" w14:textId="2A458969" w:rsidR="00F86D24" w:rsidRPr="00DF1811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выполнения упражнений </w:t>
            </w:r>
          </w:p>
        </w:tc>
        <w:tc>
          <w:tcPr>
            <w:tcW w:w="2725" w:type="dxa"/>
          </w:tcPr>
          <w:p w14:paraId="2FE7CB90" w14:textId="22A86A06" w:rsidR="00F86D24" w:rsidRPr="00DF1811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81331">
              <w:rPr>
                <w:rFonts w:ascii="Times New Roman" w:hAnsi="Times New Roman" w:cs="Times New Roman"/>
                <w:sz w:val="28"/>
                <w:szCs w:val="28"/>
              </w:rPr>
              <w:t xml:space="preserve">аскрытие сценического образа произведения с помощью мимики, жестов, движений. </w:t>
            </w:r>
          </w:p>
        </w:tc>
        <w:tc>
          <w:tcPr>
            <w:tcW w:w="1842" w:type="dxa"/>
          </w:tcPr>
          <w:p w14:paraId="6A7931B8" w14:textId="003D3EE3" w:rsidR="00F86D24" w:rsidRPr="00E30DCD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6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F86D24" w:rsidRPr="00E30DCD" w14:paraId="300C1EEA" w14:textId="77777777" w:rsidTr="00440943">
        <w:tc>
          <w:tcPr>
            <w:tcW w:w="470" w:type="dxa"/>
          </w:tcPr>
          <w:p w14:paraId="1F2F06D4" w14:textId="77777777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44" w:type="dxa"/>
          </w:tcPr>
          <w:p w14:paraId="6A25B1BA" w14:textId="64EF0EBE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C311F">
              <w:rPr>
                <w:rFonts w:ascii="Times New Roman" w:hAnsi="Times New Roman" w:cs="Times New Roman"/>
                <w:sz w:val="28"/>
                <w:szCs w:val="28"/>
              </w:rPr>
              <w:t>абота с воображением и импровизацией</w:t>
            </w:r>
          </w:p>
        </w:tc>
        <w:tc>
          <w:tcPr>
            <w:tcW w:w="2467" w:type="dxa"/>
          </w:tcPr>
          <w:p w14:paraId="43202E0C" w14:textId="5DD32F56" w:rsidR="00F86D24" w:rsidRPr="00DF1811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02DE">
              <w:rPr>
                <w:rFonts w:ascii="Times New Roman" w:hAnsi="Times New Roman" w:cs="Times New Roman"/>
                <w:sz w:val="28"/>
                <w:szCs w:val="28"/>
              </w:rPr>
              <w:t>Правила 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упражнений.</w:t>
            </w:r>
          </w:p>
        </w:tc>
        <w:tc>
          <w:tcPr>
            <w:tcW w:w="2725" w:type="dxa"/>
          </w:tcPr>
          <w:p w14:paraId="44935767" w14:textId="6E0FC3B7" w:rsidR="00F86D24" w:rsidRPr="00DF1811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1331">
              <w:rPr>
                <w:rFonts w:ascii="Times New Roman" w:hAnsi="Times New Roman" w:cs="Times New Roman"/>
                <w:sz w:val="28"/>
                <w:szCs w:val="28"/>
              </w:rPr>
              <w:t>Упражнения по снятию психических и физических зажимов.</w:t>
            </w:r>
          </w:p>
        </w:tc>
        <w:tc>
          <w:tcPr>
            <w:tcW w:w="1842" w:type="dxa"/>
          </w:tcPr>
          <w:p w14:paraId="638CEA79" w14:textId="14966810" w:rsidR="00F86D24" w:rsidRPr="00E30DCD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6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F86D24" w:rsidRPr="00E30DCD" w14:paraId="08045571" w14:textId="77777777" w:rsidTr="00440943">
        <w:tc>
          <w:tcPr>
            <w:tcW w:w="470" w:type="dxa"/>
          </w:tcPr>
          <w:p w14:paraId="5C0AD39E" w14:textId="77777777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44" w:type="dxa"/>
          </w:tcPr>
          <w:p w14:paraId="266541B8" w14:textId="4B4AAD9C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7F17">
              <w:rPr>
                <w:rFonts w:ascii="Times New Roman" w:hAnsi="Times New Roman" w:cs="Times New Roman"/>
                <w:sz w:val="28"/>
                <w:szCs w:val="28"/>
              </w:rPr>
              <w:t>Развитие навыков сценической культуры. Работа над художественным образом в произведении.</w:t>
            </w:r>
          </w:p>
        </w:tc>
        <w:tc>
          <w:tcPr>
            <w:tcW w:w="2467" w:type="dxa"/>
          </w:tcPr>
          <w:p w14:paraId="15970A36" w14:textId="77777777" w:rsidR="00F86D24" w:rsidRPr="00DF1811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146">
              <w:rPr>
                <w:rFonts w:ascii="Times New Roman" w:hAnsi="Times New Roman" w:cs="Times New Roman"/>
                <w:sz w:val="28"/>
                <w:szCs w:val="28"/>
              </w:rPr>
              <w:t>Правила выполнения упражнений.</w:t>
            </w:r>
          </w:p>
        </w:tc>
        <w:tc>
          <w:tcPr>
            <w:tcW w:w="2725" w:type="dxa"/>
          </w:tcPr>
          <w:p w14:paraId="5E6F6F57" w14:textId="0181C3E3" w:rsidR="00F86D24" w:rsidRPr="00DF1811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1331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тие </w:t>
            </w:r>
            <w:r w:rsidRPr="00B81331">
              <w:rPr>
                <w:rFonts w:ascii="Times New Roman" w:hAnsi="Times New Roman" w:cs="Times New Roman"/>
                <w:sz w:val="28"/>
                <w:szCs w:val="28"/>
              </w:rPr>
              <w:t>способност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B81331">
              <w:rPr>
                <w:rFonts w:ascii="Times New Roman" w:hAnsi="Times New Roman" w:cs="Times New Roman"/>
                <w:sz w:val="28"/>
                <w:szCs w:val="28"/>
              </w:rPr>
              <w:t>удерживать внимание зрителей на всё время исполнения произведения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/этюда</w:t>
            </w:r>
            <w:r w:rsidRPr="00B813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14:paraId="740F3F82" w14:textId="79CAC9D2" w:rsidR="00F86D24" w:rsidRPr="00E30DCD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A65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F86D24" w:rsidRPr="00E30DCD" w14:paraId="7D52D26E" w14:textId="77777777" w:rsidTr="00440943">
        <w:tc>
          <w:tcPr>
            <w:tcW w:w="470" w:type="dxa"/>
          </w:tcPr>
          <w:p w14:paraId="67A22B25" w14:textId="77777777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44" w:type="dxa"/>
          </w:tcPr>
          <w:p w14:paraId="535E12E4" w14:textId="0CEC5744" w:rsidR="00F86D24" w:rsidRPr="00C17F17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предметом</w:t>
            </w:r>
          </w:p>
        </w:tc>
        <w:tc>
          <w:tcPr>
            <w:tcW w:w="2467" w:type="dxa"/>
          </w:tcPr>
          <w:p w14:paraId="5B07969C" w14:textId="5C18FC6A" w:rsidR="00F86D24" w:rsidRPr="00FD4146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8C9">
              <w:rPr>
                <w:rFonts w:ascii="Times New Roman" w:hAnsi="Times New Roman" w:cs="Times New Roman"/>
                <w:sz w:val="28"/>
                <w:szCs w:val="28"/>
              </w:rPr>
              <w:t>Правила выполнения упражнений.</w:t>
            </w:r>
          </w:p>
        </w:tc>
        <w:tc>
          <w:tcPr>
            <w:tcW w:w="2725" w:type="dxa"/>
          </w:tcPr>
          <w:p w14:paraId="4D29BA15" w14:textId="5896C9B6" w:rsidR="00F86D24" w:rsidRPr="00B81331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заданиям с теннисными мячами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джэнгой</w:t>
            </w:r>
            <w:proofErr w:type="spellEnd"/>
          </w:p>
        </w:tc>
        <w:tc>
          <w:tcPr>
            <w:tcW w:w="1842" w:type="dxa"/>
          </w:tcPr>
          <w:p w14:paraId="54D4A88B" w14:textId="73AD6B95" w:rsidR="00F86D24" w:rsidRPr="00E30DCD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F86D24" w:rsidRPr="00E30DCD" w14:paraId="07F00D97" w14:textId="77777777" w:rsidTr="00440943">
        <w:tc>
          <w:tcPr>
            <w:tcW w:w="470" w:type="dxa"/>
          </w:tcPr>
          <w:p w14:paraId="6526C007" w14:textId="77777777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44" w:type="dxa"/>
          </w:tcPr>
          <w:p w14:paraId="1AA1B90B" w14:textId="1F460970" w:rsidR="00F86D24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 с</w:t>
            </w:r>
            <w:r w:rsidRPr="00CB1A14">
              <w:rPr>
                <w:rFonts w:ascii="Times New Roman" w:hAnsi="Times New Roman" w:cs="Times New Roman"/>
                <w:sz w:val="28"/>
                <w:szCs w:val="28"/>
              </w:rPr>
              <w:t>ловесн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CB1A14">
              <w:rPr>
                <w:rFonts w:ascii="Times New Roman" w:hAnsi="Times New Roman" w:cs="Times New Roman"/>
                <w:sz w:val="28"/>
                <w:szCs w:val="28"/>
              </w:rPr>
              <w:t>импровизаци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2467" w:type="dxa"/>
          </w:tcPr>
          <w:p w14:paraId="49448F12" w14:textId="459856E2" w:rsidR="00F86D24" w:rsidRPr="00FD4146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8C9">
              <w:rPr>
                <w:rFonts w:ascii="Times New Roman" w:hAnsi="Times New Roman" w:cs="Times New Roman"/>
                <w:sz w:val="28"/>
                <w:szCs w:val="28"/>
              </w:rPr>
              <w:t>Правила выполнения упражнений.</w:t>
            </w:r>
          </w:p>
        </w:tc>
        <w:tc>
          <w:tcPr>
            <w:tcW w:w="2725" w:type="dxa"/>
          </w:tcPr>
          <w:p w14:paraId="66318898" w14:textId="6BDD04C7" w:rsidR="00F86D24" w:rsidRPr="00B81331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расширением словарного запаса, работа по заданиям с текстом</w:t>
            </w:r>
          </w:p>
        </w:tc>
        <w:tc>
          <w:tcPr>
            <w:tcW w:w="1842" w:type="dxa"/>
          </w:tcPr>
          <w:p w14:paraId="15520E02" w14:textId="0D37C021" w:rsidR="00F86D24" w:rsidRPr="00E30DCD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29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F86D24" w:rsidRPr="00E30DCD" w14:paraId="4ECBD15C" w14:textId="77777777" w:rsidTr="00440943">
        <w:tc>
          <w:tcPr>
            <w:tcW w:w="470" w:type="dxa"/>
          </w:tcPr>
          <w:p w14:paraId="294E833B" w14:textId="77777777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44" w:type="dxa"/>
          </w:tcPr>
          <w:p w14:paraId="440D243B" w14:textId="2C850024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C311F">
              <w:rPr>
                <w:rFonts w:ascii="Times New Roman" w:hAnsi="Times New Roman" w:cs="Times New Roman"/>
                <w:sz w:val="28"/>
                <w:szCs w:val="28"/>
              </w:rPr>
              <w:t xml:space="preserve">абота с воображением и </w:t>
            </w:r>
            <w:r w:rsidRPr="00CC31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импровизацией</w:t>
            </w:r>
          </w:p>
        </w:tc>
        <w:tc>
          <w:tcPr>
            <w:tcW w:w="2467" w:type="dxa"/>
          </w:tcPr>
          <w:p w14:paraId="4733D54F" w14:textId="47582CBF" w:rsidR="00F86D24" w:rsidRPr="00DF1811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Правила выполнения </w:t>
            </w:r>
            <w:r w:rsidRPr="00FD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25" w:type="dxa"/>
          </w:tcPr>
          <w:p w14:paraId="2A8B046D" w14:textId="397F262F" w:rsidR="00F86D24" w:rsidRPr="00DF1811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13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Театральные этюды</w:t>
            </w:r>
          </w:p>
        </w:tc>
        <w:tc>
          <w:tcPr>
            <w:tcW w:w="1842" w:type="dxa"/>
          </w:tcPr>
          <w:p w14:paraId="3235A370" w14:textId="5979ED2B" w:rsidR="00F86D24" w:rsidRPr="00E30DCD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29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F86D24" w:rsidRPr="00E30DCD" w14:paraId="4206F666" w14:textId="77777777" w:rsidTr="00440943">
        <w:tc>
          <w:tcPr>
            <w:tcW w:w="470" w:type="dxa"/>
          </w:tcPr>
          <w:p w14:paraId="32538199" w14:textId="77777777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44" w:type="dxa"/>
          </w:tcPr>
          <w:p w14:paraId="489F9DD4" w14:textId="0F67A3F7" w:rsidR="00F86D24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Театральные этюды</w:t>
            </w:r>
          </w:p>
        </w:tc>
        <w:tc>
          <w:tcPr>
            <w:tcW w:w="2467" w:type="dxa"/>
          </w:tcPr>
          <w:p w14:paraId="2E76A04A" w14:textId="0049F6EB" w:rsidR="00F86D24" w:rsidRPr="00FD4146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выполнения упражнений.</w:t>
            </w:r>
          </w:p>
        </w:tc>
        <w:tc>
          <w:tcPr>
            <w:tcW w:w="2725" w:type="dxa"/>
          </w:tcPr>
          <w:p w14:paraId="17EFFB4C" w14:textId="4DE5C4E0" w:rsidR="00F86D24" w:rsidRPr="00B81331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заданиям с имитацией ситуаций и созданием сюжетов</w:t>
            </w:r>
          </w:p>
        </w:tc>
        <w:tc>
          <w:tcPr>
            <w:tcW w:w="1842" w:type="dxa"/>
          </w:tcPr>
          <w:p w14:paraId="6C883FDD" w14:textId="358C673C" w:rsidR="00F86D24" w:rsidRPr="00E30DCD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29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F86D24" w:rsidRPr="00E30DCD" w14:paraId="2DC62598" w14:textId="77777777" w:rsidTr="00440943">
        <w:trPr>
          <w:trHeight w:val="1292"/>
        </w:trPr>
        <w:tc>
          <w:tcPr>
            <w:tcW w:w="470" w:type="dxa"/>
          </w:tcPr>
          <w:p w14:paraId="7C2B8FCF" w14:textId="77777777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44" w:type="dxa"/>
          </w:tcPr>
          <w:p w14:paraId="2E38ECCA" w14:textId="475B3E1E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7F17">
              <w:rPr>
                <w:rFonts w:ascii="Times New Roman" w:hAnsi="Times New Roman" w:cs="Times New Roman"/>
                <w:sz w:val="28"/>
                <w:szCs w:val="28"/>
              </w:rPr>
              <w:t>Сценическая речь. Дикция</w:t>
            </w:r>
          </w:p>
        </w:tc>
        <w:tc>
          <w:tcPr>
            <w:tcW w:w="2467" w:type="dxa"/>
          </w:tcPr>
          <w:p w14:paraId="58E0CD22" w14:textId="600A52EC" w:rsidR="00F86D24" w:rsidRPr="00DF1811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146">
              <w:rPr>
                <w:rFonts w:ascii="Times New Roman" w:hAnsi="Times New Roman" w:cs="Times New Roman"/>
                <w:sz w:val="28"/>
                <w:szCs w:val="28"/>
              </w:rPr>
              <w:t>Правила выполнения упражнений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25" w:type="dxa"/>
          </w:tcPr>
          <w:p w14:paraId="432A83B1" w14:textId="79B598D4" w:rsidR="00F86D24" w:rsidRPr="00DF1811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1331">
              <w:rPr>
                <w:rFonts w:ascii="Times New Roman" w:hAnsi="Times New Roman" w:cs="Times New Roman"/>
                <w:sz w:val="28"/>
                <w:szCs w:val="28"/>
              </w:rPr>
              <w:t>Подготовка артикуляционного аппарата. Упражнения скороговорки. Постановка речи. Работа с дикцией. Упражнения со звуками. “Скороговорки в образе”.</w:t>
            </w:r>
          </w:p>
        </w:tc>
        <w:tc>
          <w:tcPr>
            <w:tcW w:w="1842" w:type="dxa"/>
          </w:tcPr>
          <w:p w14:paraId="510AFE2F" w14:textId="3971D97A" w:rsidR="00F86D24" w:rsidRPr="00E30DCD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29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F86D24" w:rsidRPr="00E30DCD" w14:paraId="47DC0E21" w14:textId="77777777" w:rsidTr="00440943">
        <w:tc>
          <w:tcPr>
            <w:tcW w:w="470" w:type="dxa"/>
          </w:tcPr>
          <w:p w14:paraId="259D0DDD" w14:textId="77777777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0D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44" w:type="dxa"/>
          </w:tcPr>
          <w:p w14:paraId="1529A25E" w14:textId="29740462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C311F">
              <w:rPr>
                <w:rFonts w:ascii="Times New Roman" w:hAnsi="Times New Roman" w:cs="Times New Roman"/>
                <w:sz w:val="28"/>
                <w:szCs w:val="28"/>
              </w:rPr>
              <w:t>абота с воображением и импровизацией</w:t>
            </w:r>
          </w:p>
        </w:tc>
        <w:tc>
          <w:tcPr>
            <w:tcW w:w="2467" w:type="dxa"/>
          </w:tcPr>
          <w:p w14:paraId="7946A3C5" w14:textId="77777777" w:rsidR="00F86D24" w:rsidRPr="00DF1811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146">
              <w:rPr>
                <w:rFonts w:ascii="Times New Roman" w:hAnsi="Times New Roman" w:cs="Times New Roman"/>
                <w:sz w:val="28"/>
                <w:szCs w:val="28"/>
              </w:rPr>
              <w:t>Правила выполнения упражнений.</w:t>
            </w:r>
          </w:p>
        </w:tc>
        <w:tc>
          <w:tcPr>
            <w:tcW w:w="2725" w:type="dxa"/>
          </w:tcPr>
          <w:p w14:paraId="07BF5D74" w14:textId="0160B48E" w:rsidR="00F86D24" w:rsidRPr="00162944" w:rsidRDefault="00F86D24" w:rsidP="00F86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94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эмоциональности.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Речевая</w:t>
            </w:r>
            <w:r w:rsidRPr="00162944">
              <w:rPr>
                <w:rFonts w:ascii="Times New Roman" w:hAnsi="Times New Roman" w:cs="Times New Roman"/>
                <w:sz w:val="28"/>
                <w:szCs w:val="28"/>
              </w:rPr>
              <w:t xml:space="preserve"> и двигательная </w:t>
            </w:r>
          </w:p>
          <w:p w14:paraId="2605C28A" w14:textId="5370E8E1" w:rsidR="00F86D24" w:rsidRPr="00DF1811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944">
              <w:rPr>
                <w:rFonts w:ascii="Times New Roman" w:hAnsi="Times New Roman" w:cs="Times New Roman"/>
                <w:sz w:val="28"/>
                <w:szCs w:val="28"/>
              </w:rPr>
              <w:t>импровизация.</w:t>
            </w:r>
          </w:p>
        </w:tc>
        <w:tc>
          <w:tcPr>
            <w:tcW w:w="1842" w:type="dxa"/>
          </w:tcPr>
          <w:p w14:paraId="4604F948" w14:textId="235CEDB0" w:rsidR="00F86D24" w:rsidRPr="00E30DCD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29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F86D24" w:rsidRPr="00E30DCD" w14:paraId="4CE3989A" w14:textId="77777777" w:rsidTr="00440943">
        <w:tc>
          <w:tcPr>
            <w:tcW w:w="470" w:type="dxa"/>
          </w:tcPr>
          <w:p w14:paraId="37474EF5" w14:textId="77777777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44" w:type="dxa"/>
          </w:tcPr>
          <w:p w14:paraId="45ACE485" w14:textId="526230DF" w:rsidR="00F86D24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командах. Работа над эмоциональным раскрепощением.</w:t>
            </w:r>
          </w:p>
        </w:tc>
        <w:tc>
          <w:tcPr>
            <w:tcW w:w="2467" w:type="dxa"/>
          </w:tcPr>
          <w:p w14:paraId="14C7A227" w14:textId="30924E8B" w:rsidR="00F86D24" w:rsidRPr="00FD4146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выполнения упражнений.</w:t>
            </w:r>
          </w:p>
        </w:tc>
        <w:tc>
          <w:tcPr>
            <w:tcW w:w="2725" w:type="dxa"/>
          </w:tcPr>
          <w:p w14:paraId="49A471DB" w14:textId="23BEDF4E" w:rsidR="00F86D24" w:rsidRPr="00162944" w:rsidRDefault="00F86D24" w:rsidP="00F86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944">
              <w:rPr>
                <w:rFonts w:ascii="Times New Roman" w:hAnsi="Times New Roman" w:cs="Times New Roman"/>
                <w:sz w:val="28"/>
                <w:szCs w:val="28"/>
              </w:rPr>
              <w:t>Развитие эмоциональности.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 на сплочение в командах</w:t>
            </w:r>
          </w:p>
        </w:tc>
        <w:tc>
          <w:tcPr>
            <w:tcW w:w="1842" w:type="dxa"/>
          </w:tcPr>
          <w:p w14:paraId="44B0C788" w14:textId="3F1749C9" w:rsidR="00F86D24" w:rsidRPr="00E30DCD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29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  <w:tr w:rsidR="00F86D24" w:rsidRPr="00E30DCD" w14:paraId="6CA13CA4" w14:textId="77777777" w:rsidTr="00440943">
        <w:tc>
          <w:tcPr>
            <w:tcW w:w="470" w:type="dxa"/>
          </w:tcPr>
          <w:p w14:paraId="6016F30F" w14:textId="77777777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844" w:type="dxa"/>
          </w:tcPr>
          <w:p w14:paraId="6B7775F1" w14:textId="708321B0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 творческих номеров</w:t>
            </w:r>
          </w:p>
        </w:tc>
        <w:tc>
          <w:tcPr>
            <w:tcW w:w="2467" w:type="dxa"/>
          </w:tcPr>
          <w:p w14:paraId="60F4832E" w14:textId="5395630A" w:rsidR="00F86D24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4146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на сцене и участия в массовых мероприятиях </w:t>
            </w:r>
          </w:p>
        </w:tc>
        <w:tc>
          <w:tcPr>
            <w:tcW w:w="2725" w:type="dxa"/>
          </w:tcPr>
          <w:p w14:paraId="1F595374" w14:textId="57156D54" w:rsidR="00F86D24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этюдов.</w:t>
            </w:r>
          </w:p>
        </w:tc>
        <w:tc>
          <w:tcPr>
            <w:tcW w:w="1842" w:type="dxa"/>
          </w:tcPr>
          <w:p w14:paraId="40E35784" w14:textId="0BB8D33E" w:rsidR="00F86D24" w:rsidRPr="00E30DCD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29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</w:tr>
    </w:tbl>
    <w:p w14:paraId="475F2E1A" w14:textId="77777777" w:rsidR="00F86D24" w:rsidRDefault="00F86D24" w:rsidP="0044094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A049AE" w14:textId="5937A91A" w:rsidR="00FD4146" w:rsidRDefault="00FD4146" w:rsidP="0044094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146">
        <w:rPr>
          <w:rFonts w:ascii="Times New Roman" w:hAnsi="Times New Roman" w:cs="Times New Roman"/>
          <w:b/>
          <w:sz w:val="28"/>
          <w:szCs w:val="28"/>
        </w:rPr>
        <w:t>1.5 Планируемые результат</w:t>
      </w:r>
      <w:r w:rsidR="004F3781">
        <w:rPr>
          <w:rFonts w:ascii="Times New Roman" w:hAnsi="Times New Roman" w:cs="Times New Roman"/>
          <w:b/>
          <w:sz w:val="28"/>
          <w:szCs w:val="28"/>
        </w:rPr>
        <w:t>ы</w:t>
      </w:r>
    </w:p>
    <w:p w14:paraId="5BF47EDB" w14:textId="77777777" w:rsidR="004F3781" w:rsidRDefault="004F3781" w:rsidP="0044094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37537B" w14:textId="77777777" w:rsidR="00462B83" w:rsidRPr="00462B83" w:rsidRDefault="00462B8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14:paraId="3E69895E" w14:textId="4C5DA30C" w:rsidR="00162944" w:rsidRPr="00162944" w:rsidRDefault="00162944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6294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освоили</w:t>
      </w:r>
      <w:r w:rsidRPr="00162944">
        <w:rPr>
          <w:rFonts w:ascii="Times New Roman" w:hAnsi="Times New Roman" w:cs="Times New Roman"/>
          <w:sz w:val="28"/>
          <w:szCs w:val="28"/>
        </w:rPr>
        <w:t xml:space="preserve"> приемы энергетической отдачи и «захвате» зрительского внимани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62944">
        <w:rPr>
          <w:rFonts w:ascii="Times New Roman" w:hAnsi="Times New Roman" w:cs="Times New Roman"/>
          <w:sz w:val="28"/>
          <w:szCs w:val="28"/>
        </w:rPr>
        <w:t>;</w:t>
      </w:r>
    </w:p>
    <w:bookmarkEnd w:id="0"/>
    <w:p w14:paraId="25D622A4" w14:textId="77777777" w:rsidR="00162944" w:rsidRPr="00162944" w:rsidRDefault="00162944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944">
        <w:rPr>
          <w:rFonts w:ascii="Times New Roman" w:hAnsi="Times New Roman" w:cs="Times New Roman"/>
          <w:sz w:val="28"/>
          <w:szCs w:val="28"/>
        </w:rPr>
        <w:t>- усовершенствовали вокально-двигательную координацию;</w:t>
      </w:r>
    </w:p>
    <w:p w14:paraId="290AFA32" w14:textId="3F44DBB3" w:rsidR="00462B83" w:rsidRPr="00462B83" w:rsidRDefault="00162944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944">
        <w:rPr>
          <w:rFonts w:ascii="Times New Roman" w:hAnsi="Times New Roman" w:cs="Times New Roman"/>
          <w:sz w:val="28"/>
          <w:szCs w:val="28"/>
        </w:rPr>
        <w:t>- развили способность импровизировать.</w:t>
      </w:r>
    </w:p>
    <w:p w14:paraId="252D0747" w14:textId="77777777" w:rsidR="00462B83" w:rsidRPr="00462B83" w:rsidRDefault="00462B8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14:paraId="3E204CC1" w14:textId="09C8BF76" w:rsidR="00162944" w:rsidRDefault="00162944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94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62944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162944">
        <w:rPr>
          <w:rFonts w:ascii="Times New Roman" w:hAnsi="Times New Roman" w:cs="Times New Roman"/>
          <w:sz w:val="28"/>
          <w:szCs w:val="28"/>
        </w:rPr>
        <w:t xml:space="preserve"> музыкально-слуховы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6294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162944">
        <w:rPr>
          <w:rFonts w:ascii="Times New Roman" w:hAnsi="Times New Roman" w:cs="Times New Roman"/>
          <w:sz w:val="28"/>
          <w:szCs w:val="28"/>
        </w:rPr>
        <w:t>артистических</w:t>
      </w:r>
      <w:proofErr w:type="gramEnd"/>
      <w:r w:rsidRPr="00162944">
        <w:rPr>
          <w:rFonts w:ascii="Times New Roman" w:hAnsi="Times New Roman" w:cs="Times New Roman"/>
          <w:sz w:val="28"/>
          <w:szCs w:val="28"/>
        </w:rPr>
        <w:t xml:space="preserve"> способност</w:t>
      </w:r>
      <w:r>
        <w:rPr>
          <w:rFonts w:ascii="Times New Roman" w:hAnsi="Times New Roman" w:cs="Times New Roman"/>
          <w:sz w:val="28"/>
          <w:szCs w:val="28"/>
        </w:rPr>
        <w:t>и;</w:t>
      </w:r>
    </w:p>
    <w:p w14:paraId="118F8C57" w14:textId="5D17584C" w:rsidR="00F20DEC" w:rsidRDefault="00162944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F20DEC">
        <w:rPr>
          <w:rFonts w:ascii="Times New Roman" w:hAnsi="Times New Roman" w:cs="Times New Roman"/>
          <w:sz w:val="28"/>
          <w:szCs w:val="28"/>
        </w:rPr>
        <w:t>а</w:t>
      </w:r>
      <w:r w:rsidR="00F8766D">
        <w:rPr>
          <w:rFonts w:ascii="Times New Roman" w:hAnsi="Times New Roman" w:cs="Times New Roman"/>
          <w:sz w:val="28"/>
          <w:szCs w:val="28"/>
        </w:rPr>
        <w:t xml:space="preserve">учились </w:t>
      </w:r>
      <w:r w:rsidR="00462B83" w:rsidRPr="00462B83">
        <w:rPr>
          <w:rFonts w:ascii="Times New Roman" w:hAnsi="Times New Roman" w:cs="Times New Roman"/>
          <w:sz w:val="28"/>
          <w:szCs w:val="28"/>
        </w:rPr>
        <w:t>владеть собственным телом, использ</w:t>
      </w:r>
      <w:r w:rsidR="00F20DEC">
        <w:rPr>
          <w:rFonts w:ascii="Times New Roman" w:hAnsi="Times New Roman" w:cs="Times New Roman"/>
          <w:sz w:val="28"/>
          <w:szCs w:val="28"/>
        </w:rPr>
        <w:t>уя заложенные в нём способности.</w:t>
      </w:r>
      <w:r w:rsidR="00462B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079F9A" w14:textId="03E582A5" w:rsidR="00462B83" w:rsidRDefault="00162944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F8766D">
        <w:rPr>
          <w:rFonts w:ascii="Times New Roman" w:hAnsi="Times New Roman" w:cs="Times New Roman"/>
          <w:sz w:val="28"/>
          <w:szCs w:val="28"/>
        </w:rPr>
        <w:t>аучились</w:t>
      </w:r>
      <w:r w:rsidR="00462B83">
        <w:rPr>
          <w:rFonts w:ascii="Times New Roman" w:hAnsi="Times New Roman" w:cs="Times New Roman"/>
          <w:sz w:val="28"/>
          <w:szCs w:val="28"/>
        </w:rPr>
        <w:t xml:space="preserve"> основам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62944">
        <w:rPr>
          <w:rFonts w:ascii="Times New Roman" w:hAnsi="Times New Roman" w:cs="Times New Roman"/>
          <w:sz w:val="28"/>
          <w:szCs w:val="28"/>
        </w:rPr>
        <w:t>ечев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62944">
        <w:rPr>
          <w:rFonts w:ascii="Times New Roman" w:hAnsi="Times New Roman" w:cs="Times New Roman"/>
          <w:sz w:val="28"/>
          <w:szCs w:val="28"/>
        </w:rPr>
        <w:t xml:space="preserve"> и двигательн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62944">
        <w:rPr>
          <w:rFonts w:ascii="Times New Roman" w:hAnsi="Times New Roman" w:cs="Times New Roman"/>
          <w:sz w:val="28"/>
          <w:szCs w:val="28"/>
        </w:rPr>
        <w:t xml:space="preserve"> </w:t>
      </w:r>
      <w:r w:rsidR="00462B83">
        <w:rPr>
          <w:rFonts w:ascii="Times New Roman" w:hAnsi="Times New Roman" w:cs="Times New Roman"/>
          <w:sz w:val="28"/>
          <w:szCs w:val="28"/>
        </w:rPr>
        <w:t>импровизации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82A10C" w14:textId="77777777" w:rsidR="00462B83" w:rsidRPr="00462B83" w:rsidRDefault="00462B8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Личностные:</w:t>
      </w:r>
    </w:p>
    <w:p w14:paraId="053971D0" w14:textId="54435AB0" w:rsidR="00162944" w:rsidRPr="00162944" w:rsidRDefault="00162944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944">
        <w:rPr>
          <w:rFonts w:ascii="Times New Roman" w:hAnsi="Times New Roman" w:cs="Times New Roman"/>
          <w:sz w:val="28"/>
          <w:szCs w:val="28"/>
        </w:rPr>
        <w:t>- разви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162944">
        <w:rPr>
          <w:rFonts w:ascii="Times New Roman" w:hAnsi="Times New Roman" w:cs="Times New Roman"/>
          <w:sz w:val="28"/>
          <w:szCs w:val="28"/>
        </w:rPr>
        <w:t xml:space="preserve"> уверенность в себе;</w:t>
      </w:r>
    </w:p>
    <w:p w14:paraId="07CFEC91" w14:textId="1BD6A8D7" w:rsidR="00162944" w:rsidRPr="00162944" w:rsidRDefault="00162944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944">
        <w:rPr>
          <w:rFonts w:ascii="Times New Roman" w:hAnsi="Times New Roman" w:cs="Times New Roman"/>
          <w:sz w:val="28"/>
          <w:szCs w:val="28"/>
        </w:rPr>
        <w:t>- разви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162944">
        <w:rPr>
          <w:rFonts w:ascii="Times New Roman" w:hAnsi="Times New Roman" w:cs="Times New Roman"/>
          <w:sz w:val="28"/>
          <w:szCs w:val="28"/>
        </w:rPr>
        <w:t xml:space="preserve"> познавательные интересы и творческие способности, внимание, память, логическое и творческое мышление;</w:t>
      </w:r>
    </w:p>
    <w:p w14:paraId="0429E2A8" w14:textId="267F3822" w:rsidR="00462B83" w:rsidRDefault="00162944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94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научились проявлять</w:t>
      </w:r>
      <w:r w:rsidRPr="00162944">
        <w:rPr>
          <w:rFonts w:ascii="Times New Roman" w:hAnsi="Times New Roman" w:cs="Times New Roman"/>
          <w:sz w:val="28"/>
          <w:szCs w:val="28"/>
        </w:rPr>
        <w:t xml:space="preserve"> инициатив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62944">
        <w:rPr>
          <w:rFonts w:ascii="Times New Roman" w:hAnsi="Times New Roman" w:cs="Times New Roman"/>
          <w:sz w:val="28"/>
          <w:szCs w:val="28"/>
        </w:rPr>
        <w:t>, активност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62944">
        <w:rPr>
          <w:rFonts w:ascii="Times New Roman" w:hAnsi="Times New Roman" w:cs="Times New Roman"/>
          <w:sz w:val="28"/>
          <w:szCs w:val="28"/>
        </w:rPr>
        <w:t xml:space="preserve"> и самостоятельност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62944">
        <w:rPr>
          <w:rFonts w:ascii="Times New Roman" w:hAnsi="Times New Roman" w:cs="Times New Roman"/>
          <w:sz w:val="28"/>
          <w:szCs w:val="28"/>
        </w:rPr>
        <w:t>.</w:t>
      </w:r>
    </w:p>
    <w:p w14:paraId="5B6B945A" w14:textId="7FCC81ED" w:rsidR="00162944" w:rsidRPr="00462B83" w:rsidRDefault="00162944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E8ED05" w14:textId="77777777" w:rsidR="00CA4C77" w:rsidRPr="003978E2" w:rsidRDefault="00FD4146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146">
        <w:rPr>
          <w:rFonts w:ascii="Times New Roman" w:hAnsi="Times New Roman" w:cs="Times New Roman"/>
          <w:b/>
          <w:sz w:val="28"/>
          <w:szCs w:val="28"/>
        </w:rPr>
        <w:t>2. КОМПЛЕКС ОРГАНИЗАЦИОННО-ПЕДАГОГИЧЕСКИХ УСЛОВИЙ</w:t>
      </w:r>
    </w:p>
    <w:p w14:paraId="63D9B62D" w14:textId="00DED4A6" w:rsidR="00CA4C77" w:rsidRDefault="00000E6F" w:rsidP="00440943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60486C">
        <w:rPr>
          <w:rFonts w:ascii="Times New Roman" w:hAnsi="Times New Roman" w:cs="Times New Roman"/>
          <w:b/>
          <w:sz w:val="28"/>
          <w:szCs w:val="28"/>
        </w:rPr>
        <w:t>1.</w:t>
      </w:r>
      <w:r w:rsidR="0060486C" w:rsidRPr="00586F52">
        <w:rPr>
          <w:rFonts w:ascii="Times New Roman" w:hAnsi="Times New Roman" w:cs="Times New Roman"/>
          <w:b/>
          <w:sz w:val="28"/>
          <w:szCs w:val="28"/>
        </w:rPr>
        <w:t xml:space="preserve"> Условия</w:t>
      </w:r>
      <w:r w:rsidR="00CA4C77" w:rsidRPr="00586F52"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22EC2A0" w14:textId="58CA60B0" w:rsidR="00CA4C77" w:rsidRDefault="00FD4146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="00CA4C77" w:rsidRPr="00C12236">
        <w:rPr>
          <w:rFonts w:ascii="Times New Roman" w:hAnsi="Times New Roman" w:cs="Times New Roman"/>
          <w:b/>
          <w:sz w:val="28"/>
          <w:szCs w:val="28"/>
        </w:rPr>
        <w:t>:</w:t>
      </w:r>
      <w:r w:rsidR="00CA4C77">
        <w:rPr>
          <w:rFonts w:ascii="Times New Roman" w:hAnsi="Times New Roman" w:cs="Times New Roman"/>
          <w:sz w:val="28"/>
          <w:szCs w:val="28"/>
        </w:rPr>
        <w:t xml:space="preserve"> </w:t>
      </w:r>
      <w:r w:rsidR="0060486C">
        <w:rPr>
          <w:rFonts w:ascii="Times New Roman" w:hAnsi="Times New Roman" w:cs="Times New Roman"/>
          <w:sz w:val="28"/>
          <w:szCs w:val="28"/>
        </w:rPr>
        <w:t xml:space="preserve">кабинет, стулья, </w:t>
      </w:r>
      <w:r w:rsidR="00CA4C77">
        <w:rPr>
          <w:rFonts w:ascii="Times New Roman" w:hAnsi="Times New Roman" w:cs="Times New Roman"/>
          <w:sz w:val="28"/>
          <w:szCs w:val="28"/>
        </w:rPr>
        <w:t>магнитофон</w:t>
      </w:r>
      <w:r w:rsidR="00F86D24">
        <w:rPr>
          <w:rFonts w:ascii="Times New Roman" w:hAnsi="Times New Roman" w:cs="Times New Roman"/>
          <w:sz w:val="28"/>
          <w:szCs w:val="28"/>
        </w:rPr>
        <w:t xml:space="preserve">, теннисные мячи, </w:t>
      </w:r>
      <w:proofErr w:type="spellStart"/>
      <w:r w:rsidR="00F86D24">
        <w:rPr>
          <w:rFonts w:ascii="Times New Roman" w:hAnsi="Times New Roman" w:cs="Times New Roman"/>
          <w:sz w:val="28"/>
          <w:szCs w:val="28"/>
        </w:rPr>
        <w:t>джэнга</w:t>
      </w:r>
      <w:proofErr w:type="spellEnd"/>
      <w:r w:rsidR="0060486C">
        <w:rPr>
          <w:rFonts w:ascii="Times New Roman" w:hAnsi="Times New Roman" w:cs="Times New Roman"/>
          <w:sz w:val="28"/>
          <w:szCs w:val="28"/>
        </w:rPr>
        <w:t>.</w:t>
      </w:r>
    </w:p>
    <w:p w14:paraId="46ED4BA4" w14:textId="3C202CC9" w:rsidR="00CA4C77" w:rsidRDefault="00FD4146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  <w:r w:rsidR="00CA4C77" w:rsidRPr="000B3F39">
        <w:rPr>
          <w:rFonts w:ascii="Times New Roman" w:hAnsi="Times New Roman" w:cs="Times New Roman"/>
          <w:b/>
          <w:sz w:val="28"/>
          <w:szCs w:val="28"/>
        </w:rPr>
        <w:t>:</w:t>
      </w:r>
      <w:r w:rsidR="00CA4C77">
        <w:rPr>
          <w:rFonts w:ascii="Times New Roman" w:hAnsi="Times New Roman" w:cs="Times New Roman"/>
          <w:sz w:val="28"/>
          <w:szCs w:val="28"/>
        </w:rPr>
        <w:t xml:space="preserve"> методические материалы (карточки, книги). </w:t>
      </w:r>
    </w:p>
    <w:p w14:paraId="187BB26A" w14:textId="77777777" w:rsidR="00CA4C77" w:rsidRDefault="00CA4C77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906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Pr="000B3F3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146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5C784C32" w14:textId="77777777" w:rsidR="00CA4C77" w:rsidRPr="00FD4146" w:rsidRDefault="00CA4C77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F39">
        <w:rPr>
          <w:rFonts w:ascii="Times New Roman" w:hAnsi="Times New Roman" w:cs="Times New Roman"/>
          <w:b/>
          <w:sz w:val="28"/>
          <w:szCs w:val="28"/>
        </w:rPr>
        <w:t>Формы контроля</w:t>
      </w:r>
      <w:r w:rsidR="00FD414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D4146">
        <w:rPr>
          <w:rFonts w:ascii="Times New Roman" w:hAnsi="Times New Roman" w:cs="Times New Roman"/>
          <w:sz w:val="28"/>
          <w:szCs w:val="28"/>
        </w:rPr>
        <w:t>опрос, наблюдение.</w:t>
      </w:r>
    </w:p>
    <w:p w14:paraId="0E100324" w14:textId="23305AEB" w:rsidR="00CA4C77" w:rsidRPr="00FD4146" w:rsidRDefault="00CA4C77" w:rsidP="00440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F39">
        <w:rPr>
          <w:rFonts w:ascii="Times New Roman" w:hAnsi="Times New Roman" w:cs="Times New Roman"/>
          <w:b/>
          <w:sz w:val="28"/>
          <w:szCs w:val="28"/>
        </w:rPr>
        <w:t>Формы представления результатов</w:t>
      </w:r>
      <w:r w:rsidR="00FD414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D4146">
        <w:rPr>
          <w:rFonts w:ascii="Times New Roman" w:hAnsi="Times New Roman" w:cs="Times New Roman"/>
          <w:sz w:val="28"/>
          <w:szCs w:val="28"/>
        </w:rPr>
        <w:t xml:space="preserve">показ творческих номеров на закрытие </w:t>
      </w:r>
      <w:r w:rsidR="0060486C">
        <w:rPr>
          <w:rFonts w:ascii="Times New Roman" w:hAnsi="Times New Roman" w:cs="Times New Roman"/>
          <w:sz w:val="28"/>
          <w:szCs w:val="28"/>
        </w:rPr>
        <w:t>лагерной смены</w:t>
      </w:r>
      <w:r w:rsidR="00FD4146">
        <w:rPr>
          <w:rFonts w:ascii="Times New Roman" w:hAnsi="Times New Roman" w:cs="Times New Roman"/>
          <w:sz w:val="28"/>
          <w:szCs w:val="28"/>
        </w:rPr>
        <w:t>.</w:t>
      </w:r>
    </w:p>
    <w:p w14:paraId="175541EA" w14:textId="77777777" w:rsidR="00152F0A" w:rsidRDefault="00152F0A" w:rsidP="00440943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F0A">
        <w:rPr>
          <w:rFonts w:ascii="Times New Roman" w:hAnsi="Times New Roman" w:cs="Times New Roman"/>
          <w:b/>
          <w:sz w:val="28"/>
          <w:szCs w:val="28"/>
        </w:rPr>
        <w:t>Формы контроля.  Оценочные материалы:</w:t>
      </w:r>
    </w:p>
    <w:p w14:paraId="3CCE6C93" w14:textId="77777777" w:rsidR="00CA4C77" w:rsidRDefault="00152F0A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Видео, фото, итоги выступления</w:t>
      </w:r>
      <w:r w:rsidR="00CA4C77">
        <w:rPr>
          <w:rFonts w:ascii="Times New Roman" w:hAnsi="Times New Roman" w:cs="Times New Roman"/>
          <w:sz w:val="28"/>
          <w:szCs w:val="28"/>
        </w:rPr>
        <w:t>.</w:t>
      </w:r>
    </w:p>
    <w:p w14:paraId="5A10DB0D" w14:textId="77777777" w:rsidR="00152F0A" w:rsidRPr="00152F0A" w:rsidRDefault="0082622F" w:rsidP="00440943">
      <w:pPr>
        <w:spacing w:after="0" w:line="240" w:lineRule="auto"/>
        <w:ind w:left="21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152F0A" w:rsidRPr="00152F0A">
        <w:rPr>
          <w:rFonts w:ascii="Times New Roman" w:hAnsi="Times New Roman" w:cs="Times New Roman"/>
          <w:b/>
          <w:sz w:val="28"/>
          <w:szCs w:val="28"/>
        </w:rPr>
        <w:t xml:space="preserve"> Методическое обеспечение</w:t>
      </w:r>
    </w:p>
    <w:p w14:paraId="53B06108" w14:textId="77777777" w:rsidR="00152F0A" w:rsidRPr="00152F0A" w:rsidRDefault="00152F0A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F0A">
        <w:rPr>
          <w:rFonts w:ascii="Times New Roman" w:hAnsi="Times New Roman" w:cs="Times New Roman"/>
          <w:sz w:val="28"/>
          <w:szCs w:val="28"/>
        </w:rPr>
        <w:t>Специфика данной программы позволяет использовать разнообразные формы обучения и различные методы и приёмы:</w:t>
      </w:r>
    </w:p>
    <w:p w14:paraId="30874B8B" w14:textId="77777777" w:rsidR="00152F0A" w:rsidRPr="00152F0A" w:rsidRDefault="00152F0A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F0A">
        <w:rPr>
          <w:rFonts w:ascii="Times New Roman" w:hAnsi="Times New Roman" w:cs="Times New Roman"/>
          <w:sz w:val="28"/>
          <w:szCs w:val="28"/>
        </w:rPr>
        <w:t>- словесный метод (рассказ, объяснение);</w:t>
      </w:r>
    </w:p>
    <w:p w14:paraId="5169F2F4" w14:textId="77777777" w:rsidR="00152F0A" w:rsidRPr="00152F0A" w:rsidRDefault="00152F0A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F0A">
        <w:rPr>
          <w:rFonts w:ascii="Times New Roman" w:hAnsi="Times New Roman" w:cs="Times New Roman"/>
          <w:sz w:val="28"/>
          <w:szCs w:val="28"/>
        </w:rPr>
        <w:t>- наглядный метод (личный показ педагога);</w:t>
      </w:r>
    </w:p>
    <w:p w14:paraId="689A6436" w14:textId="77777777" w:rsidR="00152F0A" w:rsidRPr="00152F0A" w:rsidRDefault="00152F0A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F0A">
        <w:rPr>
          <w:rFonts w:ascii="Times New Roman" w:hAnsi="Times New Roman" w:cs="Times New Roman"/>
          <w:sz w:val="28"/>
          <w:szCs w:val="28"/>
        </w:rPr>
        <w:t>- практический метод (выполнение творческих работ);</w:t>
      </w:r>
    </w:p>
    <w:p w14:paraId="06036933" w14:textId="77777777" w:rsidR="00152F0A" w:rsidRPr="00152F0A" w:rsidRDefault="00152F0A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F0A">
        <w:rPr>
          <w:rFonts w:ascii="Times New Roman" w:hAnsi="Times New Roman" w:cs="Times New Roman"/>
          <w:sz w:val="28"/>
          <w:szCs w:val="28"/>
        </w:rPr>
        <w:t>-репродуктивный метод (объяснение нового материала с учётом пройденного);</w:t>
      </w:r>
    </w:p>
    <w:p w14:paraId="4BE78D7D" w14:textId="77777777" w:rsidR="00152F0A" w:rsidRDefault="00152F0A" w:rsidP="00440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F0A">
        <w:rPr>
          <w:rFonts w:ascii="Times New Roman" w:hAnsi="Times New Roman" w:cs="Times New Roman"/>
          <w:sz w:val="28"/>
          <w:szCs w:val="28"/>
        </w:rPr>
        <w:t>- метод самостоятельной работы.</w:t>
      </w:r>
    </w:p>
    <w:p w14:paraId="0D2BC496" w14:textId="77777777" w:rsidR="00CA4C77" w:rsidRDefault="00CA4C7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216F9A" w14:textId="77777777" w:rsidR="00CA4C77" w:rsidRDefault="00CA4C77" w:rsidP="0044094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 по реализации программы</w:t>
      </w:r>
    </w:p>
    <w:p w14:paraId="20378543" w14:textId="77777777" w:rsidR="0060486C" w:rsidRDefault="0060486C" w:rsidP="004409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86C">
        <w:rPr>
          <w:rFonts w:ascii="Times New Roman" w:hAnsi="Times New Roman" w:cs="Times New Roman"/>
          <w:sz w:val="28"/>
          <w:szCs w:val="28"/>
        </w:rPr>
        <w:t>К практическим методам обучения можно отнести тренинги</w:t>
      </w:r>
      <w:r>
        <w:rPr>
          <w:rFonts w:ascii="Times New Roman" w:hAnsi="Times New Roman" w:cs="Times New Roman"/>
          <w:sz w:val="28"/>
          <w:szCs w:val="28"/>
        </w:rPr>
        <w:t xml:space="preserve">, телесные и речевые практики. </w:t>
      </w:r>
    </w:p>
    <w:p w14:paraId="1BD81B1A" w14:textId="4BB60054" w:rsidR="0060486C" w:rsidRDefault="0060486C" w:rsidP="004409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86C">
        <w:rPr>
          <w:rFonts w:ascii="Times New Roman" w:hAnsi="Times New Roman" w:cs="Times New Roman"/>
          <w:sz w:val="28"/>
          <w:szCs w:val="28"/>
        </w:rPr>
        <w:t xml:space="preserve">На занятиях используются такие приемы, как комплекс упражнений по методу Сергея </w:t>
      </w:r>
      <w:proofErr w:type="spellStart"/>
      <w:r w:rsidRPr="0060486C">
        <w:rPr>
          <w:rFonts w:ascii="Times New Roman" w:hAnsi="Times New Roman" w:cs="Times New Roman"/>
          <w:sz w:val="28"/>
          <w:szCs w:val="28"/>
        </w:rPr>
        <w:t>Шушарджана</w:t>
      </w:r>
      <w:proofErr w:type="spellEnd"/>
      <w:r w:rsidRPr="0060486C">
        <w:rPr>
          <w:rFonts w:ascii="Times New Roman" w:hAnsi="Times New Roman" w:cs="Times New Roman"/>
          <w:sz w:val="28"/>
          <w:szCs w:val="28"/>
        </w:rPr>
        <w:t xml:space="preserve">. Упражнение "Губная гармошка". Применение «звучащих жестов» (термин Г. </w:t>
      </w:r>
      <w:proofErr w:type="spellStart"/>
      <w:r w:rsidRPr="0060486C">
        <w:rPr>
          <w:rFonts w:ascii="Times New Roman" w:hAnsi="Times New Roman" w:cs="Times New Roman"/>
          <w:sz w:val="28"/>
          <w:szCs w:val="28"/>
        </w:rPr>
        <w:t>Кеетман</w:t>
      </w:r>
      <w:proofErr w:type="spellEnd"/>
      <w:r w:rsidRPr="0060486C">
        <w:rPr>
          <w:rFonts w:ascii="Times New Roman" w:hAnsi="Times New Roman" w:cs="Times New Roman"/>
          <w:sz w:val="28"/>
          <w:szCs w:val="28"/>
        </w:rPr>
        <w:t>): хлопки, притопы, шлепки, щелчки – это все звуки своего тела. Ориентирование в пространстве: движения по геометрическим фигурам, цепочкам, «змейкам», «восьмерке», а также со сменой направления и водящего.</w:t>
      </w:r>
    </w:p>
    <w:p w14:paraId="58F15AD1" w14:textId="38C7D1E5" w:rsidR="0060486C" w:rsidRDefault="0060486C" w:rsidP="004409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0486C">
        <w:rPr>
          <w:rFonts w:ascii="Times New Roman" w:hAnsi="Times New Roman" w:cs="Times New Roman"/>
          <w:sz w:val="28"/>
          <w:szCs w:val="28"/>
        </w:rPr>
        <w:t>еобходимо развивать мышление, пополнять ресурс выразительности, создавать условия, в которых ребенок испытывает радость ощущения исполнительской свободы и творческого комфорта.</w:t>
      </w:r>
    </w:p>
    <w:p w14:paraId="4D81D7AE" w14:textId="0E764698" w:rsidR="00CA4C77" w:rsidRPr="00041E71" w:rsidRDefault="00CA4C7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E71">
        <w:rPr>
          <w:rFonts w:ascii="Times New Roman" w:hAnsi="Times New Roman" w:cs="Times New Roman"/>
          <w:b/>
          <w:sz w:val="28"/>
          <w:szCs w:val="28"/>
        </w:rPr>
        <w:t>Используемое</w:t>
      </w:r>
      <w:r w:rsidR="0060486C">
        <w:rPr>
          <w:rFonts w:ascii="Times New Roman" w:hAnsi="Times New Roman" w:cs="Times New Roman"/>
          <w:b/>
          <w:sz w:val="28"/>
          <w:szCs w:val="28"/>
        </w:rPr>
        <w:t xml:space="preserve"> психологическое</w:t>
      </w:r>
      <w:r w:rsidRPr="00041E71">
        <w:rPr>
          <w:rFonts w:ascii="Times New Roman" w:hAnsi="Times New Roman" w:cs="Times New Roman"/>
          <w:b/>
          <w:sz w:val="28"/>
          <w:szCs w:val="28"/>
        </w:rPr>
        <w:t xml:space="preserve"> обеспечение</w:t>
      </w:r>
    </w:p>
    <w:p w14:paraId="30314B4A" w14:textId="1FE990A8" w:rsidR="0060486C" w:rsidRPr="0060486C" w:rsidRDefault="0060486C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60486C">
        <w:rPr>
          <w:rFonts w:ascii="Times New Roman" w:hAnsi="Times New Roman" w:cs="Times New Roman"/>
          <w:sz w:val="28"/>
          <w:szCs w:val="28"/>
        </w:rPr>
        <w:t>оздание комфортной, доброжелательной атмосферы на занятиях;</w:t>
      </w:r>
    </w:p>
    <w:p w14:paraId="6E221CB0" w14:textId="28BF7EC1" w:rsidR="0060486C" w:rsidRPr="0060486C" w:rsidRDefault="0060486C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0486C">
        <w:rPr>
          <w:rFonts w:ascii="Times New Roman" w:hAnsi="Times New Roman" w:cs="Times New Roman"/>
          <w:sz w:val="28"/>
          <w:szCs w:val="28"/>
        </w:rPr>
        <w:t>роведение психологического тестирования с целью выявления направленности личности;</w:t>
      </w:r>
    </w:p>
    <w:p w14:paraId="6DE41EB5" w14:textId="3E1C3CD6" w:rsidR="0060486C" w:rsidRDefault="0060486C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Pr="0060486C">
        <w:rPr>
          <w:rFonts w:ascii="Times New Roman" w:hAnsi="Times New Roman" w:cs="Times New Roman"/>
          <w:sz w:val="28"/>
          <w:szCs w:val="28"/>
        </w:rPr>
        <w:t>обуждение творческого воображения учащихся к практической и творческой деятельности;</w:t>
      </w:r>
    </w:p>
    <w:p w14:paraId="77367CB5" w14:textId="5A1189E6" w:rsidR="00CA4C77" w:rsidRPr="003E4A82" w:rsidRDefault="00CA4C7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A82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proofErr w:type="spellStart"/>
      <w:r w:rsidRPr="003E4A82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3E4A82">
        <w:rPr>
          <w:rFonts w:ascii="Times New Roman" w:hAnsi="Times New Roman" w:cs="Times New Roman"/>
          <w:b/>
          <w:sz w:val="28"/>
          <w:szCs w:val="28"/>
        </w:rPr>
        <w:t xml:space="preserve"> – воспитательного процесса.</w:t>
      </w:r>
    </w:p>
    <w:p w14:paraId="005B20F2" w14:textId="48581971" w:rsidR="00CA4C77" w:rsidRDefault="00CA4C77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Важными мероприятиями воспитывающего характера при обучении по программе являются </w:t>
      </w:r>
      <w:r w:rsidR="00E86346">
        <w:rPr>
          <w:rFonts w:ascii="Times New Roman" w:hAnsi="Times New Roman" w:cs="Times New Roman"/>
          <w:sz w:val="28"/>
          <w:szCs w:val="28"/>
        </w:rPr>
        <w:t xml:space="preserve">воспитанием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уважение к духовному и материальному культурному наследию.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Обязательным методическим компонентом программы, способствующим развитию и повышению культурного уровня обучающихся, является участие </w:t>
      </w:r>
      <w:r w:rsidR="00E86346">
        <w:rPr>
          <w:rFonts w:ascii="Times New Roman" w:hAnsi="Times New Roman" w:cs="Times New Roman"/>
          <w:sz w:val="28"/>
          <w:szCs w:val="28"/>
        </w:rPr>
        <w:t xml:space="preserve">групп </w:t>
      </w:r>
      <w:r>
        <w:rPr>
          <w:rFonts w:ascii="Times New Roman" w:hAnsi="Times New Roman" w:cs="Times New Roman"/>
          <w:sz w:val="28"/>
          <w:szCs w:val="28"/>
        </w:rPr>
        <w:t>в мероприятиях</w:t>
      </w:r>
      <w:r w:rsidR="00AE3A0E">
        <w:rPr>
          <w:rFonts w:ascii="Times New Roman" w:hAnsi="Times New Roman" w:cs="Times New Roman"/>
          <w:sz w:val="28"/>
          <w:szCs w:val="28"/>
        </w:rPr>
        <w:t xml:space="preserve"> </w:t>
      </w:r>
      <w:r w:rsidR="002639C3">
        <w:rPr>
          <w:rFonts w:ascii="Times New Roman" w:hAnsi="Times New Roman" w:cs="Times New Roman"/>
          <w:sz w:val="28"/>
          <w:szCs w:val="28"/>
        </w:rPr>
        <w:t>лагеря,</w:t>
      </w:r>
      <w:r>
        <w:rPr>
          <w:rFonts w:ascii="Times New Roman" w:hAnsi="Times New Roman" w:cs="Times New Roman"/>
          <w:sz w:val="28"/>
          <w:szCs w:val="28"/>
        </w:rPr>
        <w:t xml:space="preserve"> организуемых МОУ ДО «ЦВР «Юность» развивает у обучающихся творческий потенциал, коммуникативные качества на основе взаимоподдержки и взаимовыручки.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Подготовка и участие в этих проектах воспитывают в детях целеустремленность, самостоятельность, терпение, трудолюбие.</w:t>
      </w:r>
    </w:p>
    <w:p w14:paraId="2F3A2350" w14:textId="77777777" w:rsidR="00152F0A" w:rsidRDefault="0082622F" w:rsidP="00440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152F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52F0A" w:rsidRPr="003D6B0F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Style w:val="a3"/>
        <w:tblpPr w:leftFromText="180" w:rightFromText="180" w:vertAnchor="text" w:horzAnchor="margin" w:tblpX="-1100" w:tblpY="159"/>
        <w:tblW w:w="11052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3544"/>
        <w:gridCol w:w="1871"/>
        <w:gridCol w:w="992"/>
        <w:gridCol w:w="1843"/>
        <w:gridCol w:w="1276"/>
      </w:tblGrid>
      <w:tr w:rsidR="00152F0A" w:rsidRPr="00A126E9" w14:paraId="127F76A9" w14:textId="77777777" w:rsidTr="004F3781">
        <w:trPr>
          <w:trHeight w:val="1005"/>
        </w:trPr>
        <w:tc>
          <w:tcPr>
            <w:tcW w:w="534" w:type="dxa"/>
          </w:tcPr>
          <w:p w14:paraId="64697FF7" w14:textId="77777777" w:rsidR="00152F0A" w:rsidRPr="00A126E9" w:rsidRDefault="00152F0A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2" w:type="dxa"/>
          </w:tcPr>
          <w:p w14:paraId="3E5F00A5" w14:textId="77777777" w:rsidR="00152F0A" w:rsidRPr="00A126E9" w:rsidRDefault="00152F0A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544" w:type="dxa"/>
          </w:tcPr>
          <w:p w14:paraId="5DA89295" w14:textId="77777777" w:rsidR="00152F0A" w:rsidRPr="00A126E9" w:rsidRDefault="00152F0A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871" w:type="dxa"/>
          </w:tcPr>
          <w:p w14:paraId="270C3366" w14:textId="77777777" w:rsidR="00152F0A" w:rsidRPr="00A126E9" w:rsidRDefault="00152F0A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992" w:type="dxa"/>
          </w:tcPr>
          <w:p w14:paraId="1A1C9EA8" w14:textId="77777777" w:rsidR="00152F0A" w:rsidRPr="00A126E9" w:rsidRDefault="00152F0A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843" w:type="dxa"/>
          </w:tcPr>
          <w:p w14:paraId="56FF5B43" w14:textId="77777777" w:rsidR="00152F0A" w:rsidRPr="00A126E9" w:rsidRDefault="00152F0A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276" w:type="dxa"/>
          </w:tcPr>
          <w:p w14:paraId="1D5CF714" w14:textId="77777777" w:rsidR="00152F0A" w:rsidRPr="00A126E9" w:rsidRDefault="00152F0A" w:rsidP="004F3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F86D24" w:rsidRPr="00A126E9" w14:paraId="61A21739" w14:textId="77777777" w:rsidTr="004F3781">
        <w:trPr>
          <w:trHeight w:val="302"/>
        </w:trPr>
        <w:tc>
          <w:tcPr>
            <w:tcW w:w="534" w:type="dxa"/>
          </w:tcPr>
          <w:p w14:paraId="3EF7F44E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964360B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47A1871" w14:textId="51CB7DFC" w:rsidR="00F86D24" w:rsidRPr="00A126E9" w:rsidRDefault="00F86D24" w:rsidP="00F86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детьми, рассказ о работе кружка, инструктаж по технике безопасности.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r w:rsidRPr="00CC311F">
              <w:rPr>
                <w:rFonts w:ascii="Times New Roman" w:hAnsi="Times New Roman" w:cs="Times New Roman"/>
                <w:sz w:val="28"/>
                <w:szCs w:val="28"/>
              </w:rPr>
              <w:t>ражнения на раскрепощение</w:t>
            </w:r>
          </w:p>
        </w:tc>
        <w:tc>
          <w:tcPr>
            <w:tcW w:w="1871" w:type="dxa"/>
          </w:tcPr>
          <w:p w14:paraId="7B0875B9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14:paraId="0E992FC6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25CA7242" w14:textId="77777777" w:rsidR="00F86D24" w:rsidRPr="00C66A43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Опрос,</w:t>
            </w:r>
          </w:p>
          <w:p w14:paraId="628E11B6" w14:textId="77777777" w:rsidR="00F86D24" w:rsidRPr="00C66A43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276" w:type="dxa"/>
          </w:tcPr>
          <w:p w14:paraId="7F4A54BF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D24" w:rsidRPr="00A126E9" w14:paraId="2DC8CBAC" w14:textId="77777777" w:rsidTr="004F3781">
        <w:trPr>
          <w:trHeight w:val="319"/>
        </w:trPr>
        <w:tc>
          <w:tcPr>
            <w:tcW w:w="534" w:type="dxa"/>
          </w:tcPr>
          <w:p w14:paraId="2261DF05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1FB57937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FF807E1" w14:textId="37DD8A00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предметом.  Развитие</w:t>
            </w:r>
            <w:r w:rsidRPr="00CC311F">
              <w:rPr>
                <w:rFonts w:ascii="Times New Roman" w:hAnsi="Times New Roman" w:cs="Times New Roman"/>
                <w:sz w:val="28"/>
                <w:szCs w:val="28"/>
              </w:rPr>
              <w:t xml:space="preserve"> воображени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871" w:type="dxa"/>
          </w:tcPr>
          <w:p w14:paraId="3952EE7F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14:paraId="3D945AF9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7F72DE51" w14:textId="77777777" w:rsidR="00F86D24" w:rsidRPr="00C66A43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74C7BDC9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D24" w:rsidRPr="00A126E9" w14:paraId="3F1929C9" w14:textId="77777777" w:rsidTr="004F3781">
        <w:trPr>
          <w:trHeight w:val="319"/>
        </w:trPr>
        <w:tc>
          <w:tcPr>
            <w:tcW w:w="534" w:type="dxa"/>
          </w:tcPr>
          <w:p w14:paraId="0B3A3E82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547CBD78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07D7FEE" w14:textId="34F8E5C9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C311F">
              <w:rPr>
                <w:rFonts w:ascii="Times New Roman" w:hAnsi="Times New Roman" w:cs="Times New Roman"/>
                <w:sz w:val="28"/>
                <w:szCs w:val="28"/>
              </w:rPr>
              <w:t xml:space="preserve">абота с воображением и импровизацией </w:t>
            </w:r>
          </w:p>
        </w:tc>
        <w:tc>
          <w:tcPr>
            <w:tcW w:w="1871" w:type="dxa"/>
          </w:tcPr>
          <w:p w14:paraId="79A1B768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14:paraId="4C060AD7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1EDAAFE7" w14:textId="77777777" w:rsidR="00F86D24" w:rsidRPr="00C66A43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276" w:type="dxa"/>
          </w:tcPr>
          <w:p w14:paraId="469AE392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D24" w:rsidRPr="00A126E9" w14:paraId="2E0108C4" w14:textId="77777777" w:rsidTr="004F3781">
        <w:trPr>
          <w:trHeight w:val="319"/>
        </w:trPr>
        <w:tc>
          <w:tcPr>
            <w:tcW w:w="534" w:type="dxa"/>
          </w:tcPr>
          <w:p w14:paraId="4364E461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109A2758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4E4271A" w14:textId="0A79183E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 с</w:t>
            </w:r>
            <w:r w:rsidRPr="00CB1A14">
              <w:rPr>
                <w:rFonts w:ascii="Times New Roman" w:hAnsi="Times New Roman" w:cs="Times New Roman"/>
                <w:sz w:val="28"/>
                <w:szCs w:val="28"/>
              </w:rPr>
              <w:t>ловесн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CB1A14">
              <w:rPr>
                <w:rFonts w:ascii="Times New Roman" w:hAnsi="Times New Roman" w:cs="Times New Roman"/>
                <w:sz w:val="28"/>
                <w:szCs w:val="28"/>
              </w:rPr>
              <w:t>импровизаци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ей. Выступление перед публикой</w:t>
            </w:r>
          </w:p>
        </w:tc>
        <w:tc>
          <w:tcPr>
            <w:tcW w:w="1871" w:type="dxa"/>
          </w:tcPr>
          <w:p w14:paraId="3FBCB28A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14:paraId="451A2469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16F3A68A" w14:textId="77777777" w:rsidR="00F86D24" w:rsidRPr="00C66A43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A43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276" w:type="dxa"/>
          </w:tcPr>
          <w:p w14:paraId="1C48C02C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D24" w:rsidRPr="00A126E9" w14:paraId="5FBA7BD1" w14:textId="77777777" w:rsidTr="004F3781">
        <w:trPr>
          <w:trHeight w:val="319"/>
        </w:trPr>
        <w:tc>
          <w:tcPr>
            <w:tcW w:w="534" w:type="dxa"/>
          </w:tcPr>
          <w:p w14:paraId="78BA0431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133FC676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0AD5DAF" w14:textId="3B1D0B9B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7F17">
              <w:rPr>
                <w:rFonts w:ascii="Times New Roman" w:hAnsi="Times New Roman" w:cs="Times New Roman"/>
                <w:sz w:val="28"/>
                <w:szCs w:val="28"/>
              </w:rPr>
              <w:t>Развитие навыков сценической культуры</w:t>
            </w:r>
          </w:p>
        </w:tc>
        <w:tc>
          <w:tcPr>
            <w:tcW w:w="1871" w:type="dxa"/>
          </w:tcPr>
          <w:p w14:paraId="65EFBA9E" w14:textId="16DA83C0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14:paraId="38D73A82" w14:textId="21BD9A3F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33EC516A" w14:textId="1B4FB0FA" w:rsidR="00F86D24" w:rsidRPr="00C66A43" w:rsidRDefault="00F86D24" w:rsidP="00F86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88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276" w:type="dxa"/>
          </w:tcPr>
          <w:p w14:paraId="0BFC0E3A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D24" w:rsidRPr="00A126E9" w14:paraId="14D5A314" w14:textId="77777777" w:rsidTr="004F3781">
        <w:trPr>
          <w:trHeight w:val="319"/>
        </w:trPr>
        <w:tc>
          <w:tcPr>
            <w:tcW w:w="534" w:type="dxa"/>
          </w:tcPr>
          <w:p w14:paraId="102CFC56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28D928F0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E0453C8" w14:textId="632C1DCD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C311F">
              <w:rPr>
                <w:rFonts w:ascii="Times New Roman" w:hAnsi="Times New Roman" w:cs="Times New Roman"/>
                <w:sz w:val="28"/>
                <w:szCs w:val="28"/>
              </w:rPr>
              <w:t>абота с воображением и импровизацией</w:t>
            </w:r>
          </w:p>
        </w:tc>
        <w:tc>
          <w:tcPr>
            <w:tcW w:w="1871" w:type="dxa"/>
          </w:tcPr>
          <w:p w14:paraId="770EFC44" w14:textId="04CF8122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14:paraId="14F0AA07" w14:textId="4D98370F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6FB7829E" w14:textId="0165A3B5" w:rsidR="00F86D24" w:rsidRPr="00C66A43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88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276" w:type="dxa"/>
          </w:tcPr>
          <w:p w14:paraId="6E1ACA73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D24" w:rsidRPr="00A126E9" w14:paraId="614F75D3" w14:textId="77777777" w:rsidTr="004F3781">
        <w:trPr>
          <w:trHeight w:val="319"/>
        </w:trPr>
        <w:tc>
          <w:tcPr>
            <w:tcW w:w="534" w:type="dxa"/>
          </w:tcPr>
          <w:p w14:paraId="62DDEF22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772BE661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32212E" w14:textId="064AFF38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7F17">
              <w:rPr>
                <w:rFonts w:ascii="Times New Roman" w:hAnsi="Times New Roman" w:cs="Times New Roman"/>
                <w:sz w:val="28"/>
                <w:szCs w:val="28"/>
              </w:rPr>
              <w:t>Развитие навыков сценической культуры. Работа над художественным образом в произведении.</w:t>
            </w:r>
          </w:p>
        </w:tc>
        <w:tc>
          <w:tcPr>
            <w:tcW w:w="1871" w:type="dxa"/>
          </w:tcPr>
          <w:p w14:paraId="202FCAFD" w14:textId="22425CC1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14:paraId="648B0740" w14:textId="30FA8969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4A21D0F" w14:textId="526B4B4D" w:rsidR="00F86D24" w:rsidRPr="00C66A43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88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276" w:type="dxa"/>
          </w:tcPr>
          <w:p w14:paraId="1A419720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D24" w:rsidRPr="00A126E9" w14:paraId="54D47EFD" w14:textId="77777777" w:rsidTr="004F3781">
        <w:trPr>
          <w:trHeight w:val="319"/>
        </w:trPr>
        <w:tc>
          <w:tcPr>
            <w:tcW w:w="534" w:type="dxa"/>
          </w:tcPr>
          <w:p w14:paraId="4067F944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6FD288D5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AD83921" w14:textId="214E3405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предметом</w:t>
            </w:r>
          </w:p>
        </w:tc>
        <w:tc>
          <w:tcPr>
            <w:tcW w:w="1871" w:type="dxa"/>
          </w:tcPr>
          <w:p w14:paraId="54149A9A" w14:textId="731A79F3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14:paraId="357BEA46" w14:textId="7F973559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6DD76195" w14:textId="3536ACA0" w:rsidR="00F86D24" w:rsidRPr="00C66A43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88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276" w:type="dxa"/>
          </w:tcPr>
          <w:p w14:paraId="7AC78F61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D24" w:rsidRPr="00A126E9" w14:paraId="693FD7A3" w14:textId="77777777" w:rsidTr="004F3781">
        <w:trPr>
          <w:trHeight w:val="319"/>
        </w:trPr>
        <w:tc>
          <w:tcPr>
            <w:tcW w:w="534" w:type="dxa"/>
          </w:tcPr>
          <w:p w14:paraId="309400E2" w14:textId="51407DA0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38F29D31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853864" w14:textId="502E5618" w:rsidR="00F86D24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 с</w:t>
            </w:r>
            <w:r w:rsidRPr="00CB1A14">
              <w:rPr>
                <w:rFonts w:ascii="Times New Roman" w:hAnsi="Times New Roman" w:cs="Times New Roman"/>
                <w:sz w:val="28"/>
                <w:szCs w:val="28"/>
              </w:rPr>
              <w:t>ловесн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CB1A14">
              <w:rPr>
                <w:rFonts w:ascii="Times New Roman" w:hAnsi="Times New Roman" w:cs="Times New Roman"/>
                <w:sz w:val="28"/>
                <w:szCs w:val="28"/>
              </w:rPr>
              <w:t>импровизаци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1871" w:type="dxa"/>
          </w:tcPr>
          <w:p w14:paraId="67D13B21" w14:textId="0D8952E4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14:paraId="60D642EB" w14:textId="683DA35B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16D21AB9" w14:textId="1FB0D28C" w:rsidR="00F86D24" w:rsidRPr="00C66A43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88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276" w:type="dxa"/>
          </w:tcPr>
          <w:p w14:paraId="1557ED86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D24" w:rsidRPr="00A126E9" w14:paraId="4F44E146" w14:textId="77777777" w:rsidTr="004F3781">
        <w:trPr>
          <w:trHeight w:val="319"/>
        </w:trPr>
        <w:tc>
          <w:tcPr>
            <w:tcW w:w="534" w:type="dxa"/>
          </w:tcPr>
          <w:p w14:paraId="0F9AE487" w14:textId="1D7017A2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443DC764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1171196" w14:textId="1CA9ABFD" w:rsidR="00F86D24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C311F">
              <w:rPr>
                <w:rFonts w:ascii="Times New Roman" w:hAnsi="Times New Roman" w:cs="Times New Roman"/>
                <w:sz w:val="28"/>
                <w:szCs w:val="28"/>
              </w:rPr>
              <w:t xml:space="preserve">абота с воображением и </w:t>
            </w:r>
            <w:r w:rsidRPr="00CC31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импровизацией</w:t>
            </w:r>
          </w:p>
        </w:tc>
        <w:tc>
          <w:tcPr>
            <w:tcW w:w="1871" w:type="dxa"/>
          </w:tcPr>
          <w:p w14:paraId="3D0A5B31" w14:textId="5D89FB55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992" w:type="dxa"/>
          </w:tcPr>
          <w:p w14:paraId="51594D60" w14:textId="117BC7BF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69FA4F43" w14:textId="54AA9206" w:rsidR="00F86D24" w:rsidRPr="00C66A43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88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276" w:type="dxa"/>
          </w:tcPr>
          <w:p w14:paraId="42BFB30D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D24" w:rsidRPr="00A126E9" w14:paraId="01AC4F82" w14:textId="77777777" w:rsidTr="004F3781">
        <w:trPr>
          <w:trHeight w:val="319"/>
        </w:trPr>
        <w:tc>
          <w:tcPr>
            <w:tcW w:w="534" w:type="dxa"/>
          </w:tcPr>
          <w:p w14:paraId="59128486" w14:textId="7D4D95EA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992" w:type="dxa"/>
          </w:tcPr>
          <w:p w14:paraId="3672DEB3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FD64095" w14:textId="3437D783" w:rsidR="00F86D24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Театральные этюды</w:t>
            </w:r>
          </w:p>
        </w:tc>
        <w:tc>
          <w:tcPr>
            <w:tcW w:w="1871" w:type="dxa"/>
          </w:tcPr>
          <w:p w14:paraId="09787FE1" w14:textId="2EB0CD64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14:paraId="6ECE9601" w14:textId="4FC44DAB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65D9835" w14:textId="38E478E1" w:rsidR="00F86D24" w:rsidRPr="00C66A43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88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276" w:type="dxa"/>
          </w:tcPr>
          <w:p w14:paraId="4FA4D5D6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D24" w:rsidRPr="00A126E9" w14:paraId="3293A91F" w14:textId="77777777" w:rsidTr="004F3781">
        <w:trPr>
          <w:trHeight w:val="319"/>
        </w:trPr>
        <w:tc>
          <w:tcPr>
            <w:tcW w:w="534" w:type="dxa"/>
          </w:tcPr>
          <w:p w14:paraId="70F2AE2C" w14:textId="71E51465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14:paraId="2910BF94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2925255" w14:textId="5D5384D2" w:rsidR="00F86D24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F17">
              <w:rPr>
                <w:rFonts w:ascii="Times New Roman" w:hAnsi="Times New Roman" w:cs="Times New Roman"/>
                <w:sz w:val="28"/>
                <w:szCs w:val="28"/>
              </w:rPr>
              <w:t>Сценическая речь. Дикция</w:t>
            </w:r>
          </w:p>
        </w:tc>
        <w:tc>
          <w:tcPr>
            <w:tcW w:w="1871" w:type="dxa"/>
          </w:tcPr>
          <w:p w14:paraId="426D37E2" w14:textId="2FFE2ED3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14:paraId="7305AAFF" w14:textId="45571B62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3B7DFDEF" w14:textId="39C26A6D" w:rsidR="00F86D24" w:rsidRPr="00C66A43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88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276" w:type="dxa"/>
          </w:tcPr>
          <w:p w14:paraId="6B83990E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D24" w:rsidRPr="00A126E9" w14:paraId="52CDB7CB" w14:textId="77777777" w:rsidTr="004F3781">
        <w:trPr>
          <w:trHeight w:val="319"/>
        </w:trPr>
        <w:tc>
          <w:tcPr>
            <w:tcW w:w="534" w:type="dxa"/>
          </w:tcPr>
          <w:p w14:paraId="22A2641C" w14:textId="1A3F4F13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14:paraId="4AE75020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6F9C02E" w14:textId="681B4A06" w:rsidR="00F86D24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C311F">
              <w:rPr>
                <w:rFonts w:ascii="Times New Roman" w:hAnsi="Times New Roman" w:cs="Times New Roman"/>
                <w:sz w:val="28"/>
                <w:szCs w:val="28"/>
              </w:rPr>
              <w:t>абота с воображением и импровизацией</w:t>
            </w:r>
          </w:p>
        </w:tc>
        <w:tc>
          <w:tcPr>
            <w:tcW w:w="1871" w:type="dxa"/>
          </w:tcPr>
          <w:p w14:paraId="564E7568" w14:textId="727999AF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14:paraId="1AFB08AD" w14:textId="3E09B05B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2B888BEC" w14:textId="14BF6E8D" w:rsidR="00F86D24" w:rsidRPr="00C66A43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88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276" w:type="dxa"/>
          </w:tcPr>
          <w:p w14:paraId="306CA39E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D24" w:rsidRPr="00A126E9" w14:paraId="7EDFBFF0" w14:textId="77777777" w:rsidTr="004F3781">
        <w:trPr>
          <w:trHeight w:val="319"/>
        </w:trPr>
        <w:tc>
          <w:tcPr>
            <w:tcW w:w="534" w:type="dxa"/>
          </w:tcPr>
          <w:p w14:paraId="77188866" w14:textId="71B53970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14:paraId="03359EC1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B180298" w14:textId="13F17C1A" w:rsidR="00F86D24" w:rsidRPr="00E30DCD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командах. Работа над эмоциональным раскрепощением.</w:t>
            </w:r>
          </w:p>
        </w:tc>
        <w:tc>
          <w:tcPr>
            <w:tcW w:w="1871" w:type="dxa"/>
          </w:tcPr>
          <w:p w14:paraId="232848B4" w14:textId="2B2DF50E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992" w:type="dxa"/>
          </w:tcPr>
          <w:p w14:paraId="5B79F6CF" w14:textId="46FF429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70FE3FBC" w14:textId="2A460E1B" w:rsidR="00F86D24" w:rsidRPr="00C66A43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88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276" w:type="dxa"/>
          </w:tcPr>
          <w:p w14:paraId="64DFF5A6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D24" w:rsidRPr="00A126E9" w14:paraId="7F2FDE04" w14:textId="77777777" w:rsidTr="004F3781">
        <w:trPr>
          <w:trHeight w:val="319"/>
        </w:trPr>
        <w:tc>
          <w:tcPr>
            <w:tcW w:w="534" w:type="dxa"/>
          </w:tcPr>
          <w:p w14:paraId="550C6808" w14:textId="76B6CC1C" w:rsidR="00F86D24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57FFE3CE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ED33B11" w14:textId="3232ACDD" w:rsidR="00F86D24" w:rsidRDefault="00F86D24" w:rsidP="00F86D24">
            <w:pPr>
              <w:pStyle w:val="a8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 творческих номеров</w:t>
            </w:r>
          </w:p>
        </w:tc>
        <w:tc>
          <w:tcPr>
            <w:tcW w:w="1871" w:type="dxa"/>
          </w:tcPr>
          <w:p w14:paraId="588DBDDC" w14:textId="77777777" w:rsidR="00F86D24" w:rsidRPr="00000E6F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0B99416" w14:textId="77777777" w:rsidR="00F86D24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A72F0CC" w14:textId="77777777" w:rsidR="00F86D24" w:rsidRPr="00C66A43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8CB606" w14:textId="77777777" w:rsidR="00F86D24" w:rsidRPr="00A126E9" w:rsidRDefault="00F86D24" w:rsidP="00F86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D343D6" w14:textId="77777777" w:rsidR="0082622F" w:rsidRDefault="0082622F" w:rsidP="004409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DE4715" w14:textId="77777777" w:rsidR="0082622F" w:rsidRPr="004F3781" w:rsidRDefault="0082622F" w:rsidP="004409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59980A" w14:textId="4C10734D" w:rsidR="0082622F" w:rsidRDefault="0082622F" w:rsidP="004F37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3781">
        <w:rPr>
          <w:rFonts w:ascii="Times New Roman" w:hAnsi="Times New Roman" w:cs="Times New Roman"/>
          <w:b/>
          <w:color w:val="000000"/>
          <w:sz w:val="28"/>
          <w:szCs w:val="28"/>
        </w:rPr>
        <w:t>План воспитательной работы</w:t>
      </w:r>
    </w:p>
    <w:p w14:paraId="3D90D377" w14:textId="77777777" w:rsidR="004F3781" w:rsidRPr="004F3781" w:rsidRDefault="004F3781" w:rsidP="004F37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AA64E" w14:textId="77777777" w:rsidR="0082622F" w:rsidRDefault="0082622F" w:rsidP="00440943">
      <w:pPr>
        <w:pStyle w:val="a9"/>
        <w:ind w:firstLine="360"/>
        <w:rPr>
          <w:szCs w:val="28"/>
        </w:rPr>
      </w:pPr>
      <w:r w:rsidRPr="001B7CAB">
        <w:rPr>
          <w:szCs w:val="28"/>
        </w:rPr>
        <w:t>1. Тематические бесед</w:t>
      </w:r>
      <w:r>
        <w:rPr>
          <w:szCs w:val="28"/>
        </w:rPr>
        <w:t>ы по ПДД, пожарной безопасности.</w:t>
      </w:r>
      <w:r w:rsidRPr="001B7CAB">
        <w:rPr>
          <w:szCs w:val="28"/>
        </w:rPr>
        <w:t xml:space="preserve"> </w:t>
      </w:r>
    </w:p>
    <w:p w14:paraId="583ABCAD" w14:textId="77777777" w:rsidR="0082622F" w:rsidRPr="001B7CAB" w:rsidRDefault="0082622F" w:rsidP="00440943">
      <w:pPr>
        <w:pStyle w:val="a9"/>
        <w:ind w:firstLine="360"/>
        <w:rPr>
          <w:szCs w:val="28"/>
        </w:rPr>
      </w:pPr>
      <w:r w:rsidRPr="001B7CAB">
        <w:rPr>
          <w:szCs w:val="28"/>
        </w:rPr>
        <w:t>2. Публикации в социальных сетях и на сайте Центра «Юность» о работе кружка.</w:t>
      </w:r>
    </w:p>
    <w:p w14:paraId="6065177B" w14:textId="617AD802" w:rsidR="0082622F" w:rsidRPr="001B7CAB" w:rsidRDefault="0082622F" w:rsidP="00440943">
      <w:pPr>
        <w:pStyle w:val="a9"/>
        <w:ind w:firstLine="360"/>
        <w:rPr>
          <w:szCs w:val="28"/>
        </w:rPr>
      </w:pPr>
      <w:r w:rsidRPr="001B7CAB">
        <w:rPr>
          <w:szCs w:val="28"/>
        </w:rPr>
        <w:t xml:space="preserve">3. Индивидуальная работа с детьми: оказание помощи учащимся, имеющим </w:t>
      </w:r>
      <w:r w:rsidR="00DA02E0">
        <w:rPr>
          <w:szCs w:val="28"/>
        </w:rPr>
        <w:t xml:space="preserve">затруднения в овладении техники </w:t>
      </w:r>
      <w:r w:rsidR="00440943">
        <w:rPr>
          <w:szCs w:val="28"/>
        </w:rPr>
        <w:t>импровизации</w:t>
      </w:r>
      <w:r w:rsidR="00DA02E0">
        <w:rPr>
          <w:szCs w:val="28"/>
        </w:rPr>
        <w:t>.</w:t>
      </w:r>
    </w:p>
    <w:p w14:paraId="2142B356" w14:textId="35DDB287" w:rsidR="0082622F" w:rsidRPr="001B7CAB" w:rsidRDefault="0082622F" w:rsidP="00440943">
      <w:pPr>
        <w:pStyle w:val="a9"/>
        <w:ind w:firstLine="360"/>
        <w:rPr>
          <w:szCs w:val="28"/>
        </w:rPr>
      </w:pPr>
      <w:r w:rsidRPr="001B7CAB">
        <w:rPr>
          <w:szCs w:val="28"/>
        </w:rPr>
        <w:t xml:space="preserve">4. Мероприятия, направленные на развитие </w:t>
      </w:r>
      <w:r w:rsidR="00DA02E0">
        <w:rPr>
          <w:szCs w:val="28"/>
        </w:rPr>
        <w:t xml:space="preserve">здорового образа </w:t>
      </w:r>
      <w:r w:rsidR="00440943">
        <w:rPr>
          <w:szCs w:val="28"/>
        </w:rPr>
        <w:t xml:space="preserve">жизни: </w:t>
      </w:r>
      <w:r w:rsidR="00440943" w:rsidRPr="001B7CAB">
        <w:rPr>
          <w:szCs w:val="28"/>
        </w:rPr>
        <w:t>игры</w:t>
      </w:r>
      <w:r w:rsidRPr="001B7CAB">
        <w:rPr>
          <w:szCs w:val="28"/>
        </w:rPr>
        <w:t>, упражнения</w:t>
      </w:r>
      <w:r w:rsidR="00DA02E0">
        <w:rPr>
          <w:szCs w:val="28"/>
        </w:rPr>
        <w:t>.</w:t>
      </w:r>
    </w:p>
    <w:p w14:paraId="16E6A211" w14:textId="77777777" w:rsidR="0082622F" w:rsidRPr="001B7CAB" w:rsidRDefault="0082622F" w:rsidP="00440943">
      <w:pPr>
        <w:pStyle w:val="a9"/>
        <w:ind w:firstLine="360"/>
        <w:rPr>
          <w:szCs w:val="28"/>
        </w:rPr>
      </w:pPr>
      <w:r w:rsidRPr="001B7CAB">
        <w:rPr>
          <w:szCs w:val="28"/>
        </w:rPr>
        <w:t>5. Индивидуальные консультации для родителей и законных представителей детей.</w:t>
      </w:r>
    </w:p>
    <w:p w14:paraId="28E42604" w14:textId="77777777" w:rsidR="00AE3A0E" w:rsidRPr="00271FA0" w:rsidRDefault="00AE3A0E" w:rsidP="004409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FA0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3933800" w14:textId="3A35BECA" w:rsidR="00AE3A0E" w:rsidRPr="004F3781" w:rsidRDefault="00AE3A0E" w:rsidP="0044094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781">
        <w:rPr>
          <w:rFonts w:ascii="Times New Roman" w:hAnsi="Times New Roman" w:cs="Times New Roman"/>
          <w:b/>
          <w:sz w:val="28"/>
          <w:szCs w:val="28"/>
        </w:rPr>
        <w:lastRenderedPageBreak/>
        <w:t>Списки рекомендуемой литературы для учащихся:</w:t>
      </w:r>
    </w:p>
    <w:p w14:paraId="04BD82C7" w14:textId="77777777" w:rsidR="004F3781" w:rsidRPr="004F3781" w:rsidRDefault="004F3781" w:rsidP="0044094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B7B1B5" w14:textId="2F340F36" w:rsidR="00440943" w:rsidRPr="004F3781" w:rsidRDefault="0044094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781">
        <w:rPr>
          <w:rFonts w:ascii="Times New Roman" w:hAnsi="Times New Roman" w:cs="Times New Roman"/>
          <w:sz w:val="28"/>
          <w:szCs w:val="28"/>
        </w:rPr>
        <w:t>1. Булатова О.С. Педагогический артистизм: учеб</w:t>
      </w:r>
      <w:proofErr w:type="gramStart"/>
      <w:r w:rsidRPr="004F37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37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378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F3781">
        <w:rPr>
          <w:rFonts w:ascii="Times New Roman" w:hAnsi="Times New Roman" w:cs="Times New Roman"/>
          <w:sz w:val="28"/>
          <w:szCs w:val="28"/>
        </w:rPr>
        <w:t xml:space="preserve">особие для студентов </w:t>
      </w:r>
      <w:proofErr w:type="spellStart"/>
      <w:r w:rsidRPr="004F3781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4F3781">
        <w:rPr>
          <w:rFonts w:ascii="Times New Roman" w:hAnsi="Times New Roman" w:cs="Times New Roman"/>
          <w:sz w:val="28"/>
          <w:szCs w:val="28"/>
        </w:rPr>
        <w:t>. пед. учеб. заведений. М.</w:t>
      </w:r>
      <w:proofErr w:type="gramStart"/>
      <w:r w:rsidRPr="004F37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F3781">
        <w:rPr>
          <w:rFonts w:ascii="Times New Roman" w:hAnsi="Times New Roman" w:cs="Times New Roman"/>
          <w:sz w:val="28"/>
          <w:szCs w:val="28"/>
        </w:rPr>
        <w:t xml:space="preserve"> Академия, 2001. 240с.</w:t>
      </w:r>
    </w:p>
    <w:p w14:paraId="2BF2BF73" w14:textId="61FF16B1" w:rsidR="00440943" w:rsidRPr="004F3781" w:rsidRDefault="0044094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781">
        <w:rPr>
          <w:rFonts w:ascii="Times New Roman" w:hAnsi="Times New Roman" w:cs="Times New Roman"/>
          <w:sz w:val="28"/>
          <w:szCs w:val="28"/>
        </w:rPr>
        <w:t>2. Ветлугина Н. А. Музыкальное развитие ребенка. М.</w:t>
      </w:r>
      <w:proofErr w:type="gramStart"/>
      <w:r w:rsidRPr="004F37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F3781">
        <w:rPr>
          <w:rFonts w:ascii="Times New Roman" w:hAnsi="Times New Roman" w:cs="Times New Roman"/>
          <w:sz w:val="28"/>
          <w:szCs w:val="28"/>
        </w:rPr>
        <w:t xml:space="preserve"> Просвещение, 1967. 415 с.</w:t>
      </w:r>
    </w:p>
    <w:p w14:paraId="1AA75AF3" w14:textId="19F8A2B7" w:rsidR="00440943" w:rsidRPr="004F3781" w:rsidRDefault="0044094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781">
        <w:rPr>
          <w:rFonts w:ascii="Times New Roman" w:hAnsi="Times New Roman" w:cs="Times New Roman"/>
          <w:sz w:val="28"/>
          <w:szCs w:val="28"/>
        </w:rPr>
        <w:t>3. Волобуева А.С. Артистизм вокалиста как результат педагогической работы // Сборник материалов третьего всероссийского с международным участием научного студенческого форума факультета иску</w:t>
      </w:r>
      <w:proofErr w:type="gramStart"/>
      <w:r w:rsidRPr="004F3781">
        <w:rPr>
          <w:rFonts w:ascii="Times New Roman" w:hAnsi="Times New Roman" w:cs="Times New Roman"/>
          <w:sz w:val="28"/>
          <w:szCs w:val="28"/>
        </w:rPr>
        <w:t>сств / гл</w:t>
      </w:r>
      <w:proofErr w:type="gramEnd"/>
      <w:r w:rsidRPr="004F3781">
        <w:rPr>
          <w:rFonts w:ascii="Times New Roman" w:hAnsi="Times New Roman" w:cs="Times New Roman"/>
          <w:sz w:val="28"/>
          <w:szCs w:val="28"/>
        </w:rPr>
        <w:t xml:space="preserve">. ред. М.Л. </w:t>
      </w:r>
      <w:proofErr w:type="spellStart"/>
      <w:r w:rsidRPr="004F3781">
        <w:rPr>
          <w:rFonts w:ascii="Times New Roman" w:hAnsi="Times New Roman" w:cs="Times New Roman"/>
          <w:sz w:val="28"/>
          <w:szCs w:val="28"/>
        </w:rPr>
        <w:t>Космовская</w:t>
      </w:r>
      <w:proofErr w:type="spellEnd"/>
      <w:r w:rsidRPr="004F3781">
        <w:rPr>
          <w:rFonts w:ascii="Times New Roman" w:hAnsi="Times New Roman" w:cs="Times New Roman"/>
          <w:sz w:val="28"/>
          <w:szCs w:val="28"/>
        </w:rPr>
        <w:t xml:space="preserve">. Курск, 2017. С. 105-108. </w:t>
      </w:r>
    </w:p>
    <w:p w14:paraId="2158CA49" w14:textId="2BE7CB61" w:rsidR="00440943" w:rsidRPr="004F3781" w:rsidRDefault="0044094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781">
        <w:rPr>
          <w:rFonts w:ascii="Times New Roman" w:hAnsi="Times New Roman" w:cs="Times New Roman"/>
          <w:sz w:val="28"/>
          <w:szCs w:val="28"/>
        </w:rPr>
        <w:t>4. Выготский Л.С. Воображение и творчество в детском возрасте: Психологический очерк. 3-е изд. М.: Просвещение, 1991. 93 с.</w:t>
      </w:r>
    </w:p>
    <w:p w14:paraId="66551A39" w14:textId="2735DF14" w:rsidR="00440943" w:rsidRPr="004F3781" w:rsidRDefault="0044094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781">
        <w:rPr>
          <w:rFonts w:ascii="Times New Roman" w:hAnsi="Times New Roman" w:cs="Times New Roman"/>
          <w:sz w:val="28"/>
          <w:szCs w:val="28"/>
        </w:rPr>
        <w:t>5. Гиппиус С.В. Актёрский тренинг. Гимнастика чувств. СПб</w:t>
      </w:r>
      <w:proofErr w:type="gramStart"/>
      <w:r w:rsidRPr="004F3781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4F3781">
        <w:rPr>
          <w:rFonts w:ascii="Times New Roman" w:hAnsi="Times New Roman" w:cs="Times New Roman"/>
          <w:sz w:val="28"/>
          <w:szCs w:val="28"/>
        </w:rPr>
        <w:t>ПраймЕВРОЗНАК</w:t>
      </w:r>
      <w:proofErr w:type="spellEnd"/>
      <w:r w:rsidRPr="004F3781">
        <w:rPr>
          <w:rFonts w:ascii="Times New Roman" w:hAnsi="Times New Roman" w:cs="Times New Roman"/>
          <w:sz w:val="28"/>
          <w:szCs w:val="28"/>
        </w:rPr>
        <w:t>, 2007. 377 с.</w:t>
      </w:r>
    </w:p>
    <w:p w14:paraId="69DBF663" w14:textId="2F40680E" w:rsidR="00440943" w:rsidRPr="004F3781" w:rsidRDefault="0044094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781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F3781">
        <w:rPr>
          <w:rFonts w:ascii="Times New Roman" w:hAnsi="Times New Roman" w:cs="Times New Roman"/>
          <w:sz w:val="28"/>
          <w:szCs w:val="28"/>
        </w:rPr>
        <w:t>Гребельная</w:t>
      </w:r>
      <w:proofErr w:type="spellEnd"/>
      <w:r w:rsidRPr="004F3781">
        <w:rPr>
          <w:rFonts w:ascii="Times New Roman" w:hAnsi="Times New Roman" w:cs="Times New Roman"/>
          <w:sz w:val="28"/>
          <w:szCs w:val="28"/>
        </w:rPr>
        <w:t xml:space="preserve"> В.М. Работа режиссера над пластической выразительностью актера при постановке эстрадного вокального номера // Театр. Живопись. Кино. Музыка. М.: Российский университет театрального искусства – ГИТИС, 2011. №1. С. 46-61</w:t>
      </w:r>
    </w:p>
    <w:p w14:paraId="36883392" w14:textId="07019372" w:rsidR="00440943" w:rsidRPr="004F3781" w:rsidRDefault="0044094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78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4F3781">
        <w:rPr>
          <w:rFonts w:ascii="Times New Roman" w:hAnsi="Times New Roman" w:cs="Times New Roman"/>
          <w:sz w:val="28"/>
          <w:szCs w:val="28"/>
        </w:rPr>
        <w:t>Изюрова</w:t>
      </w:r>
      <w:proofErr w:type="spellEnd"/>
      <w:r w:rsidRPr="004F3781">
        <w:rPr>
          <w:rFonts w:ascii="Times New Roman" w:hAnsi="Times New Roman" w:cs="Times New Roman"/>
          <w:sz w:val="28"/>
          <w:szCs w:val="28"/>
        </w:rPr>
        <w:t xml:space="preserve"> О.С. Детская вокальная эстрада в системе дополнительного образования // Известия Российского государственного педагогического университета им. А. И. Герцена: научный журнал, 2009. №102. С. 184-187.</w:t>
      </w:r>
    </w:p>
    <w:p w14:paraId="222F2854" w14:textId="1FD39B13" w:rsidR="00440943" w:rsidRPr="004F3781" w:rsidRDefault="0044094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781">
        <w:rPr>
          <w:rFonts w:ascii="Times New Roman" w:hAnsi="Times New Roman" w:cs="Times New Roman"/>
          <w:sz w:val="28"/>
          <w:szCs w:val="28"/>
        </w:rPr>
        <w:t>8. Кнебель М. О. Слово о творчестве актера: Учебное пособие. СПб</w:t>
      </w:r>
      <w:proofErr w:type="gramStart"/>
      <w:r w:rsidRPr="004F3781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4F3781">
        <w:rPr>
          <w:rFonts w:ascii="Times New Roman" w:hAnsi="Times New Roman" w:cs="Times New Roman"/>
          <w:sz w:val="28"/>
          <w:szCs w:val="28"/>
        </w:rPr>
        <w:t>Лань, 2017. 152 с.</w:t>
      </w:r>
    </w:p>
    <w:p w14:paraId="062AF284" w14:textId="3999AFD0" w:rsidR="00440943" w:rsidRPr="004F3781" w:rsidRDefault="0044094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781">
        <w:rPr>
          <w:rFonts w:ascii="Times New Roman" w:hAnsi="Times New Roman" w:cs="Times New Roman"/>
          <w:sz w:val="28"/>
          <w:szCs w:val="28"/>
        </w:rPr>
        <w:t>9. Козлов Н.И. О пластической культуре эстрадного вокалиста // Известия российского государственного педагогического университета им. А.И. Герцена. СПб</w:t>
      </w:r>
      <w:proofErr w:type="gramStart"/>
      <w:r w:rsidRPr="004F3781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4F3781">
        <w:rPr>
          <w:rFonts w:ascii="Times New Roman" w:hAnsi="Times New Roman" w:cs="Times New Roman"/>
          <w:sz w:val="28"/>
          <w:szCs w:val="28"/>
        </w:rPr>
        <w:t>Российский государственный педагогический университет им.</w:t>
      </w:r>
    </w:p>
    <w:p w14:paraId="37D1CDAA" w14:textId="352D5470" w:rsidR="00CA4C77" w:rsidRPr="004F3781" w:rsidRDefault="00440943" w:rsidP="00440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781">
        <w:rPr>
          <w:rFonts w:ascii="Times New Roman" w:hAnsi="Times New Roman" w:cs="Times New Roman"/>
          <w:sz w:val="28"/>
          <w:szCs w:val="28"/>
        </w:rPr>
        <w:t>10. Люблинская А. А. Детская психология. Учебное пособие для студентов педагогических ин-тов. М.: Просвещение, 1971. 415 с.</w:t>
      </w:r>
    </w:p>
    <w:p w14:paraId="06CBB36D" w14:textId="77777777" w:rsidR="00C42669" w:rsidRPr="00AE3A0E" w:rsidRDefault="00AE3A0E" w:rsidP="004409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42669" w:rsidRPr="00AE3A0E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1D923" w14:textId="77777777" w:rsidR="00D95A60" w:rsidRDefault="00D95A60" w:rsidP="00AE3A0E">
      <w:pPr>
        <w:spacing w:after="0" w:line="240" w:lineRule="auto"/>
      </w:pPr>
      <w:r>
        <w:separator/>
      </w:r>
    </w:p>
  </w:endnote>
  <w:endnote w:type="continuationSeparator" w:id="0">
    <w:p w14:paraId="766266F7" w14:textId="77777777" w:rsidR="00D95A60" w:rsidRDefault="00D95A60" w:rsidP="00AE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291333"/>
      <w:docPartObj>
        <w:docPartGallery w:val="Page Numbers (Bottom of Page)"/>
        <w:docPartUnique/>
      </w:docPartObj>
    </w:sdtPr>
    <w:sdtEndPr/>
    <w:sdtContent>
      <w:p w14:paraId="7D053493" w14:textId="77777777" w:rsidR="00AE3A0E" w:rsidRDefault="00AE3A0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246">
          <w:rPr>
            <w:noProof/>
          </w:rPr>
          <w:t>11</w:t>
        </w:r>
        <w:r>
          <w:fldChar w:fldCharType="end"/>
        </w:r>
      </w:p>
    </w:sdtContent>
  </w:sdt>
  <w:p w14:paraId="4BBEF14C" w14:textId="77777777" w:rsidR="00AE3A0E" w:rsidRDefault="00AE3A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7D942" w14:textId="77777777" w:rsidR="00D95A60" w:rsidRDefault="00D95A60" w:rsidP="00AE3A0E">
      <w:pPr>
        <w:spacing w:after="0" w:line="240" w:lineRule="auto"/>
      </w:pPr>
      <w:r>
        <w:separator/>
      </w:r>
    </w:p>
  </w:footnote>
  <w:footnote w:type="continuationSeparator" w:id="0">
    <w:p w14:paraId="0281DFF3" w14:textId="77777777" w:rsidR="00D95A60" w:rsidRDefault="00D95A60" w:rsidP="00AE3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D514D"/>
    <w:multiLevelType w:val="multilevel"/>
    <w:tmpl w:val="C8C6D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7C"/>
    <w:rsid w:val="00000E6F"/>
    <w:rsid w:val="0010618A"/>
    <w:rsid w:val="0010626C"/>
    <w:rsid w:val="00152F0A"/>
    <w:rsid w:val="00162944"/>
    <w:rsid w:val="001F44F2"/>
    <w:rsid w:val="002639C3"/>
    <w:rsid w:val="00271FA0"/>
    <w:rsid w:val="002D410A"/>
    <w:rsid w:val="003012E9"/>
    <w:rsid w:val="00301624"/>
    <w:rsid w:val="00361D32"/>
    <w:rsid w:val="003926A5"/>
    <w:rsid w:val="003A0E1D"/>
    <w:rsid w:val="003E42F7"/>
    <w:rsid w:val="003F4E15"/>
    <w:rsid w:val="00410C02"/>
    <w:rsid w:val="00440943"/>
    <w:rsid w:val="00462B83"/>
    <w:rsid w:val="004F3781"/>
    <w:rsid w:val="0050594D"/>
    <w:rsid w:val="00521503"/>
    <w:rsid w:val="0056352F"/>
    <w:rsid w:val="005E57C8"/>
    <w:rsid w:val="0060486C"/>
    <w:rsid w:val="006C0043"/>
    <w:rsid w:val="00713887"/>
    <w:rsid w:val="0073266E"/>
    <w:rsid w:val="00794889"/>
    <w:rsid w:val="007E10B6"/>
    <w:rsid w:val="008254F9"/>
    <w:rsid w:val="0082622F"/>
    <w:rsid w:val="008B02DE"/>
    <w:rsid w:val="008B34D9"/>
    <w:rsid w:val="008F4B3B"/>
    <w:rsid w:val="00903270"/>
    <w:rsid w:val="00915596"/>
    <w:rsid w:val="00944A75"/>
    <w:rsid w:val="009D3B7C"/>
    <w:rsid w:val="009E598A"/>
    <w:rsid w:val="00A0059B"/>
    <w:rsid w:val="00A04F27"/>
    <w:rsid w:val="00A072A6"/>
    <w:rsid w:val="00AB1B90"/>
    <w:rsid w:val="00AD219C"/>
    <w:rsid w:val="00AE3A0E"/>
    <w:rsid w:val="00B81331"/>
    <w:rsid w:val="00C17D76"/>
    <w:rsid w:val="00C17F17"/>
    <w:rsid w:val="00C42246"/>
    <w:rsid w:val="00C42669"/>
    <w:rsid w:val="00C430BE"/>
    <w:rsid w:val="00C45D6D"/>
    <w:rsid w:val="00C80C4C"/>
    <w:rsid w:val="00CA4C77"/>
    <w:rsid w:val="00CB1A14"/>
    <w:rsid w:val="00CC311F"/>
    <w:rsid w:val="00D93008"/>
    <w:rsid w:val="00D95A60"/>
    <w:rsid w:val="00DA02E0"/>
    <w:rsid w:val="00E86346"/>
    <w:rsid w:val="00EB13F5"/>
    <w:rsid w:val="00EB6C85"/>
    <w:rsid w:val="00F20DEC"/>
    <w:rsid w:val="00F86D24"/>
    <w:rsid w:val="00F871C8"/>
    <w:rsid w:val="00F8766D"/>
    <w:rsid w:val="00FB133C"/>
    <w:rsid w:val="00FC1229"/>
    <w:rsid w:val="00FC7789"/>
    <w:rsid w:val="00FD3906"/>
    <w:rsid w:val="00FD4146"/>
    <w:rsid w:val="00FF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00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3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3A0E"/>
  </w:style>
  <w:style w:type="paragraph" w:styleId="a6">
    <w:name w:val="footer"/>
    <w:basedOn w:val="a"/>
    <w:link w:val="a7"/>
    <w:uiPriority w:val="99"/>
    <w:unhideWhenUsed/>
    <w:rsid w:val="00AE3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3A0E"/>
  </w:style>
  <w:style w:type="table" w:customStyle="1" w:styleId="1">
    <w:name w:val="Сетка таблицы1"/>
    <w:basedOn w:val="a1"/>
    <w:next w:val="a3"/>
    <w:uiPriority w:val="59"/>
    <w:rsid w:val="00FD39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4889"/>
    <w:pPr>
      <w:ind w:left="720"/>
      <w:contextualSpacing/>
    </w:pPr>
  </w:style>
  <w:style w:type="paragraph" w:styleId="a9">
    <w:name w:val="Body Text"/>
    <w:basedOn w:val="a"/>
    <w:link w:val="aa"/>
    <w:rsid w:val="00271FA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271F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1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3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3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3A0E"/>
  </w:style>
  <w:style w:type="paragraph" w:styleId="a6">
    <w:name w:val="footer"/>
    <w:basedOn w:val="a"/>
    <w:link w:val="a7"/>
    <w:uiPriority w:val="99"/>
    <w:unhideWhenUsed/>
    <w:rsid w:val="00AE3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3A0E"/>
  </w:style>
  <w:style w:type="table" w:customStyle="1" w:styleId="1">
    <w:name w:val="Сетка таблицы1"/>
    <w:basedOn w:val="a1"/>
    <w:next w:val="a3"/>
    <w:uiPriority w:val="59"/>
    <w:rsid w:val="00FD39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4889"/>
    <w:pPr>
      <w:ind w:left="720"/>
      <w:contextualSpacing/>
    </w:pPr>
  </w:style>
  <w:style w:type="paragraph" w:styleId="a9">
    <w:name w:val="Body Text"/>
    <w:basedOn w:val="a"/>
    <w:link w:val="aa"/>
    <w:rsid w:val="00271FA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271F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1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3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CB556-AEB0-4D4E-BB2B-4194ED0B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2352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прод</dc:creator>
  <cp:lastModifiedBy>117_БОСС</cp:lastModifiedBy>
  <cp:revision>7</cp:revision>
  <cp:lastPrinted>2025-06-17T00:48:00Z</cp:lastPrinted>
  <dcterms:created xsi:type="dcterms:W3CDTF">2024-03-15T13:03:00Z</dcterms:created>
  <dcterms:modified xsi:type="dcterms:W3CDTF">2025-06-17T00:59:00Z</dcterms:modified>
</cp:coreProperties>
</file>